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E8ED" w14:textId="1FE18542" w:rsidR="007554C9" w:rsidRPr="007554C9" w:rsidRDefault="00F972C9" w:rsidP="0075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7554C9" w:rsidRPr="007554C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ผลการตรวจราชการตามนโยบายการตรวจราชการและติดตามประเมินผล</w:t>
      </w:r>
    </w:p>
    <w:p w14:paraId="5039E26D" w14:textId="04263E62" w:rsidR="007554C9" w:rsidRPr="007554C9" w:rsidRDefault="007554C9" w:rsidP="007554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54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การจัดการศึกษาของกระทรวงศึกษาธิการ รอบที่ 2 ประจำปีงบประมาณ พ.ศ. 2564</w:t>
      </w:r>
    </w:p>
    <w:p w14:paraId="42DDB1B6" w14:textId="0BFC3608" w:rsidR="00BD74EC" w:rsidRDefault="007554C9" w:rsidP="007554C9">
      <w:pPr>
        <w:spacing w:after="0" w:line="240" w:lineRule="auto"/>
        <w:jc w:val="center"/>
        <w:rPr>
          <w:spacing w:val="-4"/>
          <w:sz w:val="32"/>
          <w:szCs w:val="32"/>
        </w:rPr>
      </w:pPr>
      <w:r w:rsidRPr="007554C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และติดตามการจัดการเรียนการสอนตามมาตรการการป้องกันโรคติดเชื้อไวรัสโคโรนา </w:t>
      </w:r>
      <w:r w:rsidRPr="004178F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2019</w:t>
      </w:r>
      <w:r w:rsidRPr="007554C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- </w:t>
      </w:r>
      <w:r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</w:p>
    <w:p w14:paraId="3BDA3D06" w14:textId="77777777" w:rsidR="00F972C9" w:rsidRDefault="00F972C9" w:rsidP="00F972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นายวัลลพ  สงวนนาม ผู้ตรวจราชการกระทรวงศึกษาธิการ</w:t>
      </w:r>
    </w:p>
    <w:p w14:paraId="3E63D16B" w14:textId="6EC30BA0" w:rsidR="00F972C9" w:rsidRDefault="00F972C9" w:rsidP="00F972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ในวันที่ 21 - 23 มิถุนายน 2564</w:t>
      </w:r>
    </w:p>
    <w:p w14:paraId="4BA1DE47" w14:textId="092F9856" w:rsidR="00F972C9" w:rsidRDefault="00F972C9" w:rsidP="00F972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จังหวัดพัทลุง นครศรีธรรมราช และสุราษฎร์ธานี</w:t>
      </w:r>
    </w:p>
    <w:p w14:paraId="01F3D3F8" w14:textId="3A3C19BD" w:rsidR="00F972C9" w:rsidRDefault="00F972C9" w:rsidP="00F972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</w:t>
      </w:r>
    </w:p>
    <w:p w14:paraId="00C1FA36" w14:textId="2D4A29A1" w:rsidR="00D45F02" w:rsidRDefault="00F972C9" w:rsidP="00F972C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972C9">
        <w:rPr>
          <w:rFonts w:ascii="TH SarabunIT๙" w:hAnsi="TH SarabunIT๙" w:cs="TH SarabunIT๙"/>
          <w:sz w:val="32"/>
          <w:szCs w:val="32"/>
          <w:cs/>
        </w:rPr>
        <w:tab/>
      </w:r>
      <w:r w:rsidRPr="00F972C9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นายวัลลพ สงวนนาม ผู้ตรวจราชการกระทรวงศึกษาธิการ ได้ลงพื้นที่ตรวจราชการ</w:t>
      </w:r>
      <w:r w:rsidR="0014282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ตามนโยบายการตรวจราชการและติดตามประเมินผลการจัดการศึกษาของกระทรวงศึกษา รอบที่ 2 ประจำปีงบประมาณ พ.ศ. 2564 และติดตามการจัดการเรียนการสอนตามมาตรการการป้องกันโรคติดเชื้อไวรัส</w:t>
      </w:r>
      <w:r w:rsidR="00D45F02">
        <w:rPr>
          <w:rFonts w:ascii="TH SarabunIT๙" w:hAnsi="TH SarabunIT๙" w:cs="TH SarabunIT๙"/>
          <w:sz w:val="32"/>
          <w:szCs w:val="32"/>
          <w:cs/>
        </w:rPr>
        <w:br/>
      </w:r>
      <w:r w:rsidRPr="00D45F0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โคโรนา </w:t>
      </w:r>
      <w:r w:rsidRPr="004178FE">
        <w:rPr>
          <w:rFonts w:ascii="TH SarabunPSK" w:hAnsi="TH SarabunPSK" w:cs="TH SarabunPSK"/>
          <w:spacing w:val="-6"/>
          <w:sz w:val="32"/>
          <w:szCs w:val="32"/>
          <w:cs/>
        </w:rPr>
        <w:t>2019</w:t>
      </w:r>
      <w:r w:rsidRPr="00D45F0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45F02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D45F02">
        <w:rPr>
          <w:rFonts w:ascii="TH SarabunIT๙" w:hAnsi="TH SarabunIT๙" w:cs="TH SarabunIT๙"/>
          <w:spacing w:val="-6"/>
          <w:sz w:val="32"/>
          <w:szCs w:val="32"/>
        </w:rPr>
        <w:t xml:space="preserve">COVID - </w:t>
      </w:r>
      <w:r w:rsidRPr="00D45F02">
        <w:rPr>
          <w:rFonts w:ascii="TH SarabunPSK" w:hAnsi="TH SarabunPSK" w:cs="TH SarabunPSK"/>
          <w:spacing w:val="-6"/>
          <w:sz w:val="32"/>
          <w:szCs w:val="32"/>
        </w:rPr>
        <w:t>19</w:t>
      </w:r>
      <w:r w:rsidRPr="00D45F02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D45F02">
        <w:rPr>
          <w:spacing w:val="-6"/>
          <w:sz w:val="32"/>
          <w:szCs w:val="32"/>
        </w:rPr>
        <w:t xml:space="preserve"> </w:t>
      </w:r>
      <w:r w:rsidRPr="00D45F02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ของหน่วย</w:t>
      </w:r>
      <w:r w:rsidR="00A90A6E" w:rsidRPr="00D45F0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งานการศึกษาในเขตตรวจราชการที่ 5 ในวันที่ 21 </w:t>
      </w:r>
      <w:r w:rsidR="00A90A6E" w:rsidRPr="00D45F02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A90A6E" w:rsidRPr="00D45F0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23 มิถุนายน 2564</w:t>
      </w:r>
      <w:r w:rsidR="00A90A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ณ จังหวัดพัทลุง นครศรีธรรมราช และสุราษฎร์ธานี นั้น กลุ่มตรวจราชการและติดตามประเมินผล สำนักงานศึกษาธิการ</w:t>
      </w:r>
      <w:r w:rsidR="00B853C1">
        <w:rPr>
          <w:rFonts w:ascii="TH SarabunIT๙" w:hAnsi="TH SarabunIT๙" w:cs="TH SarabunIT๙" w:hint="cs"/>
          <w:spacing w:val="-4"/>
          <w:sz w:val="32"/>
          <w:szCs w:val="32"/>
          <w:cs/>
        </w:rPr>
        <w:t>ภ</w:t>
      </w:r>
      <w:r w:rsidR="00A90A6E">
        <w:rPr>
          <w:rFonts w:ascii="TH SarabunIT๙" w:hAnsi="TH SarabunIT๙" w:cs="TH SarabunIT๙" w:hint="cs"/>
          <w:spacing w:val="-4"/>
          <w:sz w:val="32"/>
          <w:szCs w:val="32"/>
          <w:cs/>
        </w:rPr>
        <w:t>าค 5 สามารถสรุปผล</w:t>
      </w:r>
      <w:r w:rsidR="00D45F02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เป็นรายจังหวัด</w:t>
      </w:r>
      <w:r w:rsidR="006254F7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87361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ประเด็น คือ 1. การดำเนินการ</w:t>
      </w:r>
      <w:r w:rsidR="00B853C1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</w:t>
      </w:r>
      <w:r w:rsidR="006254F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การจัดการเรียนการสอน</w:t>
      </w:r>
      <w:r w:rsidR="00B853C1" w:rsidRPr="00B853C1">
        <w:rPr>
          <w:rFonts w:ascii="TH SarabunIT๙" w:hAnsi="TH SarabunIT๙" w:cs="TH SarabunIT๙" w:hint="cs"/>
          <w:spacing w:val="-4"/>
          <w:sz w:val="32"/>
          <w:szCs w:val="32"/>
          <w:cs/>
        </w:rPr>
        <w:t>ในสถานการณ์การ</w:t>
      </w:r>
      <w:r w:rsidR="00B853C1" w:rsidRPr="00B853C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แพร่ระบาดของโรคติดเชื้อไวรัสโคโรนา </w:t>
      </w:r>
      <w:r w:rsidR="00B853C1" w:rsidRPr="004178FE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B853C1" w:rsidRPr="00B853C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C23CF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C23CF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B853C1" w:rsidRPr="00B853C1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6254F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 2. </w:t>
      </w:r>
      <w:r w:rsidR="00B853C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การได้รับการฉีดวัคซีน</w:t>
      </w:r>
      <w:r w:rsidR="0075221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และการติดเชื้อ</w:t>
      </w:r>
      <w:r w:rsidR="00B853C1" w:rsidRPr="00B853C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ไวรัสโคโรนา </w:t>
      </w:r>
      <w:r w:rsidR="004178FE" w:rsidRPr="004178FE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B853C1" w:rsidRPr="00B853C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C23CF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C23CF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B853C1" w:rsidRPr="00B853C1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B853C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0A6E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76AE9F7F" w14:textId="77777777" w:rsidR="00D45F02" w:rsidRPr="00D45F02" w:rsidRDefault="00D45F02" w:rsidP="00F972C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20"/>
          <w:szCs w:val="20"/>
        </w:rPr>
      </w:pPr>
    </w:p>
    <w:p w14:paraId="59550DC6" w14:textId="77777777" w:rsidR="00D45F02" w:rsidRPr="00D45F02" w:rsidRDefault="00D45F02" w:rsidP="00F972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45F0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จังหวัดพัทลุง</w:t>
      </w:r>
    </w:p>
    <w:p w14:paraId="6BF6EB31" w14:textId="0018A76C" w:rsidR="00D45F02" w:rsidRDefault="00A90A6E" w:rsidP="00D45F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03D9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D45F02" w:rsidRPr="00603D95">
        <w:rPr>
          <w:rFonts w:ascii="TH SarabunIT๙" w:hAnsi="TH SarabunIT๙" w:cs="TH SarabunIT๙"/>
          <w:b/>
          <w:bCs/>
          <w:spacing w:val="6"/>
          <w:sz w:val="32"/>
          <w:szCs w:val="32"/>
        </w:rPr>
        <w:t xml:space="preserve">1. </w:t>
      </w:r>
      <w:r w:rsidR="00D45F02"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="00D45F02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แพร่ระบาดของโรคติดเชื้อไวรัส</w:t>
      </w:r>
      <w:r w:rsid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br/>
      </w:r>
      <w:r w:rsidR="00D45F02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โคโรนา</w:t>
      </w:r>
      <w:r w:rsidR="00D45F02"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45F02" w:rsidRPr="004178FE">
        <w:rPr>
          <w:rFonts w:ascii="TH SarabunPSK" w:hAnsi="TH SarabunPSK" w:cs="TH SarabunPSK"/>
          <w:b/>
          <w:bCs/>
          <w:sz w:val="32"/>
          <w:szCs w:val="32"/>
        </w:rPr>
        <w:t>2019</w:t>
      </w:r>
      <w:r w:rsidR="00D45F02"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="00C23CFA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- </w:t>
      </w:r>
      <w:r w:rsidR="00C23CFA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D45F02"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14:paraId="0D9592FA" w14:textId="742352A4" w:rsidR="00D45F02" w:rsidRPr="00B7182C" w:rsidRDefault="00D45F02" w:rsidP="00A23C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>1.1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โรงเรียนทุกสังกัดผ่านการประเมิน</w:t>
      </w:r>
      <w:r w:rsid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ความพร้อมของ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Thai Stop Covid Plus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4"/>
          <w:sz w:val="32"/>
          <w:szCs w:val="32"/>
        </w:rPr>
        <w:t>TSCP+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7182C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</w:t>
      </w:r>
      <w:r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65084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6 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มาตรการหลัก (</w:t>
      </w:r>
      <w:r w:rsidRPr="00A23CBA">
        <w:rPr>
          <w:rFonts w:ascii="TH SarabunIT๙" w:hAnsi="TH SarabunIT๙" w:cs="TH SarabunIT๙"/>
          <w:spacing w:val="-8"/>
          <w:sz w:val="32"/>
          <w:szCs w:val="32"/>
        </w:rPr>
        <w:t>DMHT-RC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1B1548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ได้แก่ เว้นระยะห่าง (</w:t>
      </w:r>
      <w:r w:rsidR="001B1548"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Distancing</w:t>
      </w:r>
      <w:r w:rsidR="001B1548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 ใส่หน้ากาก (</w:t>
      </w:r>
      <w:r w:rsidR="001B1548"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Mask Wearing</w:t>
      </w:r>
      <w:r w:rsidR="001B1548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 w:rsidR="00365084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1B1548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ล้างมือ (</w:t>
      </w:r>
      <w:r w:rsidR="001B1548"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Hand Washing</w:t>
      </w:r>
      <w:r w:rsidR="001B1548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 xml:space="preserve"> คัดกรองไข้ (</w:t>
      </w:r>
      <w:r w:rsidR="001B1548">
        <w:rPr>
          <w:rFonts w:ascii="TH SarabunIT๙" w:hAnsi="TH SarabunIT๙" w:cs="TH SarabunIT๙"/>
          <w:sz w:val="32"/>
          <w:szCs w:val="32"/>
          <w:lang w:val="en-GB"/>
        </w:rPr>
        <w:t>Testing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>) ลดการแออัด (</w:t>
      </w:r>
      <w:r w:rsidR="001B1548">
        <w:rPr>
          <w:rFonts w:ascii="TH SarabunIT๙" w:hAnsi="TH SarabunIT๙" w:cs="TH SarabunIT๙"/>
          <w:sz w:val="32"/>
          <w:szCs w:val="32"/>
          <w:lang w:val="en-GB"/>
        </w:rPr>
        <w:t>Reducing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>และทำความสะอาด (</w:t>
      </w:r>
      <w:r w:rsidR="001B1548">
        <w:rPr>
          <w:rFonts w:ascii="TH SarabunIT๙" w:hAnsi="TH SarabunIT๙" w:cs="TH SarabunIT๙"/>
          <w:sz w:val="32"/>
          <w:szCs w:val="32"/>
          <w:lang w:val="en-GB"/>
        </w:rPr>
        <w:t>Cleaning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6 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มาตรการเสริม (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SSET-CQ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1B1548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ได้แก่ ดูแลตนเอง (</w:t>
      </w:r>
      <w:proofErr w:type="spellStart"/>
      <w:r w:rsidR="001B1548"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Self Care</w:t>
      </w:r>
      <w:proofErr w:type="spellEnd"/>
      <w:r w:rsidR="001B1548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ช้อนกลางส่วนตัว (</w:t>
      </w:r>
      <w:r w:rsidR="001B1548"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Spoon</w:t>
      </w:r>
      <w:r w:rsidR="001B1548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อาหารปรุงสุกใหม่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B1548">
        <w:rPr>
          <w:rFonts w:ascii="TH SarabunIT๙" w:hAnsi="TH SarabunIT๙" w:cs="TH SarabunIT๙"/>
          <w:sz w:val="32"/>
          <w:szCs w:val="32"/>
          <w:lang w:val="en-GB"/>
        </w:rPr>
        <w:t>Eating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>) ไทยชนะ (</w:t>
      </w:r>
      <w:r w:rsidR="001B1548">
        <w:rPr>
          <w:rFonts w:ascii="TH SarabunIT๙" w:hAnsi="TH SarabunIT๙" w:cs="TH SarabunIT๙"/>
          <w:sz w:val="32"/>
          <w:szCs w:val="32"/>
          <w:lang w:val="en-GB"/>
        </w:rPr>
        <w:t>Thai Chana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>) สำรวจตรวจสอบ (</w:t>
      </w:r>
      <w:r w:rsidR="001B1548">
        <w:rPr>
          <w:rFonts w:ascii="TH SarabunIT๙" w:hAnsi="TH SarabunIT๙" w:cs="TH SarabunIT๙"/>
          <w:sz w:val="32"/>
          <w:szCs w:val="32"/>
          <w:lang w:val="en-GB"/>
        </w:rPr>
        <w:t>Check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>) และกักกันตัวเอง (</w:t>
      </w:r>
      <w:r w:rsidR="00A23CBA">
        <w:rPr>
          <w:rFonts w:ascii="TH SarabunIT๙" w:hAnsi="TH SarabunIT๙" w:cs="TH SarabunIT๙"/>
          <w:sz w:val="32"/>
          <w:szCs w:val="32"/>
          <w:lang w:val="en-GB"/>
        </w:rPr>
        <w:t>Quarantine</w:t>
      </w:r>
      <w:r w:rsidR="001B154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8221E3" w14:textId="4628FBA1" w:rsidR="00D45F02" w:rsidRDefault="00D45F02" w:rsidP="003C43E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ab/>
      </w:r>
      <w:r w:rsidR="00C00474" w:rsidRPr="002B3046">
        <w:rPr>
          <w:rFonts w:ascii="TH SarabunIT๙" w:hAnsi="TH SarabunIT๙" w:cs="TH SarabunIT๙"/>
          <w:spacing w:val="-6"/>
          <w:sz w:val="32"/>
          <w:szCs w:val="32"/>
        </w:rPr>
        <w:t>1.2</w:t>
      </w:r>
      <w:r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โรงเรียนเริ่ม</w:t>
      </w:r>
      <w:r w:rsidR="002B3046"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>ทยอย</w:t>
      </w:r>
      <w:r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เปิดเรียนในวันที่ </w:t>
      </w:r>
      <w:r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>1</w:t>
      </w:r>
      <w:r w:rsidR="002B3046"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B3046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7 </w:t>
      </w:r>
      <w:r w:rsidR="002B3046"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 </w:t>
      </w:r>
      <w:r w:rsidR="002B3046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>14</w:t>
      </w:r>
      <w:r w:rsidR="002B3046"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 </w:t>
      </w:r>
      <w:r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มิถุนายน </w:t>
      </w:r>
      <w:r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2564 </w:t>
      </w:r>
      <w:r w:rsidR="002B3046"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ซึ่ง</w:t>
      </w:r>
      <w:r w:rsidR="003C43E3"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ใน</w:t>
      </w:r>
      <w:r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วันที่ </w:t>
      </w:r>
      <w:r w:rsidR="002B3046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>14</w:t>
      </w:r>
      <w:r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 </w:t>
      </w:r>
      <w:r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มิถุนายน </w:t>
      </w:r>
      <w:r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>2564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2B3046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พบว่าโรงเรียนในจังหวัด</w:t>
      </w:r>
      <w:r w:rsidR="003C43E3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เปิดเรียนได้ครบ</w:t>
      </w:r>
      <w:r w:rsidR="002B3046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ทุกโรง ทุกสังกัด </w:t>
      </w:r>
      <w:r w:rsidR="003C43E3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(ร้อยละ </w:t>
      </w:r>
      <w:r w:rsidR="003C43E3">
        <w:rPr>
          <w:rFonts w:ascii="TH SarabunIT๙" w:hAnsi="TH SarabunIT๙" w:cs="TH SarabunIT๙"/>
          <w:spacing w:val="-4"/>
          <w:sz w:val="32"/>
          <w:szCs w:val="32"/>
          <w:lang w:val="en-GB"/>
        </w:rPr>
        <w:t>100</w:t>
      </w:r>
      <w:r w:rsidR="003C43E3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) โดย</w:t>
      </w:r>
      <w:r w:rsidR="003C43E3" w:rsidRPr="00586849">
        <w:rPr>
          <w:rFonts w:ascii="TH SarabunIT๙" w:hAnsi="TH SarabunIT๙" w:cs="TH SarabunIT๙" w:hint="cs"/>
          <w:spacing w:val="-6"/>
          <w:sz w:val="32"/>
          <w:szCs w:val="32"/>
          <w:cs/>
        </w:rPr>
        <w:t>จัดการเรียนการสอน</w:t>
      </w:r>
      <w:r w:rsidR="003C43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43E3" w:rsidRPr="00586849">
        <w:rPr>
          <w:rFonts w:ascii="TH SarabunIT๙" w:hAnsi="TH SarabunIT๙" w:cs="TH SarabunIT๙"/>
          <w:spacing w:val="-6"/>
          <w:sz w:val="32"/>
          <w:szCs w:val="32"/>
        </w:rPr>
        <w:t>6</w:t>
      </w:r>
      <w:r w:rsidR="003C43E3" w:rsidRPr="0058684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รูปแบบ เรียงลำดับจากมากไปน้อย คือ</w:t>
      </w:r>
      <w:r w:rsidR="003C43E3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C0047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>1</w:t>
      </w:r>
      <w:r w:rsidR="00C0047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)</w:t>
      </w:r>
      <w:r w:rsidR="003C43E3" w:rsidRPr="00586849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3C43E3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On Site </w:t>
      </w:r>
      <w:r w:rsidR="00C0047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2</w:t>
      </w:r>
      <w:r w:rsidR="00C0047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) </w:t>
      </w:r>
      <w:r w:rsidR="003C43E3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On Hand </w:t>
      </w:r>
      <w:r w:rsidR="00561C0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3</w:t>
      </w:r>
      <w:r w:rsidR="00561C0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)</w:t>
      </w:r>
      <w:r w:rsidR="003C43E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C43E3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Blended Learning </w:t>
      </w:r>
      <w:r w:rsidR="00561C0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4</w:t>
      </w:r>
      <w:r w:rsidR="00561C0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)</w:t>
      </w:r>
      <w:r w:rsidR="003C43E3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3C43E3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 w:rsidR="003C43E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561C0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5</w:t>
      </w:r>
      <w:r w:rsidR="00561C0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 w:rsidR="003C43E3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Air</w:t>
      </w:r>
      <w:r w:rsidR="003C43E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C43E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และ </w:t>
      </w:r>
      <w:r w:rsidR="00561C0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6</w:t>
      </w:r>
      <w:r w:rsidR="00561C0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) </w:t>
      </w:r>
      <w:r w:rsidR="003C43E3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Demand</w:t>
      </w:r>
      <w:r w:rsidR="00A23C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23CB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และเมื่อพิจารณาเป็นรายสังกัด พบว่า</w:t>
      </w:r>
    </w:p>
    <w:p w14:paraId="2D1A0B48" w14:textId="36013813" w:rsidR="00A23CBA" w:rsidRDefault="00A23CBA" w:rsidP="00A23CB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โรงเรียนในสังกัดสำนักงานเขตพื้นที่การศึกษาประถมศึกษา (สพป.) สำนักงานคณะกรรมการการอา</w:t>
      </w:r>
      <w:r w:rsidR="00603D95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ชี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วศึกษา (สอศ.) สำนักบริหารงานการศึกษาพิเศษ (สศศ.) และสำนักงานคณะกรรมการ</w:t>
      </w:r>
      <w:r w:rsidRPr="00A23CB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ส่งเสริมการศึกษาเอกชน (สช</w:t>
      </w:r>
      <w:r w:rsidR="00603D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.</w:t>
      </w:r>
      <w:r w:rsidRPr="00A23CB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) ใช้รูปแบบการจัดการเรียนการสอนแบบ</w:t>
      </w:r>
      <w:r w:rsidR="000524C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 </w:t>
      </w:r>
      <w:r w:rsidRPr="00A23CB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>On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 xml:space="preserve"> </w:t>
      </w:r>
      <w:r w:rsidRPr="00A23CB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>Site</w:t>
      </w:r>
      <w:r w:rsidRPr="00A23CB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มากที่สุด</w:t>
      </w:r>
    </w:p>
    <w:p w14:paraId="5B2F9F79" w14:textId="3656EB0E" w:rsidR="00A23CBA" w:rsidRDefault="00A23CBA" w:rsidP="000524C4">
      <w:pPr>
        <w:spacing w:after="0" w:line="240" w:lineRule="auto"/>
        <w:ind w:firstLine="1134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) โรงเรียนในสังกัดสำนักงานเขตพื้นที่การศึกษามัธยมศึกษา</w:t>
      </w:r>
      <w:r w:rsidR="00C23CFA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(สพม.) ใช้รูปแบบการจัดการเรียนการสอนแบบ </w:t>
      </w:r>
      <w:r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มากที่สุด</w:t>
      </w:r>
    </w:p>
    <w:p w14:paraId="15720F97" w14:textId="67D11455" w:rsidR="00496087" w:rsidRDefault="003C43E3" w:rsidP="000524C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="00C00474">
        <w:rPr>
          <w:rFonts w:ascii="TH SarabunIT๙" w:hAnsi="TH SarabunIT๙" w:cs="TH SarabunIT๙"/>
          <w:spacing w:val="-4"/>
          <w:sz w:val="32"/>
          <w:szCs w:val="32"/>
        </w:rPr>
        <w:t>1.3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โรงเรียนหารเทารังสีประชาสรรค์ </w:t>
      </w:r>
      <w:r w:rsidR="00496087">
        <w:rPr>
          <w:rFonts w:ascii="TH SarabunIT๙" w:hAnsi="TH SarabunIT๙" w:cs="TH SarabunIT๙" w:hint="cs"/>
          <w:spacing w:val="-4"/>
          <w:sz w:val="32"/>
          <w:szCs w:val="32"/>
          <w:cs/>
        </w:rPr>
        <w:t>อำเภอปากพะยูน จังหวัดพัทลุง</w:t>
      </w:r>
      <w:r w:rsidR="002B30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90262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สังกัด</w:t>
      </w:r>
      <w:r w:rsidR="00C90262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สำนักงานเขตพื้นที่การศึกษามัธยมศึกษาพัทลุง </w:t>
      </w:r>
      <w:r w:rsidR="004960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ใช้รูปแบบ </w:t>
      </w:r>
      <w:r w:rsidR="00496087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H.T. School Model </w:t>
      </w:r>
      <w:r w:rsidR="00496087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ใน</w:t>
      </w:r>
      <w:r w:rsidR="004960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การจัดการเรียนการสอนภาคเรียนที่ </w:t>
      </w:r>
      <w:r w:rsidR="00496087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 </w:t>
      </w:r>
      <w:r w:rsidR="00C90262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br/>
      </w:r>
      <w:r w:rsidR="00496087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ปีการศึกษา </w:t>
      </w:r>
      <w:r w:rsidR="00496087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2564 </w:t>
      </w:r>
      <w:r w:rsidR="00496087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ตามนโยบายของ สพฐ. และสอดคล้องตามมาตรการ</w:t>
      </w:r>
      <w:r w:rsidR="00C004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ของกรมควบคุมโรค กระทรวงสาธารณสุขกำหนด โดยมีองค์ประกอบ </w:t>
      </w:r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4 </w:t>
      </w:r>
      <w:r w:rsidR="00C0047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ส่วนหลัก คือ </w:t>
      </w:r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>H.T. Learn,</w:t>
      </w:r>
      <w:r w:rsidR="00C90262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H.T. Check, </w:t>
      </w:r>
      <w:proofErr w:type="spellStart"/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>H.T.Pay</w:t>
      </w:r>
      <w:proofErr w:type="spellEnd"/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C0047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proofErr w:type="spellStart"/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>H.T.Plus</w:t>
      </w:r>
      <w:proofErr w:type="spellEnd"/>
      <w:r w:rsidR="00C0047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C0047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ที่มุ่งเน้น</w:t>
      </w:r>
      <w:r w:rsidR="00C0047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lastRenderedPageBreak/>
        <w:t>กระบวนการพัฒนาประสิทธิภาพการเรียนการสอนอย่างเป็นระบบ คำนึงถึงความปลอดภัยของครูและนักเรียน</w:t>
      </w:r>
      <w:r w:rsidR="00603D95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br/>
      </w:r>
      <w:r w:rsidR="00C0047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เป็นสำคัญ</w:t>
      </w:r>
    </w:p>
    <w:p w14:paraId="6AEDE350" w14:textId="6888D58C" w:rsidR="00C00474" w:rsidRDefault="00C00474" w:rsidP="0049608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1.4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61C03"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</w:t>
      </w:r>
      <w:r w:rsidR="00BD74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61C03">
        <w:rPr>
          <w:rFonts w:ascii="TH SarabunIT๙" w:hAnsi="TH SarabunIT๙" w:cs="TH SarabunIT๙" w:hint="cs"/>
          <w:spacing w:val="-4"/>
          <w:sz w:val="32"/>
          <w:szCs w:val="32"/>
          <w:cs/>
        </w:rPr>
        <w:t>อุปสรรค</w:t>
      </w:r>
    </w:p>
    <w:p w14:paraId="6E9689EC" w14:textId="1E7FF9B8" w:rsidR="00561C03" w:rsidRDefault="00561C03" w:rsidP="00561C0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ผู้ปกครองและนักเรียนขาดความพร้อมด้านอุปกรณ์เทคโนโลยี</w:t>
      </w:r>
    </w:p>
    <w:p w14:paraId="20360797" w14:textId="5B05DC24" w:rsidR="00561C03" w:rsidRDefault="00561C03" w:rsidP="00561C0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ผู้ปกครองบางส่วนต้องทำงานนอกบ้าน ไม่มีเวลาดูแลบุตรหลานในเรื่องการเรียน</w:t>
      </w:r>
    </w:p>
    <w:p w14:paraId="53CDF236" w14:textId="1236F133" w:rsidR="00561C03" w:rsidRDefault="00561C03" w:rsidP="00561C0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464C8A">
        <w:rPr>
          <w:rFonts w:ascii="TH SarabunIT๙" w:hAnsi="TH SarabunIT๙" w:cs="TH SarabunIT๙" w:hint="cs"/>
          <w:spacing w:val="-6"/>
          <w:sz w:val="32"/>
          <w:szCs w:val="32"/>
          <w:cs/>
        </w:rPr>
        <w:t>โรงเรียนขาดแคลนงบประมาณ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ในการทำเอกสาร ใบงาน</w:t>
      </w:r>
    </w:p>
    <w:p w14:paraId="6938EB6F" w14:textId="3E788FDC" w:rsidR="00561C03" w:rsidRDefault="00561C03" w:rsidP="00561C03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561C03">
        <w:rPr>
          <w:rFonts w:ascii="TH SarabunIT๙" w:hAnsi="TH SarabunIT๙" w:cs="TH SarabunIT๙"/>
          <w:spacing w:val="-8"/>
          <w:sz w:val="32"/>
          <w:szCs w:val="32"/>
          <w:lang w:val="en-GB"/>
        </w:rPr>
        <w:t>4</w:t>
      </w:r>
      <w:r w:rsidRPr="00561C03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561C03">
        <w:rPr>
          <w:rFonts w:ascii="TH SarabunIT๙" w:hAnsi="TH SarabunIT๙" w:cs="TH SarabunIT๙"/>
          <w:spacing w:val="-8"/>
          <w:sz w:val="32"/>
          <w:szCs w:val="32"/>
          <w:lang w:val="en-GB"/>
        </w:rPr>
        <w:t xml:space="preserve"> </w:t>
      </w:r>
      <w:r w:rsidRPr="00561C03">
        <w:rPr>
          <w:rFonts w:ascii="TH SarabunIT๙" w:hAnsi="TH SarabunIT๙" w:cs="TH SarabunIT๙" w:hint="cs"/>
          <w:spacing w:val="-8"/>
          <w:sz w:val="32"/>
          <w:szCs w:val="32"/>
          <w:cs/>
        </w:rPr>
        <w:t>ครูส่วนใหญ่ขาดทักษะการใช้สื่อเทคโนโลยีเพื่อผลิตสื่อการสอนออนไ</w:t>
      </w:r>
      <w:r w:rsidR="00CE3CED">
        <w:rPr>
          <w:rFonts w:ascii="TH SarabunIT๙" w:hAnsi="TH SarabunIT๙" w:cs="TH SarabunIT๙" w:hint="cs"/>
          <w:spacing w:val="-8"/>
          <w:sz w:val="32"/>
          <w:szCs w:val="32"/>
          <w:cs/>
        </w:rPr>
        <w:t>ลน์ และการใช้งานแอพลิเคชั่น</w:t>
      </w:r>
    </w:p>
    <w:p w14:paraId="22BBE77F" w14:textId="3B9636D7" w:rsidR="0075221C" w:rsidRDefault="0075221C" w:rsidP="00561C03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221C">
        <w:rPr>
          <w:rFonts w:ascii="TH SarabunIT๙" w:hAnsi="TH SarabunIT๙" w:cs="TH SarabunIT๙" w:hint="cs"/>
          <w:sz w:val="32"/>
          <w:szCs w:val="32"/>
          <w:cs/>
        </w:rPr>
        <w:tab/>
      </w:r>
      <w:r w:rsidRPr="0075221C">
        <w:rPr>
          <w:rFonts w:ascii="TH SarabunIT๙" w:hAnsi="TH SarabunIT๙" w:cs="TH SarabunIT๙" w:hint="cs"/>
          <w:sz w:val="32"/>
          <w:szCs w:val="32"/>
          <w:cs/>
        </w:rPr>
        <w:tab/>
      </w:r>
      <w:r w:rsidRPr="0075221C">
        <w:rPr>
          <w:rFonts w:ascii="TH SarabunIT๙" w:hAnsi="TH SarabunIT๙" w:cs="TH SarabunIT๙"/>
          <w:sz w:val="32"/>
          <w:szCs w:val="32"/>
          <w:lang w:val="en-GB"/>
        </w:rPr>
        <w:t>5</w:t>
      </w:r>
      <w:r w:rsidRPr="0075221C">
        <w:rPr>
          <w:rFonts w:ascii="TH SarabunIT๙" w:hAnsi="TH SarabunIT๙" w:cs="TH SarabunIT๙" w:hint="cs"/>
          <w:sz w:val="32"/>
          <w:szCs w:val="32"/>
          <w:cs/>
        </w:rPr>
        <w:t>) การจัดพื้นที่เว้นระยะห่างตามมาตรการ</w:t>
      </w:r>
      <w:r w:rsidR="006540C3">
        <w:rPr>
          <w:rFonts w:ascii="TH SarabunIT๙" w:hAnsi="TH SarabunIT๙" w:cs="TH SarabunIT๙" w:hint="cs"/>
          <w:sz w:val="32"/>
          <w:szCs w:val="32"/>
          <w:cs/>
        </w:rPr>
        <w:t>ป้องกันฯ เป็นอุปสรรค</w:t>
      </w:r>
      <w:r w:rsidRPr="0075221C">
        <w:rPr>
          <w:rFonts w:ascii="TH SarabunIT๙" w:hAnsi="TH SarabunIT๙" w:cs="TH SarabunIT๙" w:hint="cs"/>
          <w:sz w:val="32"/>
          <w:szCs w:val="32"/>
          <w:cs/>
        </w:rPr>
        <w:t xml:space="preserve">สำหรับโรงเรียนขนาดใหญ่และโรงเรียนที่มีจำนวนนักเรียนต่อห้องเรียนมาก  </w:t>
      </w:r>
    </w:p>
    <w:p w14:paraId="6134F214" w14:textId="0F277AFC" w:rsidR="003C43E3" w:rsidRDefault="002B3046" w:rsidP="003C43E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 การได้รับการฉีดวัคซีน</w:t>
      </w:r>
      <w:r w:rsidR="0075221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และการติด</w:t>
      </w: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เชื้อ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ไวรัสโคโรนา </w:t>
      </w:r>
      <w:r w:rsidRPr="00142821">
        <w:rPr>
          <w:rFonts w:ascii="TH SarabunPSK" w:hAnsi="TH SarabunPSK" w:cs="TH SarabunPSK"/>
          <w:b/>
          <w:bCs/>
          <w:spacing w:val="-4"/>
          <w:sz w:val="32"/>
          <w:szCs w:val="32"/>
        </w:rPr>
        <w:t>2019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="00C23CFA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- </w:t>
      </w:r>
      <w:r w:rsidR="00C23CFA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14:paraId="60FF7C6C" w14:textId="2F8A5CBF" w:rsidR="002B3046" w:rsidRDefault="002B3046" w:rsidP="003C43E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B3046">
        <w:rPr>
          <w:rFonts w:ascii="TH SarabunIT๙" w:hAnsi="TH SarabunIT๙" w:cs="TH SarabunIT๙"/>
          <w:spacing w:val="-4"/>
          <w:sz w:val="32"/>
          <w:szCs w:val="32"/>
        </w:rPr>
        <w:tab/>
        <w:t>2.1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</w:t>
      </w:r>
      <w:r w:rsidR="007856FB">
        <w:rPr>
          <w:rFonts w:ascii="TH SarabunIT๙" w:hAnsi="TH SarabunIT๙" w:cs="TH SarabunIT๙" w:hint="cs"/>
          <w:spacing w:val="-4"/>
          <w:sz w:val="32"/>
          <w:szCs w:val="32"/>
          <w:cs/>
        </w:rPr>
        <w:t>ครู บุคลากรในโรงเรียนและหน่วยงาน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7856F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สังกัดกระทรวงศึกษาธิการในจังหวัดพัทลุง </w:t>
      </w:r>
      <w:r w:rsidR="0084668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7856FB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846688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846688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7856FB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6,569 </w:t>
      </w:r>
      <w:r w:rsidR="007856FB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ได้รับการฉีดวัคซีนแล้ว </w:t>
      </w:r>
      <w:r w:rsidR="00846688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จำนวน </w:t>
      </w:r>
      <w:r w:rsidR="00846688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491 </w:t>
      </w:r>
      <w:r w:rsidR="00846688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คิดเป็นร้อยละ </w:t>
      </w:r>
      <w:r w:rsidR="00846688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7.47 </w:t>
      </w:r>
      <w:r w:rsidR="008466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โดยมีผู้ไม่ประสงค์รับวัคซีน จำนวน </w:t>
      </w:r>
      <w:r w:rsidR="00846688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490 </w:t>
      </w:r>
      <w:r w:rsidR="00846688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คน คิดเป็นร้อยล</w:t>
      </w:r>
      <w:r w:rsidR="0075221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ะ </w:t>
      </w:r>
      <w:r w:rsidR="0075221C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7.44 </w:t>
      </w:r>
      <w:r w:rsidR="002B6FC2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ทั้งนี้ สามารถจำแนกเป็นราย</w:t>
      </w:r>
      <w:r w:rsidR="00614C92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</w:t>
      </w:r>
      <w:r w:rsidR="002B6F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ได้ดังนี้ </w:t>
      </w:r>
      <w:r w:rsidR="007522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(ข้อมูล ณ วันที่ </w:t>
      </w:r>
      <w:r w:rsidR="0075221C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16 </w:t>
      </w:r>
      <w:r w:rsidR="0075221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 w:rsidR="0075221C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="0075221C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2B6F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2420110C" w14:textId="77777777" w:rsidR="000E5FF1" w:rsidRPr="000E5FF1" w:rsidRDefault="000E5FF1" w:rsidP="003C43E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503"/>
        <w:gridCol w:w="1559"/>
        <w:gridCol w:w="992"/>
        <w:gridCol w:w="891"/>
        <w:gridCol w:w="958"/>
        <w:gridCol w:w="879"/>
      </w:tblGrid>
      <w:tr w:rsidR="00614C92" w14:paraId="53BFA509" w14:textId="77777777" w:rsidTr="00A23CBA">
        <w:tc>
          <w:tcPr>
            <w:tcW w:w="4503" w:type="dxa"/>
            <w:vMerge w:val="restart"/>
            <w:vAlign w:val="center"/>
          </w:tcPr>
          <w:p w14:paraId="276944C9" w14:textId="3ED2F1EF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Merge w:val="restart"/>
          </w:tcPr>
          <w:p w14:paraId="10EE6D1A" w14:textId="682A465A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จำนวนครู บุคลากร</w:t>
            </w:r>
            <w:r w:rsidR="00A23CB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ในโรงเรียน</w:t>
            </w:r>
            <w:r w:rsidR="00A23CB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และหน่วยงาน</w:t>
            </w:r>
          </w:p>
        </w:tc>
        <w:tc>
          <w:tcPr>
            <w:tcW w:w="1883" w:type="dxa"/>
            <w:gridSpan w:val="2"/>
            <w:vAlign w:val="center"/>
          </w:tcPr>
          <w:p w14:paraId="3F4367CB" w14:textId="0CF0E784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1837" w:type="dxa"/>
            <w:gridSpan w:val="2"/>
            <w:vAlign w:val="center"/>
          </w:tcPr>
          <w:p w14:paraId="2CFF2874" w14:textId="2074FFC7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="00C23CF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</w:tr>
      <w:tr w:rsidR="00614C92" w14:paraId="62B3737A" w14:textId="77777777" w:rsidTr="00A23CBA">
        <w:tc>
          <w:tcPr>
            <w:tcW w:w="4503" w:type="dxa"/>
            <w:vMerge/>
          </w:tcPr>
          <w:p w14:paraId="63DA7E2A" w14:textId="77777777" w:rsidR="00614C92" w:rsidRDefault="00614C92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B2EFF83" w14:textId="77777777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0270D7D" w14:textId="25DC3020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91" w:type="dxa"/>
          </w:tcPr>
          <w:p w14:paraId="053D5466" w14:textId="0225E6F7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58" w:type="dxa"/>
          </w:tcPr>
          <w:p w14:paraId="1CDB7452" w14:textId="2848F486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79" w:type="dxa"/>
          </w:tcPr>
          <w:p w14:paraId="2A0A2829" w14:textId="11D979DF" w:rsidR="00614C92" w:rsidRPr="000E5FF1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</w:tr>
      <w:tr w:rsidR="00614C92" w14:paraId="47B6316A" w14:textId="77777777" w:rsidTr="00A23CBA">
        <w:tc>
          <w:tcPr>
            <w:tcW w:w="4503" w:type="dxa"/>
          </w:tcPr>
          <w:p w14:paraId="0E06B6E7" w14:textId="24691A71" w:rsidR="00614C92" w:rsidRDefault="00614C92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 (สพป.)</w:t>
            </w:r>
          </w:p>
        </w:tc>
        <w:tc>
          <w:tcPr>
            <w:tcW w:w="1559" w:type="dxa"/>
          </w:tcPr>
          <w:p w14:paraId="00D71059" w14:textId="5C3B5651" w:rsidR="00614C92" w:rsidRPr="00614C92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614C92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3,175</w:t>
            </w:r>
          </w:p>
        </w:tc>
        <w:tc>
          <w:tcPr>
            <w:tcW w:w="992" w:type="dxa"/>
          </w:tcPr>
          <w:p w14:paraId="32A3838D" w14:textId="6B6B43CE" w:rsidR="00614C92" w:rsidRPr="00614C92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268</w:t>
            </w:r>
          </w:p>
        </w:tc>
        <w:tc>
          <w:tcPr>
            <w:tcW w:w="891" w:type="dxa"/>
          </w:tcPr>
          <w:p w14:paraId="45FA8493" w14:textId="7EDE70CC" w:rsidR="00614C92" w:rsidRPr="00EE6F90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8.44</w:t>
            </w:r>
          </w:p>
        </w:tc>
        <w:tc>
          <w:tcPr>
            <w:tcW w:w="958" w:type="dxa"/>
          </w:tcPr>
          <w:p w14:paraId="36BCD8C4" w14:textId="0D1522A3" w:rsidR="00614C92" w:rsidRPr="00EE6F90" w:rsidRDefault="00614C92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328</w:t>
            </w:r>
          </w:p>
        </w:tc>
        <w:tc>
          <w:tcPr>
            <w:tcW w:w="879" w:type="dxa"/>
          </w:tcPr>
          <w:p w14:paraId="05D4971F" w14:textId="3A99A7A0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10.33</w:t>
            </w:r>
          </w:p>
        </w:tc>
      </w:tr>
      <w:tr w:rsidR="00614C92" w14:paraId="18B512DF" w14:textId="77777777" w:rsidTr="00A23CBA">
        <w:tc>
          <w:tcPr>
            <w:tcW w:w="4503" w:type="dxa"/>
          </w:tcPr>
          <w:p w14:paraId="4C5560EA" w14:textId="7C9F2BDD" w:rsidR="00614C92" w:rsidRPr="000E5FF1" w:rsidRDefault="00614C92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สำนักงานเขตพื้นที่การศึกษามัธยมศึกษา (สพม.)</w:t>
            </w:r>
          </w:p>
        </w:tc>
        <w:tc>
          <w:tcPr>
            <w:tcW w:w="1559" w:type="dxa"/>
          </w:tcPr>
          <w:p w14:paraId="2FB136BD" w14:textId="33C06DE2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1,531</w:t>
            </w:r>
          </w:p>
        </w:tc>
        <w:tc>
          <w:tcPr>
            <w:tcW w:w="992" w:type="dxa"/>
          </w:tcPr>
          <w:p w14:paraId="0273CE73" w14:textId="784438E3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95</w:t>
            </w:r>
          </w:p>
        </w:tc>
        <w:tc>
          <w:tcPr>
            <w:tcW w:w="891" w:type="dxa"/>
          </w:tcPr>
          <w:p w14:paraId="2FC3B24C" w14:textId="05BE4046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6.21</w:t>
            </w:r>
          </w:p>
        </w:tc>
        <w:tc>
          <w:tcPr>
            <w:tcW w:w="958" w:type="dxa"/>
          </w:tcPr>
          <w:p w14:paraId="019BE103" w14:textId="6C4748BC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98</w:t>
            </w:r>
          </w:p>
        </w:tc>
        <w:tc>
          <w:tcPr>
            <w:tcW w:w="879" w:type="dxa"/>
          </w:tcPr>
          <w:p w14:paraId="5413DA93" w14:textId="6EB4672A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6.40</w:t>
            </w:r>
          </w:p>
        </w:tc>
      </w:tr>
      <w:tr w:rsidR="00614C92" w14:paraId="6D48508E" w14:textId="77777777" w:rsidTr="00A23CBA">
        <w:tc>
          <w:tcPr>
            <w:tcW w:w="4503" w:type="dxa"/>
          </w:tcPr>
          <w:p w14:paraId="7D5CD56A" w14:textId="6A0A52B6" w:rsidR="00614C92" w:rsidRPr="000E5FF1" w:rsidRDefault="00614C92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สำนักบริหารงานการศึกษาพิเศษ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(สศศ.)</w:t>
            </w:r>
          </w:p>
        </w:tc>
        <w:tc>
          <w:tcPr>
            <w:tcW w:w="1559" w:type="dxa"/>
          </w:tcPr>
          <w:p w14:paraId="22A7AFD3" w14:textId="19E696C5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67</w:t>
            </w:r>
          </w:p>
        </w:tc>
        <w:tc>
          <w:tcPr>
            <w:tcW w:w="992" w:type="dxa"/>
          </w:tcPr>
          <w:p w14:paraId="6D7431E0" w14:textId="3E32B53F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</w:t>
            </w:r>
          </w:p>
        </w:tc>
        <w:tc>
          <w:tcPr>
            <w:tcW w:w="891" w:type="dxa"/>
          </w:tcPr>
          <w:p w14:paraId="1DAA4DA5" w14:textId="0E647623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8.96</w:t>
            </w:r>
          </w:p>
        </w:tc>
        <w:tc>
          <w:tcPr>
            <w:tcW w:w="958" w:type="dxa"/>
          </w:tcPr>
          <w:p w14:paraId="297182BE" w14:textId="3A5FF5C6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</w:t>
            </w:r>
          </w:p>
        </w:tc>
        <w:tc>
          <w:tcPr>
            <w:tcW w:w="879" w:type="dxa"/>
          </w:tcPr>
          <w:p w14:paraId="02B177A9" w14:textId="1B9F3870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8.96</w:t>
            </w:r>
          </w:p>
        </w:tc>
      </w:tr>
      <w:tr w:rsidR="00614C92" w14:paraId="08D53A32" w14:textId="77777777" w:rsidTr="00A23CBA">
        <w:tc>
          <w:tcPr>
            <w:tcW w:w="4503" w:type="dxa"/>
          </w:tcPr>
          <w:p w14:paraId="2FA7E2F3" w14:textId="353D2726" w:rsidR="00614C92" w:rsidRPr="000E5FF1" w:rsidRDefault="00614C92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0E5FF1"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4. </w:t>
            </w:r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สำนักงานคณะกรรมการส่งเสริมการศึกษาเอกชน (ส</w:t>
            </w:r>
            <w:r w:rsidR="00603D95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ช.</w:t>
            </w:r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)</w:t>
            </w:r>
          </w:p>
        </w:tc>
        <w:tc>
          <w:tcPr>
            <w:tcW w:w="1559" w:type="dxa"/>
          </w:tcPr>
          <w:p w14:paraId="266B9887" w14:textId="4644D49D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1,039</w:t>
            </w:r>
          </w:p>
        </w:tc>
        <w:tc>
          <w:tcPr>
            <w:tcW w:w="992" w:type="dxa"/>
          </w:tcPr>
          <w:p w14:paraId="56BA49CF" w14:textId="599D6027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49</w:t>
            </w:r>
          </w:p>
        </w:tc>
        <w:tc>
          <w:tcPr>
            <w:tcW w:w="891" w:type="dxa"/>
          </w:tcPr>
          <w:p w14:paraId="43AE799E" w14:textId="057E9F33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4.72</w:t>
            </w:r>
          </w:p>
        </w:tc>
        <w:tc>
          <w:tcPr>
            <w:tcW w:w="958" w:type="dxa"/>
          </w:tcPr>
          <w:p w14:paraId="177C8010" w14:textId="65AE11A3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1E499B3D" w14:textId="61E77733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614C92" w14:paraId="21A22027" w14:textId="77777777" w:rsidTr="00A23CBA">
        <w:tc>
          <w:tcPr>
            <w:tcW w:w="4503" w:type="dxa"/>
          </w:tcPr>
          <w:p w14:paraId="24819120" w14:textId="5A686BAF" w:rsidR="00614C92" w:rsidRPr="000E5FF1" w:rsidRDefault="00614C92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5.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 (สอศ.)</w:t>
            </w:r>
          </w:p>
        </w:tc>
        <w:tc>
          <w:tcPr>
            <w:tcW w:w="1559" w:type="dxa"/>
          </w:tcPr>
          <w:p w14:paraId="5B542B88" w14:textId="07D4C954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498</w:t>
            </w:r>
          </w:p>
        </w:tc>
        <w:tc>
          <w:tcPr>
            <w:tcW w:w="992" w:type="dxa"/>
          </w:tcPr>
          <w:p w14:paraId="19A93BFD" w14:textId="093C6147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33</w:t>
            </w:r>
          </w:p>
        </w:tc>
        <w:tc>
          <w:tcPr>
            <w:tcW w:w="891" w:type="dxa"/>
          </w:tcPr>
          <w:p w14:paraId="0C6F17B4" w14:textId="1D1F05A1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5.52</w:t>
            </w:r>
          </w:p>
        </w:tc>
        <w:tc>
          <w:tcPr>
            <w:tcW w:w="958" w:type="dxa"/>
          </w:tcPr>
          <w:p w14:paraId="1CED101C" w14:textId="6C6C9863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33</w:t>
            </w:r>
          </w:p>
        </w:tc>
        <w:tc>
          <w:tcPr>
            <w:tcW w:w="879" w:type="dxa"/>
          </w:tcPr>
          <w:p w14:paraId="4D8FD318" w14:textId="5295CD37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5.52</w:t>
            </w:r>
          </w:p>
        </w:tc>
      </w:tr>
      <w:tr w:rsidR="00614C92" w14:paraId="5C290CDB" w14:textId="77777777" w:rsidTr="00A23CBA">
        <w:tc>
          <w:tcPr>
            <w:tcW w:w="4503" w:type="dxa"/>
          </w:tcPr>
          <w:p w14:paraId="502CE753" w14:textId="361A9E5D" w:rsidR="00614C92" w:rsidRDefault="00614C92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6.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สำนักงานส่งเสริมการศึกษานอกระบบและการศึกษาตามอัธยาศัย (กศน.)</w:t>
            </w:r>
          </w:p>
        </w:tc>
        <w:tc>
          <w:tcPr>
            <w:tcW w:w="1559" w:type="dxa"/>
          </w:tcPr>
          <w:p w14:paraId="5271D80D" w14:textId="57EE9504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214</w:t>
            </w:r>
          </w:p>
        </w:tc>
        <w:tc>
          <w:tcPr>
            <w:tcW w:w="992" w:type="dxa"/>
          </w:tcPr>
          <w:p w14:paraId="65B32E3F" w14:textId="76D792B7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26</w:t>
            </w:r>
          </w:p>
        </w:tc>
        <w:tc>
          <w:tcPr>
            <w:tcW w:w="891" w:type="dxa"/>
          </w:tcPr>
          <w:p w14:paraId="26021196" w14:textId="5CC1AB21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12.15</w:t>
            </w:r>
          </w:p>
        </w:tc>
        <w:tc>
          <w:tcPr>
            <w:tcW w:w="958" w:type="dxa"/>
          </w:tcPr>
          <w:p w14:paraId="38697425" w14:textId="472475A2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</w:t>
            </w:r>
          </w:p>
        </w:tc>
        <w:tc>
          <w:tcPr>
            <w:tcW w:w="879" w:type="dxa"/>
          </w:tcPr>
          <w:p w14:paraId="40998250" w14:textId="0CCF04AE" w:rsidR="00614C92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11.68</w:t>
            </w:r>
          </w:p>
        </w:tc>
      </w:tr>
      <w:tr w:rsidR="00EE6F90" w14:paraId="0D206D30" w14:textId="77777777" w:rsidTr="00A23CBA">
        <w:tc>
          <w:tcPr>
            <w:tcW w:w="4503" w:type="dxa"/>
          </w:tcPr>
          <w:p w14:paraId="66668C08" w14:textId="44C38FC9" w:rsidR="00EE6F90" w:rsidRPr="000E5FF1" w:rsidRDefault="00EE6F90" w:rsidP="00614C92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7. </w:t>
            </w:r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สำนักงานศึกษาธิการจังหวัดพัทลุง (</w:t>
            </w:r>
            <w:proofErr w:type="gramStart"/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ศธจ.พัทลุง</w:t>
            </w:r>
            <w:proofErr w:type="gramEnd"/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14:paraId="1101415C" w14:textId="7CF34C11" w:rsidR="00EE6F90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45</w:t>
            </w:r>
          </w:p>
        </w:tc>
        <w:tc>
          <w:tcPr>
            <w:tcW w:w="992" w:type="dxa"/>
          </w:tcPr>
          <w:p w14:paraId="0716F304" w14:textId="1CBA259C" w:rsidR="00EE6F90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14</w:t>
            </w:r>
          </w:p>
        </w:tc>
        <w:tc>
          <w:tcPr>
            <w:tcW w:w="891" w:type="dxa"/>
          </w:tcPr>
          <w:p w14:paraId="16758758" w14:textId="2C4187D9" w:rsidR="00EE6F90" w:rsidRPr="00EE6F90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31.11</w:t>
            </w:r>
          </w:p>
        </w:tc>
        <w:tc>
          <w:tcPr>
            <w:tcW w:w="958" w:type="dxa"/>
          </w:tcPr>
          <w:p w14:paraId="35D5F8DC" w14:textId="70AE7DA4" w:rsidR="00EE6F90" w:rsidRPr="000E5FF1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CB8EB1B" w14:textId="7116F343" w:rsidR="00EE6F90" w:rsidRPr="000E5FF1" w:rsidRDefault="00EE6F90" w:rsidP="00614C9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EE6F9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</w:tbl>
    <w:p w14:paraId="7D3AC46F" w14:textId="77777777" w:rsidR="000E5FF1" w:rsidRDefault="000E5FF1" w:rsidP="003C43E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6780504" w14:textId="0C400FCB" w:rsidR="00806DDB" w:rsidRDefault="0075221C" w:rsidP="00806DDB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2.2 </w:t>
      </w:r>
      <w:r w:rsidR="006540C3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การติดเชื้อ</w:t>
      </w:r>
      <w:r w:rsidR="006540C3" w:rsidRPr="006540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ไวรัสโคโรนา </w:t>
      </w:r>
      <w:r w:rsidR="006540C3" w:rsidRPr="00142821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6540C3" w:rsidRPr="006540C3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C23CF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C23CF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6540C3" w:rsidRPr="006540C3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6540C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540C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ของบุคลากร (ครู บุคลากรในโรงเรียนและหน่วยงาน) </w:t>
      </w:r>
      <w:r w:rsidR="003C02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และนักเรียน </w:t>
      </w:r>
      <w:r w:rsidR="006540C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สังกัดกระทรวงศึกษาธิการในจังหวัดพัทลุง </w:t>
      </w:r>
      <w:r w:rsidR="00806DD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ดังนี้ (ข้อมูล ณ วันที่ </w:t>
      </w:r>
      <w:r w:rsidR="00806DDB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10 </w:t>
      </w:r>
      <w:r w:rsidR="00806DDB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 w:rsidR="00806DDB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="00806DDB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280F8611" w14:textId="60CFFAB5" w:rsidR="00806DDB" w:rsidRPr="00806DDB" w:rsidRDefault="00806DDB" w:rsidP="00806DDB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) </w:t>
      </w:r>
      <w:r w:rsidR="003C02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ครู จำนวน </w:t>
      </w:r>
      <w:r w:rsidR="003C0269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 </w:t>
      </w:r>
      <w:r w:rsidR="003C02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คน และนักเรียน จำนวน </w:t>
      </w:r>
      <w:r w:rsidR="003C0269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5 </w:t>
      </w:r>
      <w:r w:rsidR="003C026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สังกัดสำนักงานเขตพื้นที่การศึกษาประถมศึกษาพัทลุง เขต </w:t>
      </w:r>
      <w:r w:rsidR="003C0269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2 </w:t>
      </w:r>
      <w:r w:rsidR="00603D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ติดเชื้อ</w:t>
      </w:r>
      <w:r w:rsidR="00603D95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ขณะนี้ครู และนักเรียน จำนวน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4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</w:t>
      </w:r>
      <w:r w:rsidR="008E1FA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รักษาหาย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และออกจากโรงพยาบาลแล้ว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คงเหลือนักเรียน จำนวน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คน ยังรักษาตัวอยู่ในโรงพยาบาล</w:t>
      </w:r>
    </w:p>
    <w:p w14:paraId="47C7A010" w14:textId="16D83A8B" w:rsidR="00806DDB" w:rsidRDefault="00806DDB" w:rsidP="00806DDB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) </w:t>
      </w:r>
      <w:r w:rsidR="003C026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นักเรียน จำนวน </w:t>
      </w:r>
      <w:r w:rsidR="003C0269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 </w:t>
      </w:r>
      <w:r w:rsidR="003C026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สังกัดสำนักงานเขตพื้นที่การศึกษามัธยมศึกษาพัทลุง </w:t>
      </w:r>
      <w:r w:rsidR="00603D95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ติดเชื้อและ</w:t>
      </w:r>
      <w:r w:rsidR="002B6FC2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ยังคงรักษาตัวอยู่ในโรงพยาบาล </w:t>
      </w:r>
    </w:p>
    <w:p w14:paraId="03A44DFA" w14:textId="77777777" w:rsidR="000524C4" w:rsidRDefault="000524C4" w:rsidP="002B6FC2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7115286" w14:textId="77777777" w:rsidR="00BD74EC" w:rsidRDefault="00BD74EC" w:rsidP="002B6FC2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14F3E08" w14:textId="3EBD03C8" w:rsidR="001B1548" w:rsidRPr="00D45F02" w:rsidRDefault="001B1548" w:rsidP="001B15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45F0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จังหวัด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นครศรีธรรมราช</w:t>
      </w:r>
    </w:p>
    <w:p w14:paraId="080BBEE2" w14:textId="21B4B7CD" w:rsidR="001B1548" w:rsidRDefault="001B1548" w:rsidP="001B15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03D95" w:rsidRPr="00603D95">
        <w:rPr>
          <w:rFonts w:ascii="TH SarabunIT๙" w:hAnsi="TH SarabunIT๙" w:cs="TH SarabunIT๙"/>
          <w:b/>
          <w:bCs/>
          <w:spacing w:val="6"/>
          <w:sz w:val="32"/>
          <w:szCs w:val="32"/>
        </w:rPr>
        <w:t xml:space="preserve">1. </w:t>
      </w:r>
      <w:r w:rsidR="00603D95"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="00603D95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แพร่ระบาดของโรคติดเชื้อไวรัส</w:t>
      </w:r>
      <w:r w:rsid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br/>
      </w:r>
      <w:r w:rsidR="00603D95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โคโรนา</w:t>
      </w:r>
      <w:r w:rsidR="00603D95"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3D95" w:rsidRPr="00142821">
        <w:rPr>
          <w:rFonts w:ascii="TH SarabunPSK" w:hAnsi="TH SarabunPSK" w:cs="TH SarabunPSK"/>
          <w:b/>
          <w:bCs/>
          <w:sz w:val="32"/>
          <w:szCs w:val="32"/>
        </w:rPr>
        <w:t>2019</w:t>
      </w:r>
      <w:r w:rsidR="00603D95"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="00603D95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- </w:t>
      </w:r>
      <w:r w:rsidR="00603D95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603D95"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14:paraId="1759A0D1" w14:textId="1889B2BF" w:rsidR="00CE5A9A" w:rsidRDefault="001B1548" w:rsidP="003650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A23CBA">
        <w:rPr>
          <w:rFonts w:ascii="TH SarabunIT๙" w:hAnsi="TH SarabunIT๙" w:cs="TH SarabunIT๙"/>
          <w:spacing w:val="-4"/>
          <w:sz w:val="32"/>
          <w:szCs w:val="32"/>
          <w:lang w:val="en-GB"/>
        </w:rPr>
        <w:t>1.1</w:t>
      </w:r>
      <w:r w:rsidR="00A23CB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โรงเรียนทุกสังกัด</w:t>
      </w:r>
      <w:r w:rsidR="0056314A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การประเมิน</w:t>
      </w:r>
      <w:r w:rsidR="00CE5A9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ความพร้อมของระบบ </w:t>
      </w:r>
      <w:r w:rsidR="00CE5A9A">
        <w:rPr>
          <w:rFonts w:ascii="TH SarabunIT๙" w:hAnsi="TH SarabunIT๙" w:cs="TH SarabunIT๙"/>
          <w:spacing w:val="-4"/>
          <w:sz w:val="32"/>
          <w:szCs w:val="32"/>
        </w:rPr>
        <w:t xml:space="preserve">Thai Stop Covid Plus </w:t>
      </w:r>
      <w:r w:rsidR="00CE5A9A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CE5A9A">
        <w:rPr>
          <w:rFonts w:ascii="TH SarabunIT๙" w:hAnsi="TH SarabunIT๙" w:cs="TH SarabunIT๙"/>
          <w:spacing w:val="-4"/>
          <w:sz w:val="32"/>
          <w:szCs w:val="32"/>
        </w:rPr>
        <w:t>TSCP+</w:t>
      </w:r>
      <w:r w:rsidR="00CE5A9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E5A9A" w:rsidRPr="00B7182C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</w:t>
      </w:r>
      <w:r w:rsidR="00CE5A9A"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="00CE5A9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E5A9A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6 </w:t>
      </w:r>
      <w:r w:rsidR="00CE5A9A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มาตรการหลัก (</w:t>
      </w:r>
      <w:r w:rsidR="00CE5A9A" w:rsidRPr="00A23CBA">
        <w:rPr>
          <w:rFonts w:ascii="TH SarabunIT๙" w:hAnsi="TH SarabunIT๙" w:cs="TH SarabunIT๙"/>
          <w:spacing w:val="-8"/>
          <w:sz w:val="32"/>
          <w:szCs w:val="32"/>
        </w:rPr>
        <w:t>DMHT-RC</w:t>
      </w:r>
      <w:r w:rsidR="00CE5A9A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 ได้แก่ เว้นระยะห่าง (</w:t>
      </w:r>
      <w:r w:rsidR="00CE5A9A"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Distancing</w:t>
      </w:r>
      <w:r w:rsidR="00CE5A9A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 ใส่หน้ากาก (</w:t>
      </w:r>
      <w:r w:rsidR="00CE5A9A"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Mask Wearing</w:t>
      </w:r>
      <w:r w:rsidR="00CE5A9A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 w:rsidR="00CE5A9A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CE5A9A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ล้างมือ (</w:t>
      </w:r>
      <w:r w:rsidR="00CE5A9A"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Hand Washing</w:t>
      </w:r>
      <w:r w:rsidR="00CE5A9A"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 xml:space="preserve"> คัดกรองไข้ (</w:t>
      </w:r>
      <w:r w:rsidR="00CE5A9A">
        <w:rPr>
          <w:rFonts w:ascii="TH SarabunIT๙" w:hAnsi="TH SarabunIT๙" w:cs="TH SarabunIT๙"/>
          <w:sz w:val="32"/>
          <w:szCs w:val="32"/>
          <w:lang w:val="en-GB"/>
        </w:rPr>
        <w:t>Testing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) ลดการแออัด (</w:t>
      </w:r>
      <w:r w:rsidR="00CE5A9A">
        <w:rPr>
          <w:rFonts w:ascii="TH SarabunIT๙" w:hAnsi="TH SarabunIT๙" w:cs="TH SarabunIT๙"/>
          <w:sz w:val="32"/>
          <w:szCs w:val="32"/>
          <w:lang w:val="en-GB"/>
        </w:rPr>
        <w:t>Reducing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) และทำความสะอาด (</w:t>
      </w:r>
      <w:r w:rsidR="00CE5A9A">
        <w:rPr>
          <w:rFonts w:ascii="TH SarabunIT๙" w:hAnsi="TH SarabunIT๙" w:cs="TH SarabunIT๙"/>
          <w:sz w:val="32"/>
          <w:szCs w:val="32"/>
          <w:lang w:val="en-GB"/>
        </w:rPr>
        <w:t>Cleaning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E5A9A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CE5A9A"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6 </w:t>
      </w:r>
      <w:r w:rsidR="00CE5A9A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มาตรการเสริม (</w:t>
      </w:r>
      <w:r w:rsidR="00CE5A9A"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SSET-CQ</w:t>
      </w:r>
      <w:r w:rsidR="00CE5A9A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ได้แก่ ดูแลตนเอง (</w:t>
      </w:r>
      <w:proofErr w:type="spellStart"/>
      <w:r w:rsidR="00CE5A9A"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Self Care</w:t>
      </w:r>
      <w:proofErr w:type="spellEnd"/>
      <w:r w:rsidR="00CE5A9A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ช้อนกลางส่วนตัว (</w:t>
      </w:r>
      <w:r w:rsidR="00CE5A9A"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Spoon</w:t>
      </w:r>
      <w:r w:rsidR="00CE5A9A"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อาหารปรุงสุกใหม่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CE5A9A">
        <w:rPr>
          <w:rFonts w:ascii="TH SarabunIT๙" w:hAnsi="TH SarabunIT๙" w:cs="TH SarabunIT๙"/>
          <w:sz w:val="32"/>
          <w:szCs w:val="32"/>
          <w:lang w:val="en-GB"/>
        </w:rPr>
        <w:t>Eating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) ไทยชนะ (</w:t>
      </w:r>
      <w:r w:rsidR="00CE5A9A">
        <w:rPr>
          <w:rFonts w:ascii="TH SarabunIT๙" w:hAnsi="TH SarabunIT๙" w:cs="TH SarabunIT๙"/>
          <w:sz w:val="32"/>
          <w:szCs w:val="32"/>
          <w:lang w:val="en-GB"/>
        </w:rPr>
        <w:t>Thai Chana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) สำรวจตรวจสอบ (</w:t>
      </w:r>
      <w:r w:rsidR="00CE5A9A">
        <w:rPr>
          <w:rFonts w:ascii="TH SarabunIT๙" w:hAnsi="TH SarabunIT๙" w:cs="TH SarabunIT๙"/>
          <w:sz w:val="32"/>
          <w:szCs w:val="32"/>
          <w:lang w:val="en-GB"/>
        </w:rPr>
        <w:t>Check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) และกักกันตัวเอง (</w:t>
      </w:r>
      <w:r w:rsidR="00CE5A9A">
        <w:rPr>
          <w:rFonts w:ascii="TH SarabunIT๙" w:hAnsi="TH SarabunIT๙" w:cs="TH SarabunIT๙"/>
          <w:sz w:val="32"/>
          <w:szCs w:val="32"/>
          <w:lang w:val="en-GB"/>
        </w:rPr>
        <w:t>Quarantine</w:t>
      </w:r>
      <w:r w:rsidR="00CE5A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FC54D03" w14:textId="64616453" w:rsidR="00365084" w:rsidRDefault="00CE5A9A" w:rsidP="00CE5A9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 xml:space="preserve">1.2 </w:t>
      </w:r>
      <w:r w:rsidR="00A52254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ภาพรวมการ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จัด</w:t>
      </w:r>
      <w:r w:rsidR="00365084"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การเรียนการสอน</w:t>
      </w:r>
      <w:r w:rsidR="00A52254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ของโรงเรียน มี</w:t>
      </w:r>
      <w:r w:rsidR="00365084"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65084">
        <w:rPr>
          <w:rFonts w:ascii="TH SarabunIT๙" w:hAnsi="TH SarabunIT๙" w:cs="TH SarabunIT๙"/>
          <w:spacing w:val="-6"/>
          <w:sz w:val="32"/>
          <w:szCs w:val="32"/>
        </w:rPr>
        <w:t>5</w:t>
      </w:r>
      <w:r w:rsidR="00365084"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รูปแบบ คือ</w:t>
      </w:r>
      <w:r w:rsidR="0036508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65084" w:rsidRPr="00080A7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1) 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36508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ine 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On Air 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6508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On Demand 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6508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65084"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Hand</w:t>
      </w:r>
      <w:r w:rsidR="0036508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6508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และ </w:t>
      </w:r>
      <w:r w:rsidR="0036508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5</w:t>
      </w:r>
      <w:r w:rsidR="0036508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 w:rsidR="0036508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Blended Learning </w:t>
      </w:r>
      <w:r w:rsid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และเมื่อพิจารณาเป็นรายสังกัด พบว่า</w:t>
      </w:r>
    </w:p>
    <w:p w14:paraId="4CBCF916" w14:textId="58339A4D" w:rsidR="00365084" w:rsidRDefault="00365084" w:rsidP="003650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ab/>
        <w:t>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) โรงเรียนในสังกัดสำนักงานเขตพื้นที่การศึกษาประถมศึกษา (สพป.) สำนักบริหารงานการศึกษาพิเศษ (สศศ.) และสำนักงานคณะกรรมการส่งเสริมการศึกษาเอกชน (สช</w:t>
      </w:r>
      <w:r w:rsidR="00603D95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ใช้รูปแบบการจัดการเรียนการสอนแบบ </w:t>
      </w:r>
      <w:r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Hand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มากที่สุด</w:t>
      </w:r>
    </w:p>
    <w:p w14:paraId="2F797100" w14:textId="53725630" w:rsidR="00365084" w:rsidRDefault="00365084" w:rsidP="003650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) โรงเรียนในสังกัดสำนักงานเขตพื้นที่การศึกษามัธยมศึกษา (สพม.) สำนักงานคณะกรรมการ</w:t>
      </w:r>
      <w:r w:rsidRPr="0036508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>การอาชีวศึกษา (สอศ.) และสำนักงานส่งเสริมการศึกษานอกระบบและการศึกษาตามอัธยาศัย (กศน.) ใช้รูปแบบ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การจัดการเรียนการสอนแบบ </w:t>
      </w:r>
      <w:r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มากที่สุด</w:t>
      </w:r>
    </w:p>
    <w:p w14:paraId="3EAECDD4" w14:textId="7722F278" w:rsidR="003275E4" w:rsidRPr="00C90262" w:rsidRDefault="00CE5A9A" w:rsidP="00CE5A9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shd w:val="clear" w:color="auto" w:fill="FFFFFF"/>
          <w:cs/>
        </w:rPr>
      </w:pPr>
      <w:r w:rsidRPr="00CE5A9A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ab/>
      </w:r>
      <w:r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1.3 </w:t>
      </w:r>
      <w:r w:rsidR="003275E4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โรงเรียนชุมชนบ้านนาวา อำเภอช้างกลาง จังหวัดนครศรีธรรมราช สังกัดสำนักงานเขตพื้นที่การศึกษาประถมศึกษานครศรีธรรมราช เขต </w:t>
      </w:r>
      <w:r w:rsidR="003275E4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2 </w:t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จัดการเรียนการสอนแบบ </w:t>
      </w:r>
      <w:r w:rsidR="00C90262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C90262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และ </w:t>
      </w:r>
      <w:r w:rsidR="00C90262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Hand</w:t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ซึ่ง</w:t>
      </w:r>
      <w:r w:rsid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ข้อมูล</w:t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ที่ผู้ตรวจราชการกระทรวงศึกษาธิการได้พูดคุยสอบถามกับผู้ปกครองผ่านรูปแบบ </w:t>
      </w:r>
      <w:r w:rsidR="00C90262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C90262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พบว่า ผู้ปกครอง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br/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พึงพอใจกับการจัดกิจกรรมในรูปแบบ </w:t>
      </w:r>
      <w:r w:rsidR="00C90262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Hand</w:t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เพราะเป็นรูปแบบที่</w:t>
      </w:r>
      <w:r w:rsidR="000F265B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ผู้ปกครองสามารถ</w:t>
      </w:r>
      <w:r w:rsidR="00C90262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บริหารจัดการเวลา</w:t>
      </w:r>
      <w:r w:rsidR="00C90262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br/>
      </w:r>
      <w:r w:rsidR="00C90262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เพื่อ</w:t>
      </w:r>
      <w:r w:rsid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เป็นครู/ พี่เลี้ยง</w:t>
      </w:r>
      <w:r w:rsidR="00C90262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สอน</w:t>
      </w:r>
      <w:r w:rsid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หนังสือให้</w:t>
      </w:r>
      <w:r w:rsidR="00C90262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บุตรหลานได้</w:t>
      </w:r>
      <w:r w:rsid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โดยไม่กระทบกับเวลาในการประกอบอาชีพส่วนตัว</w:t>
      </w:r>
      <w:r w:rsidR="00C90262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14:paraId="68530AB3" w14:textId="29765A59" w:rsidR="00CE5A9A" w:rsidRDefault="000F265B" w:rsidP="000F265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1.4 </w:t>
      </w:r>
      <w:r w:rsidR="00CE5A9A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ศบค.</w:t>
      </w:r>
      <w:r w:rsidR="00CE5A9A" w:rsidRPr="000F26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5A9A" w:rsidRPr="000F265B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 กำหนดเปิด</w:t>
      </w:r>
      <w:r w:rsidR="00CE5A9A" w:rsidRPr="000F265B">
        <w:rPr>
          <w:rFonts w:ascii="TH SarabunIT๙" w:hAnsi="TH SarabunIT๙" w:cs="TH SarabunIT๙" w:hint="cs"/>
          <w:sz w:val="32"/>
          <w:szCs w:val="32"/>
          <w:cs/>
        </w:rPr>
        <w:t xml:space="preserve">ภาคเรียนที่ </w:t>
      </w:r>
      <w:r w:rsidR="00CE5A9A" w:rsidRPr="000F265B">
        <w:rPr>
          <w:rFonts w:ascii="TH SarabunIT๙" w:hAnsi="TH SarabunIT๙" w:cs="TH SarabunIT๙"/>
          <w:sz w:val="32"/>
          <w:szCs w:val="32"/>
          <w:lang w:val="en-GB"/>
        </w:rPr>
        <w:t xml:space="preserve">1 </w:t>
      </w:r>
      <w:r w:rsidR="00CE5A9A" w:rsidRPr="000F265B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ประจำปีการศึกษา </w:t>
      </w:r>
      <w:r w:rsidR="00CE5A9A" w:rsidRPr="000F265B">
        <w:rPr>
          <w:rFonts w:ascii="TH SarabunIT๙" w:hAnsi="TH SarabunIT๙" w:cs="TH SarabunIT๙"/>
          <w:sz w:val="32"/>
          <w:szCs w:val="32"/>
          <w:lang w:val="en-GB"/>
        </w:rPr>
        <w:t xml:space="preserve">2564 </w:t>
      </w:r>
      <w:r w:rsidR="00CE5A9A" w:rsidRPr="000F265B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(รูปแบบ </w:t>
      </w:r>
      <w:r w:rsidR="00CE5A9A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Site</w:t>
      </w:r>
      <w:r w:rsidR="00CE5A9A" w:rsidRPr="000F265B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="00CE5A9A" w:rsidRPr="000F265B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ใน</w:t>
      </w:r>
      <w:r w:rsidR="00CE5A9A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วันที่ </w:t>
      </w:r>
      <w:r w:rsidR="00CE5A9A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12 </w:t>
      </w:r>
      <w:r w:rsidR="00CE5A9A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กรกฏาคม </w:t>
      </w:r>
      <w:r w:rsidR="00CE5A9A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</w:p>
    <w:p w14:paraId="57360113" w14:textId="6B494153" w:rsidR="00CE5A9A" w:rsidRPr="00CE5A9A" w:rsidRDefault="00CE5A9A" w:rsidP="00CE5A9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1.</w:t>
      </w:r>
      <w:r w:rsid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5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</w:t>
      </w:r>
      <w:r w:rsidR="00BD74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อุปสรรค</w:t>
      </w:r>
    </w:p>
    <w:p w14:paraId="377B7875" w14:textId="3D2122A1" w:rsidR="00BD74EC" w:rsidRDefault="00BD74EC" w:rsidP="00BD74E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ผู้ปกครองไม่มีความรู้ ไม่สามารถสอนหรือให้ความรู้แก่บุตรหลานได้</w:t>
      </w:r>
    </w:p>
    <w:p w14:paraId="16C8EB49" w14:textId="51475955" w:rsidR="00BD74EC" w:rsidRDefault="00BD74EC" w:rsidP="00BD74E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ผู้ปกครองต้องทำงานนอกบ้าน ไม่มีเวลาเอาใจใส่การเรียนของบุตรหลานได้อย่างเต็มที่</w:t>
      </w:r>
    </w:p>
    <w:p w14:paraId="34F70DA3" w14:textId="3DD92962" w:rsidR="00BD74EC" w:rsidRDefault="00BD74EC" w:rsidP="00BD74E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ขาดแคลนอุปกรณ์เทคโนโลยี ไม่มีความพร้อมเรื่องสัญญาณอินเตอร์เน็ต</w:t>
      </w:r>
    </w:p>
    <w:p w14:paraId="04D2EFF3" w14:textId="289829A8" w:rsidR="00BD74EC" w:rsidRDefault="00BD74EC" w:rsidP="00BD74E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464C8A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464C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นักเรียนขาดความกระตือรือร้น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เอาใจใส่ เกิดความไม่เข้าใจ ทำให้เรียนไม่ทัน</w:t>
      </w:r>
    </w:p>
    <w:p w14:paraId="2B4BE690" w14:textId="24465E5B" w:rsidR="00BD74EC" w:rsidRDefault="00BD74EC" w:rsidP="00BD74E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464C8A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464C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โรงเรียนขาดแคลนงบประมาณ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ในการทำเอกสาร ใบความรู้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D8FF60" w14:textId="3FFA148E" w:rsidR="00BD74EC" w:rsidRDefault="00BD74EC" w:rsidP="00BD74E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บางครอบครัวมีอุปกรณ์เทคโนโลยีสำหรับใช้เรียนออนไลน์ไม่เพียงพอกับจำนวนบุตรหลาน</w:t>
      </w:r>
    </w:p>
    <w:p w14:paraId="34C9D048" w14:textId="3B64D76C" w:rsidR="00BD74EC" w:rsidRDefault="00BD74EC" w:rsidP="00BD74E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สถานที่เรียนไม่เหมาะสม ไม่เอื้อต่อการเรียนรู้</w:t>
      </w:r>
    </w:p>
    <w:p w14:paraId="26A9287F" w14:textId="6E1A1510" w:rsidR="00BD74EC" w:rsidRPr="00BD74EC" w:rsidRDefault="00BD74EC" w:rsidP="00BD74EC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>1.</w:t>
      </w:r>
      <w:r w:rsidR="000F265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69DE7271" w14:textId="1E26728E" w:rsidR="00BD74EC" w:rsidRDefault="00BD74EC" w:rsidP="00BD74E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ให้ความช่วยเหลือ สนับสนุนเรื่องอุปกรณ์เทคโนโลยี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สัญญาณอินเตอร์เน็ต</w:t>
      </w:r>
    </w:p>
    <w:p w14:paraId="15D95A01" w14:textId="49CA29EB" w:rsidR="00BD74EC" w:rsidRDefault="00BD74EC" w:rsidP="00BD74EC">
      <w:pPr>
        <w:tabs>
          <w:tab w:val="left" w:pos="1134"/>
        </w:tabs>
        <w:spacing w:after="0" w:line="240" w:lineRule="auto"/>
        <w:ind w:left="720" w:firstLine="41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จัดสรรงบประมาณด้านการจัดทำเอกสาร</w:t>
      </w:r>
    </w:p>
    <w:p w14:paraId="3C3A4A37" w14:textId="402B1807" w:rsidR="00CE5A9A" w:rsidRDefault="00BD74EC" w:rsidP="00BD74E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</w:r>
      <w:r w:rsidRPr="007D1570">
        <w:rPr>
          <w:rFonts w:ascii="TH SarabunIT๙" w:hAnsi="TH SarabunIT๙" w:cs="TH SarabunIT๙"/>
          <w:sz w:val="32"/>
          <w:szCs w:val="32"/>
          <w:lang w:val="en-GB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ควรจัดทำและพัฒนาแบบเรียนสำเร็จรูป เพื่อความสะดวกและเข้าถึงได้ง่ายสำหรับนักเรียน ผู้ปกครอง และเป็นการแก้ปัญหาระยะยาวในสถานการณ์ปัจจุบัน</w:t>
      </w:r>
    </w:p>
    <w:p w14:paraId="344BEF3F" w14:textId="657C67A5" w:rsidR="00BD74EC" w:rsidRDefault="00BD74EC" w:rsidP="00BD74EC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โรงเรียนต้องให้ข้อมูล คำแนะนำเกี่ยวกับการจัดการเรียนการสอนแก่ผู้ปกครองอย่างต่อเนื่อง</w:t>
      </w:r>
    </w:p>
    <w:p w14:paraId="5BF86E45" w14:textId="77777777" w:rsidR="00BD74EC" w:rsidRDefault="00BD74EC" w:rsidP="00BD74E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จัดการศึกษาโดยครอบครัวในรูปแบบ “บ้านเรียน” ภายใต้กลยุทธ์ บ้านสร้าง โรงเรียนสนับสนุน เขตพื้นที่ส่งเสริม ช่วยสร้างความสัมพันธ์ระหว่างโรงเรียนและผู้ปกครองมากขึ้น</w:t>
      </w:r>
    </w:p>
    <w:p w14:paraId="2E97C230" w14:textId="0A302D64" w:rsidR="00BD74EC" w:rsidRDefault="00BD74EC" w:rsidP="00BD74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 การได้รับการฉีดวัคซีน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และการติด</w:t>
      </w: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เชื้อ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ไวรัสโคโรนา </w:t>
      </w:r>
      <w:r w:rsidRPr="00142821">
        <w:rPr>
          <w:rFonts w:ascii="TH SarabunPSK" w:hAnsi="TH SarabunPSK" w:cs="TH SarabunPSK"/>
          <w:b/>
          <w:bCs/>
          <w:spacing w:val="-4"/>
          <w:sz w:val="32"/>
          <w:szCs w:val="32"/>
        </w:rPr>
        <w:t>2019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="00C23CFA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- </w:t>
      </w:r>
      <w:r w:rsidR="00C23CFA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14:paraId="0F01674F" w14:textId="5427D541" w:rsidR="00BD74EC" w:rsidRDefault="00BD74EC" w:rsidP="00BD74EC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B3046">
        <w:rPr>
          <w:rFonts w:ascii="TH SarabunIT๙" w:hAnsi="TH SarabunIT๙" w:cs="TH SarabunIT๙"/>
          <w:spacing w:val="-4"/>
          <w:sz w:val="32"/>
          <w:szCs w:val="32"/>
        </w:rPr>
        <w:tab/>
        <w:t>2.1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สังกัดกระทรวงศึกษาธิการในจังหวัดนครศรีธรรมราช มีจำนวน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56314A">
        <w:rPr>
          <w:rFonts w:ascii="TH SarabunIT๙" w:hAnsi="TH SarabunIT๙" w:cs="TH SarabunIT๙"/>
          <w:spacing w:val="-4"/>
          <w:sz w:val="32"/>
          <w:szCs w:val="32"/>
          <w:lang w:val="en-GB"/>
        </w:rPr>
        <w:t>17</w:t>
      </w:r>
      <w:r w:rsidRPr="0056314A">
        <w:rPr>
          <w:rFonts w:ascii="TH SarabunIT๙" w:hAnsi="TH SarabunIT๙" w:cs="TH SarabunIT๙"/>
          <w:spacing w:val="-4"/>
          <w:sz w:val="32"/>
          <w:szCs w:val="32"/>
          <w:lang w:val="en-GB"/>
        </w:rPr>
        <w:t>,</w:t>
      </w:r>
      <w:r w:rsidR="0056314A">
        <w:rPr>
          <w:rFonts w:ascii="TH SarabunIT๙" w:hAnsi="TH SarabunIT๙" w:cs="TH SarabunIT๙"/>
          <w:spacing w:val="-4"/>
          <w:sz w:val="32"/>
          <w:szCs w:val="32"/>
          <w:lang w:val="en-GB"/>
        </w:rPr>
        <w:t>538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ได้รับการฉีดวัคซีนแล้ว จำนวน </w:t>
      </w:r>
      <w:r w:rsidR="0056314A">
        <w:rPr>
          <w:rFonts w:ascii="TH SarabunIT๙" w:hAnsi="TH SarabunIT๙" w:cs="TH SarabunIT๙"/>
          <w:spacing w:val="-4"/>
          <w:sz w:val="32"/>
          <w:szCs w:val="32"/>
          <w:lang w:val="en-GB"/>
        </w:rPr>
        <w:t>1,203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คิดเป็นร้อยละ </w:t>
      </w:r>
      <w:r w:rsidR="0056314A">
        <w:rPr>
          <w:rFonts w:ascii="TH SarabunIT๙" w:hAnsi="TH SarabunIT๙" w:cs="TH SarabunIT๙"/>
          <w:spacing w:val="-4"/>
          <w:sz w:val="32"/>
          <w:szCs w:val="32"/>
          <w:lang w:val="en-GB"/>
        </w:rPr>
        <w:t>6</w:t>
      </w:r>
      <w:r w:rsidRPr="0056314A">
        <w:rPr>
          <w:rFonts w:ascii="TH SarabunIT๙" w:hAnsi="TH SarabunIT๙" w:cs="TH SarabunIT๙"/>
          <w:spacing w:val="-4"/>
          <w:sz w:val="32"/>
          <w:szCs w:val="32"/>
          <w:lang w:val="en-GB"/>
        </w:rPr>
        <w:t>.</w:t>
      </w:r>
      <w:r w:rsidR="0056314A">
        <w:rPr>
          <w:rFonts w:ascii="TH SarabunIT๙" w:hAnsi="TH SarabunIT๙" w:cs="TH SarabunIT๙"/>
          <w:spacing w:val="-4"/>
          <w:sz w:val="32"/>
          <w:szCs w:val="32"/>
          <w:lang w:val="en-GB"/>
        </w:rPr>
        <w:t>86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142821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สามารถจำแนกเป็นรายหน่วยงานได้ดังนี้ (ข้อมูล ณ วันที่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16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43E4FA32" w14:textId="77777777" w:rsidR="00BD74EC" w:rsidRPr="000E5FF1" w:rsidRDefault="00BD74EC" w:rsidP="00BD74EC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503"/>
        <w:gridCol w:w="1559"/>
        <w:gridCol w:w="992"/>
        <w:gridCol w:w="891"/>
        <w:gridCol w:w="958"/>
        <w:gridCol w:w="879"/>
      </w:tblGrid>
      <w:tr w:rsidR="00BD74EC" w14:paraId="60B97E65" w14:textId="77777777" w:rsidTr="00BD74EC">
        <w:tc>
          <w:tcPr>
            <w:tcW w:w="4503" w:type="dxa"/>
            <w:vMerge w:val="restart"/>
            <w:vAlign w:val="center"/>
          </w:tcPr>
          <w:p w14:paraId="425F285B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Merge w:val="restart"/>
          </w:tcPr>
          <w:p w14:paraId="579BFCE1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จำนวนครู บุคลากร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ในโรงเรียน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และหน่วยงาน</w:t>
            </w:r>
          </w:p>
        </w:tc>
        <w:tc>
          <w:tcPr>
            <w:tcW w:w="1883" w:type="dxa"/>
            <w:gridSpan w:val="2"/>
            <w:vAlign w:val="center"/>
          </w:tcPr>
          <w:p w14:paraId="16412B11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1837" w:type="dxa"/>
            <w:gridSpan w:val="2"/>
            <w:vAlign w:val="center"/>
          </w:tcPr>
          <w:p w14:paraId="5D1DF128" w14:textId="7058F9D3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="00C23CF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</w:tr>
      <w:tr w:rsidR="00BD74EC" w14:paraId="54616B84" w14:textId="77777777" w:rsidTr="00BD74EC">
        <w:tc>
          <w:tcPr>
            <w:tcW w:w="4503" w:type="dxa"/>
            <w:vMerge/>
          </w:tcPr>
          <w:p w14:paraId="4732D3FD" w14:textId="77777777" w:rsidR="00BD74EC" w:rsidRDefault="00BD74EC" w:rsidP="00BD74E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3FB6EF3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FDC122E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91" w:type="dxa"/>
          </w:tcPr>
          <w:p w14:paraId="18B24781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58" w:type="dxa"/>
          </w:tcPr>
          <w:p w14:paraId="0A6DDCB5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79" w:type="dxa"/>
          </w:tcPr>
          <w:p w14:paraId="33B8D21D" w14:textId="77777777" w:rsidR="00BD74EC" w:rsidRPr="000E5FF1" w:rsidRDefault="00BD74EC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</w:tr>
      <w:tr w:rsidR="00BD74EC" w14:paraId="728A0594" w14:textId="77777777" w:rsidTr="00BD74EC">
        <w:tc>
          <w:tcPr>
            <w:tcW w:w="4503" w:type="dxa"/>
          </w:tcPr>
          <w:p w14:paraId="38667DA5" w14:textId="77777777" w:rsidR="00BD74EC" w:rsidRDefault="00BD74EC" w:rsidP="00BD74E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 (สพป.)</w:t>
            </w:r>
          </w:p>
        </w:tc>
        <w:tc>
          <w:tcPr>
            <w:tcW w:w="1559" w:type="dxa"/>
          </w:tcPr>
          <w:p w14:paraId="4EEF02D9" w14:textId="2F94DD1C" w:rsidR="00BD74EC" w:rsidRPr="00614C92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8,127</w:t>
            </w:r>
          </w:p>
        </w:tc>
        <w:tc>
          <w:tcPr>
            <w:tcW w:w="992" w:type="dxa"/>
          </w:tcPr>
          <w:p w14:paraId="424D2BDA" w14:textId="7CF35A1A" w:rsidR="00BD74EC" w:rsidRPr="00614C92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742</w:t>
            </w:r>
          </w:p>
        </w:tc>
        <w:tc>
          <w:tcPr>
            <w:tcW w:w="891" w:type="dxa"/>
          </w:tcPr>
          <w:p w14:paraId="25982F0D" w14:textId="50B73A6E" w:rsidR="00BD74EC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9.13</w:t>
            </w:r>
          </w:p>
        </w:tc>
        <w:tc>
          <w:tcPr>
            <w:tcW w:w="958" w:type="dxa"/>
          </w:tcPr>
          <w:p w14:paraId="5A51CBEE" w14:textId="1ED49CF8" w:rsidR="00BD74EC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0F094ADF" w14:textId="5D96A3F1" w:rsidR="00BD74EC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41749B" w14:paraId="19DF3F3F" w14:textId="77777777" w:rsidTr="00BD74EC">
        <w:tc>
          <w:tcPr>
            <w:tcW w:w="4503" w:type="dxa"/>
          </w:tcPr>
          <w:p w14:paraId="3405044A" w14:textId="77777777" w:rsidR="0041749B" w:rsidRPr="000E5FF1" w:rsidRDefault="0041749B" w:rsidP="00BD74E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สำนักงานเขตพื้นที่การศึกษามัธยมศึกษา (สพม.)</w:t>
            </w:r>
          </w:p>
        </w:tc>
        <w:tc>
          <w:tcPr>
            <w:tcW w:w="1559" w:type="dxa"/>
          </w:tcPr>
          <w:p w14:paraId="3F8258BC" w14:textId="204970CB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2,932</w:t>
            </w:r>
          </w:p>
        </w:tc>
        <w:tc>
          <w:tcPr>
            <w:tcW w:w="992" w:type="dxa"/>
          </w:tcPr>
          <w:p w14:paraId="0692F393" w14:textId="3C78E5A0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386</w:t>
            </w:r>
          </w:p>
        </w:tc>
        <w:tc>
          <w:tcPr>
            <w:tcW w:w="891" w:type="dxa"/>
          </w:tcPr>
          <w:p w14:paraId="4E97089F" w14:textId="050E08B7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13.17</w:t>
            </w:r>
          </w:p>
        </w:tc>
        <w:tc>
          <w:tcPr>
            <w:tcW w:w="958" w:type="dxa"/>
          </w:tcPr>
          <w:p w14:paraId="13329AC6" w14:textId="24621877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17685DB2" w14:textId="62515CCD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41749B" w14:paraId="2C00EDAD" w14:textId="77777777" w:rsidTr="00BD74EC">
        <w:tc>
          <w:tcPr>
            <w:tcW w:w="4503" w:type="dxa"/>
          </w:tcPr>
          <w:p w14:paraId="248A159A" w14:textId="77777777" w:rsidR="0041749B" w:rsidRPr="000E5FF1" w:rsidRDefault="0041749B" w:rsidP="00BD74E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สำนักบริหารงานการศึกษาพิเศษ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(สศศ.)</w:t>
            </w:r>
          </w:p>
        </w:tc>
        <w:tc>
          <w:tcPr>
            <w:tcW w:w="1559" w:type="dxa"/>
          </w:tcPr>
          <w:p w14:paraId="606B73E2" w14:textId="067102F1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14:paraId="1549951F" w14:textId="388A7C57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</w:t>
            </w:r>
          </w:p>
        </w:tc>
        <w:tc>
          <w:tcPr>
            <w:tcW w:w="891" w:type="dxa"/>
          </w:tcPr>
          <w:p w14:paraId="42EA8EF1" w14:textId="33D0F690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</w:t>
            </w:r>
          </w:p>
        </w:tc>
        <w:tc>
          <w:tcPr>
            <w:tcW w:w="958" w:type="dxa"/>
          </w:tcPr>
          <w:p w14:paraId="3B7A94BC" w14:textId="666220ED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8A8BA53" w14:textId="5D9618FC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41749B" w14:paraId="1959052C" w14:textId="77777777" w:rsidTr="00BD74EC">
        <w:tc>
          <w:tcPr>
            <w:tcW w:w="4503" w:type="dxa"/>
          </w:tcPr>
          <w:p w14:paraId="3AAAD26D" w14:textId="64AAD7A6" w:rsidR="0041749B" w:rsidRPr="000E5FF1" w:rsidRDefault="0041749B" w:rsidP="00BD74E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0E5FF1"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4. </w:t>
            </w:r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สำนักงานคณะกรรมการส่งเสริมการศึกษาเอกชน (ส</w:t>
            </w:r>
            <w:r w:rsidR="00603D95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ช.</w:t>
            </w:r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)</w:t>
            </w:r>
          </w:p>
        </w:tc>
        <w:tc>
          <w:tcPr>
            <w:tcW w:w="1559" w:type="dxa"/>
          </w:tcPr>
          <w:p w14:paraId="46576B80" w14:textId="728FCDCC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4,070</w:t>
            </w:r>
          </w:p>
        </w:tc>
        <w:tc>
          <w:tcPr>
            <w:tcW w:w="992" w:type="dxa"/>
          </w:tcPr>
          <w:p w14:paraId="22C3E76B" w14:textId="11D702FF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13</w:t>
            </w:r>
          </w:p>
        </w:tc>
        <w:tc>
          <w:tcPr>
            <w:tcW w:w="891" w:type="dxa"/>
          </w:tcPr>
          <w:p w14:paraId="5091A626" w14:textId="009ABC18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0.32</w:t>
            </w:r>
          </w:p>
        </w:tc>
        <w:tc>
          <w:tcPr>
            <w:tcW w:w="958" w:type="dxa"/>
          </w:tcPr>
          <w:p w14:paraId="7E9FD512" w14:textId="6249632C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54BE0880" w14:textId="346E70D7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41749B" w14:paraId="7DEC8629" w14:textId="77777777" w:rsidTr="00BD74EC">
        <w:tc>
          <w:tcPr>
            <w:tcW w:w="4503" w:type="dxa"/>
          </w:tcPr>
          <w:p w14:paraId="07282754" w14:textId="77777777" w:rsidR="0041749B" w:rsidRPr="000E5FF1" w:rsidRDefault="0041749B" w:rsidP="00BD74E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5.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 (สอศ.)</w:t>
            </w:r>
          </w:p>
        </w:tc>
        <w:tc>
          <w:tcPr>
            <w:tcW w:w="1559" w:type="dxa"/>
          </w:tcPr>
          <w:p w14:paraId="2A7979CA" w14:textId="4B2E94D3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1,791</w:t>
            </w:r>
          </w:p>
        </w:tc>
        <w:tc>
          <w:tcPr>
            <w:tcW w:w="992" w:type="dxa"/>
          </w:tcPr>
          <w:p w14:paraId="1141FDAC" w14:textId="55102DA8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34</w:t>
            </w:r>
          </w:p>
        </w:tc>
        <w:tc>
          <w:tcPr>
            <w:tcW w:w="891" w:type="dxa"/>
          </w:tcPr>
          <w:p w14:paraId="2BAD674F" w14:textId="68B46483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1.90</w:t>
            </w:r>
          </w:p>
        </w:tc>
        <w:tc>
          <w:tcPr>
            <w:tcW w:w="958" w:type="dxa"/>
          </w:tcPr>
          <w:p w14:paraId="3661018A" w14:textId="0BEBCA7D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4284DBAE" w14:textId="6FC3E3D7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41749B" w14:paraId="2869A85E" w14:textId="77777777" w:rsidTr="00BD74EC">
        <w:tc>
          <w:tcPr>
            <w:tcW w:w="4503" w:type="dxa"/>
          </w:tcPr>
          <w:p w14:paraId="75E3DEEF" w14:textId="77777777" w:rsidR="0041749B" w:rsidRDefault="0041749B" w:rsidP="00BD74E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6.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สำนักงานส่งเสริมการศึกษานอกระบบและการศึกษาตามอัธยาศัย (กศน.)</w:t>
            </w:r>
          </w:p>
        </w:tc>
        <w:tc>
          <w:tcPr>
            <w:tcW w:w="1559" w:type="dxa"/>
          </w:tcPr>
          <w:p w14:paraId="41EC6365" w14:textId="6B80F7AA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420</w:t>
            </w:r>
          </w:p>
        </w:tc>
        <w:tc>
          <w:tcPr>
            <w:tcW w:w="992" w:type="dxa"/>
          </w:tcPr>
          <w:p w14:paraId="24ADFB2D" w14:textId="4DAA1B2F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23</w:t>
            </w:r>
          </w:p>
        </w:tc>
        <w:tc>
          <w:tcPr>
            <w:tcW w:w="891" w:type="dxa"/>
          </w:tcPr>
          <w:p w14:paraId="4189ACE3" w14:textId="11E1BF9B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5.48</w:t>
            </w:r>
          </w:p>
        </w:tc>
        <w:tc>
          <w:tcPr>
            <w:tcW w:w="958" w:type="dxa"/>
          </w:tcPr>
          <w:p w14:paraId="59BA5B80" w14:textId="4908A56B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5D5531F0" w14:textId="6BBECC84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41749B" w14:paraId="3E7F2FAB" w14:textId="77777777" w:rsidTr="00BD74EC">
        <w:tc>
          <w:tcPr>
            <w:tcW w:w="4503" w:type="dxa"/>
          </w:tcPr>
          <w:p w14:paraId="786CF25D" w14:textId="78DF9313" w:rsidR="0041749B" w:rsidRPr="000E5FF1" w:rsidRDefault="0041749B" w:rsidP="004F752A">
            <w:pPr>
              <w:spacing w:line="276" w:lineRule="auto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7. </w:t>
            </w:r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 xml:space="preserve">สำนักงานศึกษาธิการจังหวัดนครศรีธรรมราช </w:t>
            </w:r>
            <w:r w:rsidR="004F752A"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  <w:br/>
            </w:r>
            <w:r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(ศธจ.</w:t>
            </w:r>
            <w:r w:rsidR="004F752A"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proofErr w:type="gramStart"/>
            <w:r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นครศรีธรรมราช</w:t>
            </w:r>
            <w:proofErr w:type="gramEnd"/>
            <w:r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14:paraId="069AE049" w14:textId="199AD08A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65</w:t>
            </w:r>
          </w:p>
        </w:tc>
        <w:tc>
          <w:tcPr>
            <w:tcW w:w="992" w:type="dxa"/>
          </w:tcPr>
          <w:p w14:paraId="7E9B05CA" w14:textId="633F0E87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891" w:type="dxa"/>
          </w:tcPr>
          <w:p w14:paraId="1C3A1C35" w14:textId="051D4D6E" w:rsidR="0041749B" w:rsidRPr="00EE6F90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7.69</w:t>
            </w:r>
          </w:p>
        </w:tc>
        <w:tc>
          <w:tcPr>
            <w:tcW w:w="958" w:type="dxa"/>
          </w:tcPr>
          <w:p w14:paraId="7C58E09C" w14:textId="11B8CB35" w:rsidR="0041749B" w:rsidRPr="000E5FF1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78ADCC2F" w14:textId="79586F6A" w:rsidR="0041749B" w:rsidRPr="000E5FF1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41749B" w:rsidRPr="0041749B" w14:paraId="397F0499" w14:textId="77777777" w:rsidTr="00BD74EC">
        <w:tc>
          <w:tcPr>
            <w:tcW w:w="4503" w:type="dxa"/>
          </w:tcPr>
          <w:p w14:paraId="62FA61FC" w14:textId="325FA071" w:rsidR="0041749B" w:rsidRPr="0041749B" w:rsidRDefault="0041749B" w:rsidP="0041749B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41749B"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8. </w:t>
            </w:r>
            <w:r w:rsidRPr="0041749B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 xml:space="preserve">สำนักงานศึกษาธิการภาค </w:t>
            </w: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5 </w:t>
            </w:r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(ศธภ.</w:t>
            </w: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>5</w:t>
            </w:r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14:paraId="3A8DDB10" w14:textId="50301627" w:rsidR="0041749B" w:rsidRPr="0041749B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33</w:t>
            </w:r>
          </w:p>
        </w:tc>
        <w:tc>
          <w:tcPr>
            <w:tcW w:w="992" w:type="dxa"/>
          </w:tcPr>
          <w:p w14:paraId="6F19B878" w14:textId="6ACD61B1" w:rsidR="0041749B" w:rsidRPr="0041749B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</w:t>
            </w:r>
          </w:p>
        </w:tc>
        <w:tc>
          <w:tcPr>
            <w:tcW w:w="891" w:type="dxa"/>
          </w:tcPr>
          <w:p w14:paraId="48C6D49F" w14:textId="6429B989" w:rsidR="0041749B" w:rsidRPr="0041749B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</w:t>
            </w:r>
          </w:p>
        </w:tc>
        <w:tc>
          <w:tcPr>
            <w:tcW w:w="958" w:type="dxa"/>
          </w:tcPr>
          <w:p w14:paraId="0ED7A983" w14:textId="2FBFAEE3" w:rsidR="0041749B" w:rsidRPr="0041749B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028EC097" w14:textId="67A50671" w:rsidR="0041749B" w:rsidRPr="0041749B" w:rsidRDefault="0041749B" w:rsidP="00BD74E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</w:tbl>
    <w:p w14:paraId="326AF308" w14:textId="77777777" w:rsidR="00665FC8" w:rsidRDefault="00665FC8" w:rsidP="00365084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E60EBF0" w14:textId="356E6AEE" w:rsidR="00CE5A9A" w:rsidRDefault="00665FC8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  <w:t xml:space="preserve">2.2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การติดเชื้อ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ไวรัสโคโรนา </w:t>
      </w:r>
      <w:r w:rsidRPr="00142821">
        <w:rPr>
          <w:rFonts w:ascii="TH SarabunPSK" w:hAnsi="TH SarabunPSK" w:cs="TH SarabunPSK"/>
          <w:spacing w:val="-4"/>
          <w:sz w:val="32"/>
          <w:szCs w:val="32"/>
        </w:rPr>
        <w:t>2019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C23CF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C23CF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ของบุคลากร (ครู บุคลากรในโรงเรียนและหน่วยงาน) </w:t>
      </w:r>
      <w:r w:rsidRPr="00665FC8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และนักเรียน สังกัดกระทรวงศึกษาธิการในจังหวัดนครศรีธรรมราช พบ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ผู้ติดเชื้อเป็น</w:t>
      </w:r>
      <w:r w:rsidRPr="00665FC8">
        <w:rPr>
          <w:rFonts w:ascii="TH SarabunIT๙" w:hAnsi="TH SarabunIT๙" w:cs="TH SarabunIT๙" w:hint="cs"/>
          <w:spacing w:val="-6"/>
          <w:sz w:val="32"/>
          <w:szCs w:val="32"/>
          <w:cs/>
        </w:rPr>
        <w:t>ครู</w:t>
      </w:r>
      <w:r w:rsidRPr="00665FC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 จำนวน </w:t>
      </w:r>
      <w:r w:rsidRPr="00665FC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1 </w:t>
      </w:r>
      <w:r w:rsidRPr="00665FC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  <w:lang w:val="en-GB"/>
        </w:rPr>
        <w:t>คน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 และนักเรียน 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8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คน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สังกัดสำนักงานเขตพื้นที่การศึกษาประถมศึกษานครศรีธรรมราช</w:t>
      </w:r>
      <w:r w:rsidR="00806DDB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เขต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2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ขณะนี้ครู และนักเรียน จำนวน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2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คน รักษาหายและออกจากโรงพยาบาลแล้ว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 คงเหลือนักเรียน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จำนวน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6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ยังคงรักษาตัวอยู่ในโรงพยาบาล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(ข้อมูล ณ วันที่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14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66398DC6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4900BF98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3CC2FBD1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1F435359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74E14FAD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02BA9198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4A701D81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4A28BAED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1797F782" w14:textId="77777777" w:rsid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523CE1DC" w14:textId="77777777" w:rsidR="00665FC8" w:rsidRPr="00665FC8" w:rsidRDefault="00665FC8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7283F2D3" w14:textId="64E8CE3D" w:rsidR="00665FC8" w:rsidRPr="00665FC8" w:rsidRDefault="00665FC8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lang w:val="en-GB"/>
        </w:rPr>
      </w:pPr>
      <w:r w:rsidRPr="00665FC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shd w:val="clear" w:color="auto" w:fill="FFFFFF"/>
          <w:cs/>
          <w:lang w:val="en-GB"/>
        </w:rPr>
        <w:lastRenderedPageBreak/>
        <w:t>จังหวัดสุราษฎร์ธานี</w:t>
      </w:r>
    </w:p>
    <w:p w14:paraId="08ED90FA" w14:textId="25CAB7E8" w:rsidR="00665FC8" w:rsidRDefault="00603D95" w:rsidP="00665FC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</w:rPr>
        <w:t xml:space="preserve">1. </w:t>
      </w:r>
      <w:r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แพร่ระบาดของโรคติดเชื้อไวรัส</w:t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br/>
      </w:r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โคโรนา</w:t>
      </w:r>
      <w:r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2821">
        <w:rPr>
          <w:rFonts w:ascii="TH SarabunPSK" w:hAnsi="TH SarabunPSK" w:cs="TH SarabunPSK"/>
          <w:b/>
          <w:bCs/>
          <w:sz w:val="32"/>
          <w:szCs w:val="32"/>
        </w:rPr>
        <w:t>2019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- </w:t>
      </w:r>
      <w:r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14:paraId="1CDF7B33" w14:textId="77777777" w:rsidR="00665FC8" w:rsidRDefault="00665FC8" w:rsidP="00665FC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1.1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โรงเรียนทุกสังกัดผ่านการประเมิน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ความพร้อมของระบบ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Thai Stop Covid Plus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4"/>
          <w:sz w:val="32"/>
          <w:szCs w:val="32"/>
        </w:rPr>
        <w:t>TSCP+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7182C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</w:t>
      </w:r>
      <w:r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6 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มาตรการหลัก (</w:t>
      </w:r>
      <w:r w:rsidRPr="00A23CBA">
        <w:rPr>
          <w:rFonts w:ascii="TH SarabunIT๙" w:hAnsi="TH SarabunIT๙" w:cs="TH SarabunIT๙"/>
          <w:spacing w:val="-8"/>
          <w:sz w:val="32"/>
          <w:szCs w:val="32"/>
        </w:rPr>
        <w:t>DMHT-RC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 ได้แก่ เว้นระยะห่าง (</w:t>
      </w:r>
      <w:r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Distancing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 ใส่หน้ากาก (</w:t>
      </w:r>
      <w:r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Mask Wearing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ล้างมือ (</w:t>
      </w:r>
      <w:r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Hand Washing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คัดกรองไข้ (</w:t>
      </w:r>
      <w:r>
        <w:rPr>
          <w:rFonts w:ascii="TH SarabunIT๙" w:hAnsi="TH SarabunIT๙" w:cs="TH SarabunIT๙"/>
          <w:sz w:val="32"/>
          <w:szCs w:val="32"/>
          <w:lang w:val="en-GB"/>
        </w:rPr>
        <w:t>Testing</w:t>
      </w:r>
      <w:r>
        <w:rPr>
          <w:rFonts w:ascii="TH SarabunIT๙" w:hAnsi="TH SarabunIT๙" w:cs="TH SarabunIT๙" w:hint="cs"/>
          <w:sz w:val="32"/>
          <w:szCs w:val="32"/>
          <w:cs/>
        </w:rPr>
        <w:t>) ลดการแออัด (</w:t>
      </w:r>
      <w:r>
        <w:rPr>
          <w:rFonts w:ascii="TH SarabunIT๙" w:hAnsi="TH SarabunIT๙" w:cs="TH SarabunIT๙"/>
          <w:sz w:val="32"/>
          <w:szCs w:val="32"/>
          <w:lang w:val="en-GB"/>
        </w:rPr>
        <w:t>Reducing</w:t>
      </w:r>
      <w:r>
        <w:rPr>
          <w:rFonts w:ascii="TH SarabunIT๙" w:hAnsi="TH SarabunIT๙" w:cs="TH SarabunIT๙" w:hint="cs"/>
          <w:sz w:val="32"/>
          <w:szCs w:val="32"/>
          <w:cs/>
        </w:rPr>
        <w:t>) และทำความสะอาด (</w:t>
      </w:r>
      <w:r>
        <w:rPr>
          <w:rFonts w:ascii="TH SarabunIT๙" w:hAnsi="TH SarabunIT๙" w:cs="TH SarabunIT๙"/>
          <w:sz w:val="32"/>
          <w:szCs w:val="32"/>
          <w:lang w:val="en-GB"/>
        </w:rPr>
        <w:t>Cleaning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6 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มาตรการเสริม (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SSET-CQ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ได้แก่ ดูแลตนเอง (</w:t>
      </w:r>
      <w:proofErr w:type="spellStart"/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Self Care</w:t>
      </w:r>
      <w:proofErr w:type="spellEnd"/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ช้อนกลางส่วนตัว (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Spoon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อาหารปรุงสุกใหม่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lang w:val="en-GB"/>
        </w:rPr>
        <w:t>Eating</w:t>
      </w:r>
      <w:r>
        <w:rPr>
          <w:rFonts w:ascii="TH SarabunIT๙" w:hAnsi="TH SarabunIT๙" w:cs="TH SarabunIT๙" w:hint="cs"/>
          <w:sz w:val="32"/>
          <w:szCs w:val="32"/>
          <w:cs/>
        </w:rPr>
        <w:t>) ไทยชนะ (</w:t>
      </w:r>
      <w:r>
        <w:rPr>
          <w:rFonts w:ascii="TH SarabunIT๙" w:hAnsi="TH SarabunIT๙" w:cs="TH SarabunIT๙"/>
          <w:sz w:val="32"/>
          <w:szCs w:val="32"/>
          <w:lang w:val="en-GB"/>
        </w:rPr>
        <w:t>Thai Chana</w:t>
      </w:r>
      <w:r>
        <w:rPr>
          <w:rFonts w:ascii="TH SarabunIT๙" w:hAnsi="TH SarabunIT๙" w:cs="TH SarabunIT๙" w:hint="cs"/>
          <w:sz w:val="32"/>
          <w:szCs w:val="32"/>
          <w:cs/>
        </w:rPr>
        <w:t>) สำรวจตรวจสอบ (</w:t>
      </w:r>
      <w:r>
        <w:rPr>
          <w:rFonts w:ascii="TH SarabunIT๙" w:hAnsi="TH SarabunIT๙" w:cs="TH SarabunIT๙"/>
          <w:sz w:val="32"/>
          <w:szCs w:val="32"/>
          <w:lang w:val="en-GB"/>
        </w:rPr>
        <w:t>Check</w:t>
      </w:r>
      <w:r>
        <w:rPr>
          <w:rFonts w:ascii="TH SarabunIT๙" w:hAnsi="TH SarabunIT๙" w:cs="TH SarabunIT๙" w:hint="cs"/>
          <w:sz w:val="32"/>
          <w:szCs w:val="32"/>
          <w:cs/>
        </w:rPr>
        <w:t>) และกักกันตัวเอง (</w:t>
      </w:r>
      <w:r>
        <w:rPr>
          <w:rFonts w:ascii="TH SarabunIT๙" w:hAnsi="TH SarabunIT๙" w:cs="TH SarabunIT๙"/>
          <w:sz w:val="32"/>
          <w:szCs w:val="32"/>
          <w:lang w:val="en-GB"/>
        </w:rPr>
        <w:t>Quarantine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F0553E0" w14:textId="5C9C045F" w:rsidR="00807573" w:rsidRDefault="00960A1D" w:rsidP="00960A1D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1.2 </w:t>
      </w:r>
      <w:r w:rsidR="00807573"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โรงเรียนเริ่มทยอยเปิดเรียนในวันที่ </w:t>
      </w:r>
      <w:r w:rsidR="00807573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>1</w:t>
      </w:r>
      <w:r w:rsidR="00807573" w:rsidRPr="002B3046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07573"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20916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7 </w:t>
      </w:r>
      <w:r w:rsidR="00807573"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807573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 14</w:t>
      </w:r>
      <w:r w:rsidR="00807573"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 มิถุนายน </w:t>
      </w:r>
      <w:r w:rsidR="00807573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>2564</w:t>
      </w:r>
      <w:r w:rsidR="00807573">
        <w:rPr>
          <w:rFonts w:ascii="TH SarabunIT๙" w:hAnsi="TH SarabunIT๙" w:cs="TH SarabunIT๙"/>
          <w:sz w:val="32"/>
          <w:szCs w:val="32"/>
        </w:rPr>
        <w:t xml:space="preserve"> </w:t>
      </w:r>
      <w:r w:rsidR="00807573">
        <w:rPr>
          <w:rFonts w:ascii="TH SarabunIT๙" w:hAnsi="TH SarabunIT๙" w:cs="TH SarabunIT๙" w:hint="cs"/>
          <w:sz w:val="32"/>
          <w:szCs w:val="32"/>
          <w:cs/>
        </w:rPr>
        <w:t xml:space="preserve">โดยจัดการเรียนการสอน </w:t>
      </w:r>
      <w:r w:rsidR="00142821">
        <w:rPr>
          <w:rFonts w:ascii="TH SarabunIT๙" w:hAnsi="TH SarabunIT๙" w:cs="TH SarabunIT๙"/>
          <w:sz w:val="32"/>
          <w:szCs w:val="32"/>
          <w:cs/>
        </w:rPr>
        <w:br/>
      </w:r>
      <w:r w:rsidR="00807573">
        <w:rPr>
          <w:rFonts w:ascii="TH SarabunIT๙" w:hAnsi="TH SarabunIT๙" w:cs="TH SarabunIT๙"/>
          <w:spacing w:val="-6"/>
          <w:sz w:val="32"/>
          <w:szCs w:val="32"/>
        </w:rPr>
        <w:t>5</w:t>
      </w:r>
      <w:r w:rsidR="00807573"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รูปแบบ คือ</w:t>
      </w:r>
      <w:r w:rsidR="0080757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07573" w:rsidRPr="00080A7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1) 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ine 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On Air 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On Demand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07573" w:rsidRPr="00080A78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Hand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0757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และ 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5</w:t>
      </w:r>
      <w:r w:rsidR="0080757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Blended Learning</w:t>
      </w:r>
    </w:p>
    <w:p w14:paraId="62A16FCA" w14:textId="482E7B5E" w:rsidR="00960A1D" w:rsidRDefault="00807573" w:rsidP="00960A1D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1.3 </w:t>
      </w:r>
      <w:r w:rsidR="00960A1D" w:rsidRPr="00960A1D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ต้นสังกัดสำรวจและประเมินความต้องการของผู้ปกครองและนักเรียนเกี่ยวกับรูปแบบการจัดการเรียนการส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ตลอดจนความพร้อมของโรงเรียน </w:t>
      </w:r>
      <w:r w:rsidR="00960A1D" w:rsidRPr="00960A1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ให้โรงเรียน</w:t>
      </w:r>
      <w:r w:rsidR="00960A1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960A1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ตามรูปแบบ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ที่เหมาะสม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 </w:t>
      </w:r>
      <w:r w:rsidR="00960A1D"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เมื่อพิจารณาเป็นรายสังกัด พบว่า</w:t>
      </w:r>
    </w:p>
    <w:p w14:paraId="259CCD03" w14:textId="39E22355" w:rsidR="00960A1D" w:rsidRPr="00807573" w:rsidRDefault="00960A1D" w:rsidP="00960A1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ab/>
        <w:t>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 w:rsidRPr="00960A1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โรงเรียนในสังกัดสำนักงานเขตพื้นที่การศึกษาประถมศึกษา (สพป.) ใช้รูปแบบการจัดการเรียนการสอนแบบ </w:t>
      </w:r>
      <w:r w:rsidRPr="00960A1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Hand</w:t>
      </w:r>
      <w:r w:rsidRPr="00960A1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มากที่สุด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0757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(ใบงานจากโรงเรียน และใบงานที่ได้รับสนับสนุนจาก</w:t>
      </w:r>
      <w:r w:rsidR="00807573" w:rsidRP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มูลนิธิการศึกษาทางไกลผ่านดาวเทียม ในพระบรมราชูปถัมภ์</w:t>
      </w:r>
      <w:r w:rsidR="0080757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)</w:t>
      </w:r>
    </w:p>
    <w:p w14:paraId="0B71C568" w14:textId="14A870A0" w:rsidR="00960A1D" w:rsidRPr="00807453" w:rsidRDefault="00960A1D" w:rsidP="00960A1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 w:rsidR="00807453" w:rsidRPr="00960A1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โรงเรียนในสังกัดสำนักงานเขตพื้นที่การศึกษามัธยมศึกษา </w:t>
      </w:r>
      <w:r w:rsid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(สพม.) สำนักงานคณะกรรมการการอาชี</w:t>
      </w:r>
      <w:r w:rsidR="00807453" w:rsidRPr="00960A1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วศึกษา (สอศ.) ใช้รูปแบบการจัดการเรียนการสอนแบบ </w:t>
      </w:r>
      <w:r w:rsidR="00807453" w:rsidRPr="00960A1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807453" w:rsidRPr="00960A1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 w:rsidR="00807453" w:rsidRPr="00960A1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มากที่สุด</w:t>
      </w:r>
      <w:r w:rsidR="0080745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อย่างไรก็ตาม โรงเรียนในสังกัด สอศ. ก็ยังใช้รูปแบบ </w:t>
      </w:r>
      <w:r w:rsidR="0080745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Blended Learning</w:t>
      </w:r>
      <w:r w:rsid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(</w:t>
      </w:r>
      <w:r w:rsidR="00807453" w:rsidRPr="0080745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807453" w:rsidRPr="0080745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 w:rsidR="00807453" w:rsidRPr="00807453">
        <w:rPr>
          <w:rFonts w:ascii="TH SarabunIT๙" w:hAnsi="TH SarabunIT๙" w:cs="TH SarabunIT๙"/>
          <w:sz w:val="32"/>
          <w:szCs w:val="32"/>
        </w:rPr>
        <w:t xml:space="preserve"> </w:t>
      </w:r>
      <w:r w:rsidR="00807453" w:rsidRPr="00807453">
        <w:rPr>
          <w:rFonts w:ascii="TH SarabunIT๙" w:hAnsi="TH SarabunIT๙" w:cs="TH SarabunIT๙"/>
          <w:sz w:val="32"/>
          <w:szCs w:val="32"/>
          <w:lang w:val="en-GB"/>
        </w:rPr>
        <w:t xml:space="preserve">+ </w:t>
      </w:r>
      <w:r w:rsidR="00807453" w:rsidRPr="00807453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</w:rPr>
        <w:t>On Site</w:t>
      </w:r>
      <w:r w:rsidR="0080745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>)</w:t>
      </w:r>
      <w:r w:rsidR="00807453" w:rsidRPr="00807453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</w:rPr>
        <w:t xml:space="preserve"> </w:t>
      </w:r>
      <w:r w:rsidR="0080745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>ร่วม</w:t>
      </w:r>
      <w:r w:rsid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ด้วย สำหรับการฝึกปฏิบัติของนักเรียน นักศึกษา ไม่เกิน </w:t>
      </w:r>
      <w:r w:rsidR="0080745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20 </w:t>
      </w:r>
      <w:r w:rsid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คน</w:t>
      </w:r>
      <w:r w:rsid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14:paraId="51037A91" w14:textId="4ECD9C1D" w:rsidR="00F002CE" w:rsidRDefault="00807453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1.4 </w:t>
      </w:r>
      <w:r w:rsidR="00F002C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การนิเทศ ติดตาม</w:t>
      </w:r>
      <w:r w:rsidR="0047589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และรายงานข้อมูล ปัญหา อุปสรรค ในการจัดการเรียนการสอนของโรงเรียนไปยังหน่วยงานต้นสังกัดอยู่ในรูปแบบ </w:t>
      </w:r>
      <w:r w:rsidR="0047589B" w:rsidRPr="0080745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47589B" w:rsidRPr="0080745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 w:rsidR="0047589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14:paraId="33C1A924" w14:textId="5E7E2231" w:rsidR="00A52254" w:rsidRPr="00F002CE" w:rsidRDefault="0047589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ab/>
      </w:r>
      <w:r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1.5 </w:t>
      </w:r>
      <w:r w:rsidR="00A52254"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t>ศบค.</w:t>
      </w:r>
      <w:r w:rsidR="00A52254" w:rsidRPr="0047589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A52254" w:rsidRPr="0047589B">
        <w:rPr>
          <w:rFonts w:ascii="TH SarabunIT๙" w:hAnsi="TH SarabunIT๙" w:cs="TH SarabunIT๙"/>
          <w:spacing w:val="-6"/>
          <w:sz w:val="32"/>
          <w:szCs w:val="32"/>
          <w:cs/>
        </w:rPr>
        <w:t>จังหวัด</w:t>
      </w:r>
      <w:r w:rsidR="00A52254" w:rsidRPr="0047589B">
        <w:rPr>
          <w:rFonts w:ascii="TH SarabunIT๙" w:hAnsi="TH SarabunIT๙" w:cs="TH SarabunIT๙" w:hint="cs"/>
          <w:spacing w:val="-6"/>
          <w:sz w:val="32"/>
          <w:szCs w:val="32"/>
          <w:cs/>
        </w:rPr>
        <w:t>สุราษฎร์ธานี</w:t>
      </w:r>
      <w:r w:rsidR="00A52254" w:rsidRPr="00475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กำหนดเปิด</w:t>
      </w:r>
      <w:r w:rsidR="00A52254" w:rsidRPr="0047589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ภาคเรียนที่ </w:t>
      </w:r>
      <w:r w:rsidR="00A52254" w:rsidRPr="0047589B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1 </w:t>
      </w:r>
      <w:r w:rsidR="00A52254" w:rsidRPr="0047589B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ประจำปีการศึกษา </w:t>
      </w:r>
      <w:r w:rsidR="00A52254" w:rsidRPr="0047589B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2564 </w:t>
      </w:r>
      <w:r w:rsidR="00A52254" w:rsidRPr="0047589B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(รูปแบบ </w:t>
      </w:r>
      <w:r w:rsidR="00A52254"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>On Site</w:t>
      </w:r>
      <w:r w:rsidR="00A52254" w:rsidRPr="0047589B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)</w:t>
      </w:r>
      <w:r w:rsidR="00A5225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ในวันที่ </w:t>
      </w:r>
      <w:r w:rsidR="00A5225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28 </w:t>
      </w:r>
      <w:r w:rsidR="00A5225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 w:rsidR="00A52254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="00807573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 w:rsidR="00F002C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สำหรับโรงเรียนที่ตั้งอยู่</w:t>
      </w:r>
      <w:r w:rsidR="00F002CE" w:rsidRPr="00807453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ในพื้นที่สีเขียว (อ.ท่าชนะ อ.ไชยา อ.ท่าฉาง อ.พนม และ อ.คีรีรัฐ</w:t>
      </w:r>
      <w:r w:rsidR="00F002CE" w:rsidRPr="00A5225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นิคม) </w:t>
      </w:r>
      <w:r w:rsidR="00F002C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ต้องผ่านเกณฑ์ คือ </w:t>
      </w:r>
      <w:r w:rsidR="00F002C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1</w:t>
      </w:r>
      <w:r w:rsidR="00F002C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) จำนวน</w:t>
      </w:r>
      <w:r w:rsidR="00F002CE" w:rsidRPr="00A5225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นักเรียนไม่เกิน </w:t>
      </w:r>
      <w:r w:rsidR="00F002CE" w:rsidRPr="00A5225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120 </w:t>
      </w:r>
      <w:r w:rsidR="00F002CE" w:rsidRPr="00A5225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คน </w:t>
      </w:r>
      <w:r w:rsidR="00F002C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2</w:t>
      </w:r>
      <w:r w:rsidR="00F002C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 w:rsidR="00F002CE" w:rsidRPr="00A52254">
        <w:rPr>
          <w:rFonts w:ascii="TH SarabunIT๙" w:hAnsi="TH SarabunIT๙" w:cs="TH SarabunIT๙" w:hint="cs"/>
          <w:sz w:val="32"/>
          <w:szCs w:val="32"/>
          <w:cs/>
        </w:rPr>
        <w:t xml:space="preserve">ผ่านการประเมินระบบ </w:t>
      </w:r>
      <w:r w:rsidR="00F002CE" w:rsidRPr="00A52254">
        <w:rPr>
          <w:rFonts w:ascii="TH SarabunIT๙" w:hAnsi="TH SarabunIT๙" w:cs="TH SarabunIT๙"/>
          <w:sz w:val="32"/>
          <w:szCs w:val="32"/>
        </w:rPr>
        <w:t xml:space="preserve">Thai Stop Covid Plus </w:t>
      </w:r>
      <w:r w:rsidR="00F002CE" w:rsidRPr="00A5225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002CE" w:rsidRPr="00A52254">
        <w:rPr>
          <w:rFonts w:ascii="TH SarabunIT๙" w:hAnsi="TH SarabunIT๙" w:cs="TH SarabunIT๙"/>
          <w:sz w:val="32"/>
          <w:szCs w:val="32"/>
        </w:rPr>
        <w:t>TSCP+</w:t>
      </w:r>
      <w:r w:rsidR="00F002CE" w:rsidRPr="00A52254">
        <w:rPr>
          <w:rFonts w:ascii="TH SarabunIT๙" w:hAnsi="TH SarabunIT๙" w:cs="TH SarabunIT๙" w:hint="cs"/>
          <w:sz w:val="32"/>
          <w:szCs w:val="32"/>
          <w:cs/>
        </w:rPr>
        <w:t>) และได้รับอนุญาตจาก ศปก.อำเภอ</w:t>
      </w:r>
      <w:r w:rsidR="00F002C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 </w:t>
      </w:r>
      <w:r w:rsidR="00F002C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จึงจะเปิดเรียน</w:t>
      </w:r>
      <w:r w:rsidR="00F002CE" w:rsidRPr="00CE5A9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รูปแบบ </w:t>
      </w:r>
      <w:r w:rsidR="00F002CE" w:rsidRPr="00CE5A9A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Site</w:t>
      </w:r>
      <w:r w:rsidR="00F002C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ได้</w:t>
      </w:r>
    </w:p>
    <w:p w14:paraId="553AA6A8" w14:textId="2D464EA7" w:rsidR="00F8461E" w:rsidRPr="00CE5A9A" w:rsidRDefault="00F8461E" w:rsidP="00F8461E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1.6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 อุปสรรค</w:t>
      </w:r>
    </w:p>
    <w:p w14:paraId="1BD0CC28" w14:textId="6AB7E8D3" w:rsidR="005815B9" w:rsidRPr="00F8461E" w:rsidRDefault="00F8461E" w:rsidP="00F8461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ขาดแคลนงบสนับสนุนจัดซื้ออุปกรณ์ป้องกันให้บุคลากรทางการศึกษา</w:t>
      </w:r>
    </w:p>
    <w:p w14:paraId="28427158" w14:textId="2A946AAE" w:rsidR="00F8461E" w:rsidRDefault="00F8461E" w:rsidP="00F8461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การจัดการเรียนการสอนออนไลน์ไม่เหมาะกับการฝึกปฏิบัติของผู้เรียนสายอาชีวศึกษา</w:t>
      </w:r>
    </w:p>
    <w:p w14:paraId="5BC3818D" w14:textId="409A593B" w:rsidR="00F8461E" w:rsidRDefault="00F8461E" w:rsidP="00F8461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A2253F">
        <w:rPr>
          <w:rFonts w:ascii="TH SarabunIT๙" w:hAnsi="TH SarabunIT๙" w:cs="TH SarabunIT๙"/>
          <w:sz w:val="32"/>
          <w:szCs w:val="32"/>
          <w:cs/>
          <w:lang w:val="en-GB"/>
        </w:rPr>
        <w:t>ผู้เรียน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มี</w:t>
      </w:r>
      <w:r w:rsidRPr="00A2253F">
        <w:rPr>
          <w:rFonts w:ascii="TH SarabunIT๙" w:hAnsi="TH SarabunIT๙" w:cs="TH SarabunIT๙"/>
          <w:sz w:val="32"/>
          <w:szCs w:val="32"/>
          <w:cs/>
          <w:lang w:val="en-GB"/>
        </w:rPr>
        <w:t>ความพร้อมไม่เท่ากันในการเรียนออนไลน์ เช่น โทรศัพท์มือถือ คอมพิวเตอร์ สัญญาณอินเทอร์เน็ต</w:t>
      </w:r>
    </w:p>
    <w:p w14:paraId="01E95CC4" w14:textId="47052884" w:rsidR="00F8461E" w:rsidRDefault="00F8461E" w:rsidP="00C23CFA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ผู้ปกครองมีค่าใช้จ่ายเพิ่มขึ้นในการซื้อแพ็คเกจอินเตอร์เน็ต เพื่อใช้ในการเรียนออนไลน์ของบุตรหลาน</w:t>
      </w:r>
    </w:p>
    <w:p w14:paraId="70988D83" w14:textId="5F552D0A" w:rsidR="00F8461E" w:rsidRDefault="00F8461E" w:rsidP="00F8461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นักเรียนขาดอุปกรณ์เทคโนโลยีในการเรียนออนไลน์</w:t>
      </w:r>
    </w:p>
    <w:p w14:paraId="075E76ED" w14:textId="0212F2EB" w:rsidR="00F8461E" w:rsidRDefault="00F8461E" w:rsidP="00F8461E">
      <w:pPr>
        <w:tabs>
          <w:tab w:val="left" w:pos="1134"/>
        </w:tabs>
        <w:spacing w:after="0" w:line="240" w:lineRule="auto"/>
        <w:ind w:left="720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โรงเรียนขาดการปรับปรุง และพัฒนาระบบการเรียนการสอนทางไกล</w:t>
      </w:r>
    </w:p>
    <w:p w14:paraId="1F24F4A3" w14:textId="60C6F091" w:rsidR="00F8461E" w:rsidRDefault="00F8461E" w:rsidP="00F8461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ผู้ปกครองไม่มีความรู้และไม่มีเวลาเต็มที่ในการดูแลการเรียนของบุตรหลาน</w:t>
      </w:r>
    </w:p>
    <w:p w14:paraId="3BFEEECC" w14:textId="77777777" w:rsidR="000F265B" w:rsidRDefault="000F265B" w:rsidP="00F8461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3E1BE745" w14:textId="77777777" w:rsidR="000F265B" w:rsidRDefault="000F265B" w:rsidP="00F8461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20202711" w14:textId="509F2518" w:rsidR="00F8461E" w:rsidRDefault="00F8461E" w:rsidP="00F846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2. การได้รับการฉีดวัคซีน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และการติด</w:t>
      </w: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เชื้อ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ไวรัสโคโรนา </w:t>
      </w:r>
      <w:r w:rsidRPr="00142821">
        <w:rPr>
          <w:rFonts w:ascii="TH SarabunPSK" w:hAnsi="TH SarabunPSK" w:cs="TH SarabunPSK"/>
          <w:b/>
          <w:bCs/>
          <w:spacing w:val="-4"/>
          <w:sz w:val="32"/>
          <w:szCs w:val="32"/>
        </w:rPr>
        <w:t>2019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="00C23CFA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- </w:t>
      </w:r>
      <w:r w:rsidR="00C23CFA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14:paraId="0C8778F7" w14:textId="53296D47" w:rsidR="00F8461E" w:rsidRDefault="00F8461E" w:rsidP="00F8461E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B3046">
        <w:rPr>
          <w:rFonts w:ascii="TH SarabunIT๙" w:hAnsi="TH SarabunIT๙" w:cs="TH SarabunIT๙"/>
          <w:spacing w:val="-4"/>
          <w:sz w:val="32"/>
          <w:szCs w:val="32"/>
        </w:rPr>
        <w:tab/>
        <w:t>2.1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สังกัดกระทรวงศึกษาธิการในจังหวัดสุราษฎร์ธานี มีจำนวน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Pr="00345870"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 w:rsidR="00345870" w:rsidRPr="00345870">
        <w:rPr>
          <w:rFonts w:ascii="TH SarabunIT๙" w:hAnsi="TH SarabunIT๙" w:cs="TH SarabunIT๙"/>
          <w:spacing w:val="-4"/>
          <w:sz w:val="32"/>
          <w:szCs w:val="32"/>
          <w:lang w:val="en-GB"/>
        </w:rPr>
        <w:t>2</w:t>
      </w:r>
      <w:r w:rsidRPr="00345870">
        <w:rPr>
          <w:rFonts w:ascii="TH SarabunIT๙" w:hAnsi="TH SarabunIT๙" w:cs="TH SarabunIT๙"/>
          <w:spacing w:val="-4"/>
          <w:sz w:val="32"/>
          <w:szCs w:val="32"/>
          <w:lang w:val="en-GB"/>
        </w:rPr>
        <w:t>,</w:t>
      </w:r>
      <w:r w:rsidR="00345870">
        <w:rPr>
          <w:rFonts w:ascii="TH SarabunIT๙" w:hAnsi="TH SarabunIT๙" w:cs="TH SarabunIT๙"/>
          <w:spacing w:val="-4"/>
          <w:sz w:val="32"/>
          <w:szCs w:val="32"/>
          <w:lang w:val="en-GB"/>
        </w:rPr>
        <w:t>282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ได้รับการฉีดวัคซีนแล้ว จำนวน </w:t>
      </w:r>
      <w:r w:rsidR="00620916" w:rsidRPr="00620916">
        <w:rPr>
          <w:rFonts w:ascii="TH SarabunIT๙" w:hAnsi="TH SarabunIT๙" w:cs="TH SarabunIT๙"/>
          <w:spacing w:val="-4"/>
          <w:sz w:val="32"/>
          <w:szCs w:val="32"/>
          <w:lang w:val="en-GB"/>
        </w:rPr>
        <w:t>3</w:t>
      </w:r>
      <w:r w:rsidRPr="00620916">
        <w:rPr>
          <w:rFonts w:ascii="TH SarabunIT๙" w:hAnsi="TH SarabunIT๙" w:cs="TH SarabunIT๙"/>
          <w:spacing w:val="-4"/>
          <w:sz w:val="32"/>
          <w:szCs w:val="32"/>
          <w:lang w:val="en-GB"/>
        </w:rPr>
        <w:t>,</w:t>
      </w:r>
      <w:r w:rsidR="00620916">
        <w:rPr>
          <w:rFonts w:ascii="TH SarabunIT๙" w:hAnsi="TH SarabunIT๙" w:cs="TH SarabunIT๙"/>
          <w:spacing w:val="-4"/>
          <w:sz w:val="32"/>
          <w:szCs w:val="32"/>
          <w:lang w:val="en-GB"/>
        </w:rPr>
        <w:t>499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คิดเป็นร้อยละ </w:t>
      </w:r>
      <w:r w:rsidR="00620916">
        <w:rPr>
          <w:rFonts w:ascii="TH SarabunIT๙" w:hAnsi="TH SarabunIT๙" w:cs="TH SarabunIT๙"/>
          <w:spacing w:val="-4"/>
          <w:sz w:val="32"/>
          <w:szCs w:val="32"/>
          <w:lang w:val="en-GB"/>
        </w:rPr>
        <w:t>28.49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สามารถจำแนกเป็นรายหน่วยงานได้ดังนี้ (ข้อมูล ณ วันที่ </w:t>
      </w:r>
      <w:r w:rsidR="00620916">
        <w:rPr>
          <w:rFonts w:ascii="TH SarabunIT๙" w:hAnsi="TH SarabunIT๙" w:cs="TH SarabunIT๙"/>
          <w:spacing w:val="-4"/>
          <w:sz w:val="32"/>
          <w:szCs w:val="32"/>
          <w:lang w:val="en-GB"/>
        </w:rPr>
        <w:t>21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443861A3" w14:textId="77777777" w:rsidR="00F8461E" w:rsidRPr="000E5FF1" w:rsidRDefault="00F8461E" w:rsidP="00F8461E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503"/>
        <w:gridCol w:w="1559"/>
        <w:gridCol w:w="992"/>
        <w:gridCol w:w="891"/>
        <w:gridCol w:w="958"/>
        <w:gridCol w:w="879"/>
      </w:tblGrid>
      <w:tr w:rsidR="00F8461E" w14:paraId="3CF2800E" w14:textId="77777777" w:rsidTr="00C23CFA">
        <w:tc>
          <w:tcPr>
            <w:tcW w:w="4503" w:type="dxa"/>
            <w:vMerge w:val="restart"/>
            <w:vAlign w:val="center"/>
          </w:tcPr>
          <w:p w14:paraId="4206961D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Merge w:val="restart"/>
          </w:tcPr>
          <w:p w14:paraId="11B99F98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จำนวนครู บุคลากร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ในโรงเรียน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และหน่วยงาน</w:t>
            </w:r>
          </w:p>
        </w:tc>
        <w:tc>
          <w:tcPr>
            <w:tcW w:w="1883" w:type="dxa"/>
            <w:gridSpan w:val="2"/>
            <w:vAlign w:val="center"/>
          </w:tcPr>
          <w:p w14:paraId="192C4185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1837" w:type="dxa"/>
            <w:gridSpan w:val="2"/>
            <w:vAlign w:val="center"/>
          </w:tcPr>
          <w:p w14:paraId="51DA40BD" w14:textId="26C861B4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="00C23CF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</w:tr>
      <w:tr w:rsidR="00F8461E" w14:paraId="704CC0B4" w14:textId="77777777" w:rsidTr="00C23CFA">
        <w:tc>
          <w:tcPr>
            <w:tcW w:w="4503" w:type="dxa"/>
            <w:vMerge/>
          </w:tcPr>
          <w:p w14:paraId="3E277A6B" w14:textId="77777777" w:rsidR="00F8461E" w:rsidRDefault="00F8461E" w:rsidP="00C23CF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B9032D7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FB1F06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91" w:type="dxa"/>
          </w:tcPr>
          <w:p w14:paraId="7DE1F681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58" w:type="dxa"/>
          </w:tcPr>
          <w:p w14:paraId="60BA9E16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79" w:type="dxa"/>
          </w:tcPr>
          <w:p w14:paraId="724F8922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</w:tr>
      <w:tr w:rsidR="00F8461E" w14:paraId="30329749" w14:textId="77777777" w:rsidTr="00C23CFA">
        <w:tc>
          <w:tcPr>
            <w:tcW w:w="4503" w:type="dxa"/>
          </w:tcPr>
          <w:p w14:paraId="4B89B433" w14:textId="77777777" w:rsidR="00F8461E" w:rsidRDefault="00F8461E" w:rsidP="00C23CF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 (สพป.)</w:t>
            </w:r>
          </w:p>
        </w:tc>
        <w:tc>
          <w:tcPr>
            <w:tcW w:w="1559" w:type="dxa"/>
          </w:tcPr>
          <w:p w14:paraId="7CD2D746" w14:textId="1EE11E31" w:rsidR="00F8461E" w:rsidRPr="00614C92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6,245</w:t>
            </w:r>
          </w:p>
        </w:tc>
        <w:tc>
          <w:tcPr>
            <w:tcW w:w="992" w:type="dxa"/>
          </w:tcPr>
          <w:p w14:paraId="3F9994F6" w14:textId="3D4FFC71" w:rsidR="00F8461E" w:rsidRPr="00614C92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1,788</w:t>
            </w:r>
          </w:p>
        </w:tc>
        <w:tc>
          <w:tcPr>
            <w:tcW w:w="891" w:type="dxa"/>
          </w:tcPr>
          <w:p w14:paraId="01F47704" w14:textId="40944F32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28.63</w:t>
            </w:r>
          </w:p>
        </w:tc>
        <w:tc>
          <w:tcPr>
            <w:tcW w:w="958" w:type="dxa"/>
          </w:tcPr>
          <w:p w14:paraId="1A86792C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33E3409D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F8461E" w14:paraId="35E609A0" w14:textId="77777777" w:rsidTr="00C23CFA">
        <w:tc>
          <w:tcPr>
            <w:tcW w:w="4503" w:type="dxa"/>
          </w:tcPr>
          <w:p w14:paraId="1FE2939A" w14:textId="77777777" w:rsidR="00F8461E" w:rsidRPr="000E5FF1" w:rsidRDefault="00F8461E" w:rsidP="00C23CF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สำนักงานเขตพื้นที่การศึกษามัธยมศึกษา (สพม.)</w:t>
            </w:r>
          </w:p>
        </w:tc>
        <w:tc>
          <w:tcPr>
            <w:tcW w:w="1559" w:type="dxa"/>
          </w:tcPr>
          <w:p w14:paraId="52454ABE" w14:textId="14AF0A55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2,158</w:t>
            </w:r>
          </w:p>
        </w:tc>
        <w:tc>
          <w:tcPr>
            <w:tcW w:w="992" w:type="dxa"/>
          </w:tcPr>
          <w:p w14:paraId="47514605" w14:textId="1A2C1834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631</w:t>
            </w:r>
          </w:p>
        </w:tc>
        <w:tc>
          <w:tcPr>
            <w:tcW w:w="891" w:type="dxa"/>
          </w:tcPr>
          <w:p w14:paraId="13F81658" w14:textId="28A934A5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29.24</w:t>
            </w:r>
          </w:p>
        </w:tc>
        <w:tc>
          <w:tcPr>
            <w:tcW w:w="958" w:type="dxa"/>
          </w:tcPr>
          <w:p w14:paraId="2F7DF05B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0D7AAA5A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F8461E" w14:paraId="23B30C19" w14:textId="77777777" w:rsidTr="00C23CFA">
        <w:tc>
          <w:tcPr>
            <w:tcW w:w="4503" w:type="dxa"/>
          </w:tcPr>
          <w:p w14:paraId="550C0B2D" w14:textId="77777777" w:rsidR="00F8461E" w:rsidRPr="000E5FF1" w:rsidRDefault="00F8461E" w:rsidP="00C23CF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สำนักบริหารงานการศึกษาพิเศษ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(สศศ.)</w:t>
            </w:r>
          </w:p>
        </w:tc>
        <w:tc>
          <w:tcPr>
            <w:tcW w:w="1559" w:type="dxa"/>
          </w:tcPr>
          <w:p w14:paraId="4A15A533" w14:textId="7E5568CB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212</w:t>
            </w:r>
          </w:p>
        </w:tc>
        <w:tc>
          <w:tcPr>
            <w:tcW w:w="992" w:type="dxa"/>
          </w:tcPr>
          <w:p w14:paraId="3B6F65ED" w14:textId="2DA21F32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891" w:type="dxa"/>
          </w:tcPr>
          <w:p w14:paraId="3BA60B1E" w14:textId="3F9386EC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0.47</w:t>
            </w:r>
          </w:p>
        </w:tc>
        <w:tc>
          <w:tcPr>
            <w:tcW w:w="958" w:type="dxa"/>
          </w:tcPr>
          <w:p w14:paraId="6C054574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21465EE4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F8461E" w14:paraId="179B2392" w14:textId="77777777" w:rsidTr="00C23CFA">
        <w:tc>
          <w:tcPr>
            <w:tcW w:w="4503" w:type="dxa"/>
          </w:tcPr>
          <w:p w14:paraId="26E3E88F" w14:textId="4F5B969E" w:rsidR="00F8461E" w:rsidRPr="000E5FF1" w:rsidRDefault="00F8461E" w:rsidP="00C23CF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0E5FF1"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4. </w:t>
            </w:r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สำนักงานคณะกรรมการส่งเสริมการศึกษาเอกชน (ส</w:t>
            </w:r>
            <w:r w:rsidR="00603D95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ช.</w:t>
            </w:r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)</w:t>
            </w:r>
          </w:p>
        </w:tc>
        <w:tc>
          <w:tcPr>
            <w:tcW w:w="1559" w:type="dxa"/>
          </w:tcPr>
          <w:p w14:paraId="105D88C0" w14:textId="19ABE9B2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2,447</w:t>
            </w:r>
          </w:p>
        </w:tc>
        <w:tc>
          <w:tcPr>
            <w:tcW w:w="992" w:type="dxa"/>
          </w:tcPr>
          <w:p w14:paraId="6F53D635" w14:textId="733122F5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919</w:t>
            </w:r>
          </w:p>
        </w:tc>
        <w:tc>
          <w:tcPr>
            <w:tcW w:w="891" w:type="dxa"/>
          </w:tcPr>
          <w:p w14:paraId="7E4DB2C0" w14:textId="3F171447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37.56</w:t>
            </w:r>
          </w:p>
        </w:tc>
        <w:tc>
          <w:tcPr>
            <w:tcW w:w="958" w:type="dxa"/>
          </w:tcPr>
          <w:p w14:paraId="05CF6790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00C4C3E0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F8461E" w14:paraId="05DA4B96" w14:textId="77777777" w:rsidTr="00C23CFA">
        <w:tc>
          <w:tcPr>
            <w:tcW w:w="4503" w:type="dxa"/>
          </w:tcPr>
          <w:p w14:paraId="35B05E8C" w14:textId="77777777" w:rsidR="00F8461E" w:rsidRPr="000E5FF1" w:rsidRDefault="00F8461E" w:rsidP="00C23CF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5.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 (สอศ.)</w:t>
            </w:r>
          </w:p>
        </w:tc>
        <w:tc>
          <w:tcPr>
            <w:tcW w:w="1559" w:type="dxa"/>
          </w:tcPr>
          <w:p w14:paraId="4A280347" w14:textId="7371CA9F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845</w:t>
            </w:r>
          </w:p>
        </w:tc>
        <w:tc>
          <w:tcPr>
            <w:tcW w:w="992" w:type="dxa"/>
          </w:tcPr>
          <w:p w14:paraId="7C1297DA" w14:textId="6F772600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32</w:t>
            </w:r>
          </w:p>
        </w:tc>
        <w:tc>
          <w:tcPr>
            <w:tcW w:w="891" w:type="dxa"/>
          </w:tcPr>
          <w:p w14:paraId="705876F6" w14:textId="48F9D219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3.79</w:t>
            </w:r>
          </w:p>
        </w:tc>
        <w:tc>
          <w:tcPr>
            <w:tcW w:w="958" w:type="dxa"/>
          </w:tcPr>
          <w:p w14:paraId="0CD8A372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E030B6D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F8461E" w14:paraId="5FFC4FAE" w14:textId="77777777" w:rsidTr="00C23CFA">
        <w:tc>
          <w:tcPr>
            <w:tcW w:w="4503" w:type="dxa"/>
          </w:tcPr>
          <w:p w14:paraId="22927E0E" w14:textId="77777777" w:rsidR="00F8461E" w:rsidRDefault="00F8461E" w:rsidP="00C23CF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6.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สำนักงานส่งเสริมการศึกษานอกระบบและการศึกษาตามอัธยาศัย (กศน.)</w:t>
            </w:r>
          </w:p>
        </w:tc>
        <w:tc>
          <w:tcPr>
            <w:tcW w:w="1559" w:type="dxa"/>
          </w:tcPr>
          <w:p w14:paraId="68FA9A47" w14:textId="32FDEBEA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332</w:t>
            </w:r>
          </w:p>
        </w:tc>
        <w:tc>
          <w:tcPr>
            <w:tcW w:w="992" w:type="dxa"/>
          </w:tcPr>
          <w:p w14:paraId="70FD82A9" w14:textId="525039E3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124</w:t>
            </w:r>
          </w:p>
        </w:tc>
        <w:tc>
          <w:tcPr>
            <w:tcW w:w="891" w:type="dxa"/>
          </w:tcPr>
          <w:p w14:paraId="488A8AAD" w14:textId="6AC9970C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37.35</w:t>
            </w:r>
          </w:p>
        </w:tc>
        <w:tc>
          <w:tcPr>
            <w:tcW w:w="958" w:type="dxa"/>
          </w:tcPr>
          <w:p w14:paraId="05F6DD4D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6A948D44" w14:textId="77777777" w:rsidR="00F8461E" w:rsidRPr="00EE6F90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F8461E" w14:paraId="2188C1AB" w14:textId="77777777" w:rsidTr="00C23CFA">
        <w:tc>
          <w:tcPr>
            <w:tcW w:w="4503" w:type="dxa"/>
          </w:tcPr>
          <w:p w14:paraId="5252B7C3" w14:textId="77777777" w:rsidR="004F752A" w:rsidRDefault="00F8461E" w:rsidP="004F752A">
            <w:pPr>
              <w:spacing w:line="276" w:lineRule="auto"/>
              <w:rPr>
                <w:rFonts w:ascii="TH SarabunIT๙" w:hAnsi="TH SarabunIT๙" w:cs="TH SarabunIT๙"/>
                <w:sz w:val="31"/>
                <w:szCs w:val="31"/>
              </w:rPr>
            </w:pPr>
            <w:r w:rsidRPr="004F752A">
              <w:rPr>
                <w:rFonts w:ascii="TH SarabunIT๙" w:hAnsi="TH SarabunIT๙" w:cs="TH SarabunIT๙"/>
                <w:sz w:val="31"/>
                <w:szCs w:val="31"/>
                <w:lang w:val="en-GB"/>
              </w:rPr>
              <w:t xml:space="preserve">7. </w:t>
            </w:r>
            <w:r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สำนักงานศึกษาธิการจังหวัด</w:t>
            </w:r>
            <w:r w:rsidR="004F752A"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สุราษฎร์ธานี</w:t>
            </w:r>
            <w:r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</w:p>
          <w:p w14:paraId="6D89A837" w14:textId="36F4399B" w:rsidR="00F8461E" w:rsidRPr="004F752A" w:rsidRDefault="00F8461E" w:rsidP="004F752A">
            <w:pPr>
              <w:spacing w:line="276" w:lineRule="auto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(ศธจ.</w:t>
            </w:r>
            <w:r w:rsidR="004F752A"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สุราษฎร์ธานี</w:t>
            </w:r>
            <w:r w:rsidRPr="004F752A">
              <w:rPr>
                <w:rFonts w:ascii="TH SarabunIT๙" w:hAnsi="TH SarabunIT๙" w:cs="TH SarabunIT๙" w:hint="cs"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14:paraId="5507364C" w14:textId="52B4A28A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43</w:t>
            </w:r>
          </w:p>
        </w:tc>
        <w:tc>
          <w:tcPr>
            <w:tcW w:w="992" w:type="dxa"/>
          </w:tcPr>
          <w:p w14:paraId="10BAE63E" w14:textId="76CC79A5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891" w:type="dxa"/>
          </w:tcPr>
          <w:p w14:paraId="6D1F89D3" w14:textId="1D63B644" w:rsidR="00F8461E" w:rsidRPr="00EE6F90" w:rsidRDefault="00620916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9.30</w:t>
            </w:r>
          </w:p>
        </w:tc>
        <w:tc>
          <w:tcPr>
            <w:tcW w:w="958" w:type="dxa"/>
          </w:tcPr>
          <w:p w14:paraId="6DF7516B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14:paraId="43FB7A1F" w14:textId="77777777" w:rsidR="00F8461E" w:rsidRPr="000E5FF1" w:rsidRDefault="00F8461E" w:rsidP="00C23CF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</w:tbl>
    <w:p w14:paraId="67C9C477" w14:textId="77777777" w:rsidR="00F8461E" w:rsidRDefault="00F8461E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087C0E21" w14:textId="488EA823" w:rsidR="003275E4" w:rsidRDefault="009556A3" w:rsidP="003275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  <w:t xml:space="preserve">2.2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การติดเชื้อ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ไวรัสโคโรนา </w:t>
      </w:r>
      <w:r w:rsidRPr="00142821">
        <w:rPr>
          <w:rFonts w:ascii="TH SarabunPSK" w:hAnsi="TH SarabunPSK" w:cs="TH SarabunPSK"/>
          <w:spacing w:val="-4"/>
          <w:sz w:val="32"/>
          <w:szCs w:val="32"/>
        </w:rPr>
        <w:t>2019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C23CF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C23CF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ของบุคลากร (ครู บุคลากรในโรงเรียนและหน่วยงาน) </w:t>
      </w:r>
      <w:r w:rsidRPr="00665FC8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และนักเรียน สังกัดกระทรวงศึกษาธิการในจังหวัด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สุราษฎร์ธานี</w:t>
      </w:r>
      <w:r w:rsidRPr="00665FC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  <w:r w:rsidR="003275E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275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(ข้อมูล ณ วันที่ </w:t>
      </w:r>
      <w:r w:rsidR="003275E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22 </w:t>
      </w:r>
      <w:r w:rsidR="003275E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 w:rsidR="003275E4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="003275E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5220F905" w14:textId="79858ACE" w:rsidR="00806DDB" w:rsidRDefault="009556A3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lang w:val="en-GB"/>
        </w:rPr>
        <w:t>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ผู้บริหารโรงเรียน จำนวน </w:t>
      </w:r>
      <w:r>
        <w:rPr>
          <w:rFonts w:ascii="TH SarabunIT๙" w:hAnsi="TH SarabunIT๙" w:cs="TH SarabunIT๙"/>
          <w:spacing w:val="-6"/>
          <w:sz w:val="32"/>
          <w:szCs w:val="32"/>
          <w:lang w:val="en-GB"/>
        </w:rPr>
        <w:t>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คน </w:t>
      </w:r>
      <w:r w:rsidRPr="00665FC8">
        <w:rPr>
          <w:rFonts w:ascii="TH SarabunIT๙" w:hAnsi="TH SarabunIT๙" w:cs="TH SarabunIT๙" w:hint="cs"/>
          <w:spacing w:val="-6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spacing w:val="-6"/>
          <w:sz w:val="32"/>
          <w:szCs w:val="32"/>
          <w:lang w:val="en-GB"/>
        </w:rPr>
        <w:t>1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คน </w:t>
      </w:r>
      <w:r w:rsidRPr="00665FC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และ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นักเรียน จำนวน 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5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คน สังกัดสำนักงาน</w:t>
      </w:r>
      <w:r w:rsidRPr="001005F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เขตพื้นที่การศึกษาประถมศึกษาสุราษฎร์ธานี เขต </w:t>
      </w:r>
      <w:r w:rsidRPr="001005F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1 </w:t>
      </w:r>
      <w:r w:rsidR="008E1FA9" w:rsidRPr="001005F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ติดเชื้อ </w:t>
      </w:r>
      <w:r w:rsidRPr="001005F1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รักษาหายและออกจากโรงพยาบาลแล้ว</w:t>
      </w:r>
      <w:r w:rsidRPr="001005F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  <w:lang w:val="en-GB"/>
        </w:rPr>
        <w:t xml:space="preserve"> </w:t>
      </w:r>
      <w:r w:rsidR="00806DDB" w:rsidRPr="001005F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  <w:lang w:val="en-GB"/>
        </w:rPr>
        <w:t xml:space="preserve">จำนวน </w:t>
      </w:r>
      <w:r w:rsidR="00806DDB" w:rsidRPr="001005F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5 </w:t>
      </w:r>
      <w:r w:rsidR="00806DDB" w:rsidRPr="001005F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คน</w:t>
      </w:r>
      <w:r w:rsidR="00806DD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คงเหลือ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รักษาตัวอยู่ในโรงพยาบาล </w:t>
      </w:r>
      <w:r w:rsidR="00806DDB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จำนวน </w:t>
      </w:r>
      <w:r w:rsidR="00806DDB">
        <w:rPr>
          <w:rFonts w:ascii="TH SarabunIT๙" w:hAnsi="TH SarabunIT๙" w:cs="TH SarabunIT๙"/>
          <w:spacing w:val="-4"/>
          <w:sz w:val="32"/>
          <w:szCs w:val="32"/>
          <w:lang w:val="en-GB"/>
        </w:rPr>
        <w:t>2</w:t>
      </w:r>
      <w:r w:rsidR="00806DD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06DD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คน </w:t>
      </w:r>
    </w:p>
    <w:p w14:paraId="10202236" w14:textId="07ADFFC5" w:rsidR="00806DDB" w:rsidRDefault="00806DD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8E1F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ครูและบุคลากรทางการศึกษา จำนวน </w:t>
      </w:r>
      <w:r w:rsidR="008E1FA9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8 </w:t>
      </w:r>
      <w:r w:rsidR="008E1FA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และนักเรียน จำนวน </w:t>
      </w:r>
      <w:r w:rsidR="008E1FA9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14 </w:t>
      </w:r>
      <w:r w:rsidR="008E1FA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</w:t>
      </w:r>
      <w:r w:rsidR="008E1F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สังกัดสำนักงาน</w:t>
      </w:r>
      <w:r w:rsidR="00603D9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br/>
      </w:r>
      <w:r w:rsidR="008E1FA9" w:rsidRPr="00603D95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shd w:val="clear" w:color="auto" w:fill="FFFFFF"/>
          <w:cs/>
        </w:rPr>
        <w:t xml:space="preserve">เขตพื้นที่การศึกษาประถมศึกษาสุราษฎร์ธานี เขต </w:t>
      </w:r>
      <w:r w:rsidR="008E1FA9" w:rsidRPr="00603D9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shd w:val="clear" w:color="auto" w:fill="FFFFFF"/>
          <w:lang w:val="en-GB"/>
        </w:rPr>
        <w:t xml:space="preserve">2 </w:t>
      </w:r>
      <w:r w:rsidR="008E1FA9" w:rsidRPr="00603D95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shd w:val="clear" w:color="auto" w:fill="FFFFFF"/>
          <w:cs/>
        </w:rPr>
        <w:t>ติดเชื้อ</w:t>
      </w:r>
      <w:r w:rsidR="008E1FA9" w:rsidRPr="00603D95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 xml:space="preserve"> รักษาหายและออกจากโรงพยาบาลแล้ว</w:t>
      </w:r>
      <w:r w:rsidR="008E1FA9" w:rsidRPr="00603D95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shd w:val="clear" w:color="auto" w:fill="FFFFFF"/>
          <w:cs/>
          <w:lang w:val="en-GB"/>
        </w:rPr>
        <w:t xml:space="preserve"> จำนวน </w:t>
      </w:r>
      <w:r w:rsidR="008E1FA9" w:rsidRPr="00603D9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shd w:val="clear" w:color="auto" w:fill="FFFFFF"/>
          <w:lang w:val="en-GB"/>
        </w:rPr>
        <w:t xml:space="preserve">19 </w:t>
      </w:r>
      <w:r w:rsidR="008E1FA9" w:rsidRPr="00603D95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shd w:val="clear" w:color="auto" w:fill="FFFFFF"/>
          <w:cs/>
        </w:rPr>
        <w:t>คน</w:t>
      </w:r>
      <w:r w:rsidR="008E1FA9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คงเหลือ</w:t>
      </w:r>
      <w:r w:rsidR="008E1FA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รักษาตัวอยู่ในโรงพยาบาล จำนวน </w:t>
      </w:r>
      <w:r w:rsidR="008E1FA9">
        <w:rPr>
          <w:rFonts w:ascii="TH SarabunIT๙" w:hAnsi="TH SarabunIT๙" w:cs="TH SarabunIT๙"/>
          <w:spacing w:val="-4"/>
          <w:sz w:val="32"/>
          <w:szCs w:val="32"/>
          <w:lang w:val="en-GB"/>
        </w:rPr>
        <w:t>3</w:t>
      </w:r>
      <w:r w:rsidR="008E1FA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E1FA9">
        <w:rPr>
          <w:rFonts w:ascii="TH SarabunIT๙" w:hAnsi="TH SarabunIT๙" w:cs="TH SarabunIT๙" w:hint="cs"/>
          <w:spacing w:val="-4"/>
          <w:sz w:val="32"/>
          <w:szCs w:val="32"/>
          <w:cs/>
        </w:rPr>
        <w:t>คน</w:t>
      </w:r>
    </w:p>
    <w:p w14:paraId="04F0A27A" w14:textId="393B9713" w:rsidR="008E1FA9" w:rsidRDefault="008E1FA9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นักเรียน จำนวน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6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คน สังกัด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ติดเชื้อ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รักษาหายและออกจากโรงพยาบาลแล้ว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ทุกค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น</w:t>
      </w:r>
    </w:p>
    <w:p w14:paraId="0A124FF2" w14:textId="77777777" w:rsidR="0077488A" w:rsidRPr="0077488A" w:rsidRDefault="0077488A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  <w:lang w:val="en-GB"/>
        </w:rPr>
      </w:pPr>
    </w:p>
    <w:p w14:paraId="2408C2B7" w14:textId="26D576C1" w:rsidR="000F265B" w:rsidRPr="000F265B" w:rsidRDefault="000F265B" w:rsidP="00665FC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0F265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ข้อเสนอแนะของผู้ตรวจราชการกระทรวงศึกษาธิการ</w:t>
      </w:r>
    </w:p>
    <w:p w14:paraId="4F47D461" w14:textId="24043F33" w:rsidR="004563FD" w:rsidRDefault="0077488A" w:rsidP="001005F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005F1"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 w:rsid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DF1419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หน่วยงานต้นสังกัดควรกำชับโรงเรียนให้ดำเนินการตามมาตรการที่กระทรวงสาธารณสุขกำหนดอย่างเคร่งครัด และจัดทำแผนเผชิญเหตุเพื่อเตรียมความพร้อมรองรับการแพร่ระบาดของโรค</w:t>
      </w:r>
      <w:r w:rsidR="00DF1419" w:rsidRPr="001005F1">
        <w:rPr>
          <w:rFonts w:ascii="TH SarabunIT๙" w:hAnsi="TH SarabunIT๙" w:cs="TH SarabunIT๙"/>
          <w:spacing w:val="-4"/>
          <w:sz w:val="32"/>
          <w:szCs w:val="32"/>
          <w:cs/>
        </w:rPr>
        <w:t>ติดเชื้อไวรัส</w:t>
      </w:r>
      <w:r w:rsidR="00DF1419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F1419"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โคโรนา </w:t>
      </w:r>
      <w:r w:rsidR="00DF1419" w:rsidRPr="00142821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DF1419"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DF1419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DF1419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DF1419"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DF14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ในโรงเรียน</w:t>
      </w:r>
    </w:p>
    <w:p w14:paraId="62ACC9DA" w14:textId="7EC380BF" w:rsidR="00A769A0" w:rsidRDefault="00200F1D" w:rsidP="001005F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ab/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A769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โรงเรียนควรประเมินความพร้อมของระบบ </w:t>
      </w:r>
      <w:r w:rsidR="00A769A0">
        <w:rPr>
          <w:rFonts w:ascii="TH SarabunIT๙" w:hAnsi="TH SarabunIT๙" w:cs="TH SarabunIT๙"/>
          <w:spacing w:val="-4"/>
          <w:sz w:val="32"/>
          <w:szCs w:val="32"/>
        </w:rPr>
        <w:t xml:space="preserve">Thai Stop Covid Plus </w:t>
      </w:r>
      <w:r w:rsidR="00A769A0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A769A0">
        <w:rPr>
          <w:rFonts w:ascii="TH SarabunIT๙" w:hAnsi="TH SarabunIT๙" w:cs="TH SarabunIT๙"/>
          <w:spacing w:val="-4"/>
          <w:sz w:val="32"/>
          <w:szCs w:val="32"/>
        </w:rPr>
        <w:t>TSCP+</w:t>
      </w:r>
      <w:r w:rsidR="00A769A0">
        <w:rPr>
          <w:rFonts w:ascii="TH SarabunIT๙" w:hAnsi="TH SarabunIT๙" w:cs="TH SarabunIT๙" w:hint="cs"/>
          <w:spacing w:val="-4"/>
          <w:sz w:val="32"/>
          <w:szCs w:val="32"/>
          <w:cs/>
        </w:rPr>
        <w:t>) อย่างจริงจัง</w:t>
      </w:r>
      <w:r w:rsidR="00603D95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A769A0" w:rsidRPr="00603D95">
        <w:rPr>
          <w:rFonts w:ascii="TH SarabunIT๙" w:hAnsi="TH SarabunIT๙" w:cs="TH SarabunIT๙" w:hint="cs"/>
          <w:spacing w:val="-8"/>
          <w:sz w:val="32"/>
          <w:szCs w:val="32"/>
          <w:cs/>
        </w:rPr>
        <w:t>ในทุกเดือน เพื่อเตรียมความพร้อม</w:t>
      </w:r>
      <w:r w:rsidR="00A95E1A" w:rsidRPr="00603D95">
        <w:rPr>
          <w:rFonts w:ascii="TH SarabunIT๙" w:hAnsi="TH SarabunIT๙" w:cs="TH SarabunIT๙" w:hint="cs"/>
          <w:spacing w:val="-8"/>
          <w:sz w:val="32"/>
          <w:szCs w:val="32"/>
          <w:cs/>
        </w:rPr>
        <w:t>รับสถานการณ์การแพร่ระบาดของโรค</w:t>
      </w:r>
      <w:r w:rsidR="00A95E1A" w:rsidRPr="00603D9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ติดเชื้อไวรัสโคโรนา </w:t>
      </w:r>
      <w:r w:rsidR="00A95E1A" w:rsidRPr="00142821">
        <w:rPr>
          <w:rFonts w:ascii="TH SarabunPSK" w:hAnsi="TH SarabunPSK" w:cs="TH SarabunPSK"/>
          <w:spacing w:val="-8"/>
          <w:sz w:val="32"/>
          <w:szCs w:val="32"/>
        </w:rPr>
        <w:t>2019</w:t>
      </w:r>
      <w:r w:rsidR="00A95E1A" w:rsidRPr="00603D95">
        <w:rPr>
          <w:rFonts w:ascii="TH SarabunIT๙" w:hAnsi="TH SarabunIT๙" w:cs="TH SarabunIT๙"/>
          <w:spacing w:val="-8"/>
          <w:sz w:val="32"/>
          <w:szCs w:val="32"/>
        </w:rPr>
        <w:t xml:space="preserve"> (COVID - </w:t>
      </w:r>
      <w:r w:rsidR="00A95E1A" w:rsidRPr="00603D95">
        <w:rPr>
          <w:rFonts w:ascii="TH SarabunPSK" w:hAnsi="TH SarabunPSK" w:cs="TH SarabunPSK"/>
          <w:spacing w:val="-8"/>
          <w:sz w:val="32"/>
          <w:szCs w:val="32"/>
        </w:rPr>
        <w:t>19</w:t>
      </w:r>
      <w:r w:rsidR="00A95E1A" w:rsidRPr="00603D95">
        <w:rPr>
          <w:rFonts w:ascii="TH SarabunIT๙" w:hAnsi="TH SarabunIT๙" w:cs="TH SarabunIT๙"/>
          <w:spacing w:val="-8"/>
          <w:sz w:val="32"/>
          <w:szCs w:val="32"/>
        </w:rPr>
        <w:t>)</w:t>
      </w:r>
      <w:r w:rsidR="00A95E1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ตลอดเวลา </w:t>
      </w:r>
    </w:p>
    <w:p w14:paraId="70E46500" w14:textId="23E33770" w:rsidR="0046262E" w:rsidRDefault="00A95E1A" w:rsidP="001005F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หน่วยงานต้นสังกัดและโรงเรียนต้องจัดการเรียนการสอนให้นักเรียนได้เรียนมากที่สุด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>ในสถานการณ์</w:t>
      </w:r>
      <w:r w:rsidR="001005F1" w:rsidRP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1005F1"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แพร่ระบาดของโรคติดเชื้อไวรัสโคโรนา </w:t>
      </w:r>
      <w:r w:rsidR="001005F1" w:rsidRPr="00142821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1005F1"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C23CF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C23CF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1005F1"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1005F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และมีการติดตาม ประเมินผล</w:t>
      </w:r>
      <w:r w:rsidR="004626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ผลสัมฤทธิ์ทางการเรียนของนักเรียนที่ไม่เข้มข้นมากนัก </w:t>
      </w:r>
    </w:p>
    <w:p w14:paraId="7B725BE6" w14:textId="6490CABA" w:rsidR="00A769A0" w:rsidRDefault="0046262E" w:rsidP="001005F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A95E1A">
        <w:rPr>
          <w:rFonts w:ascii="TH SarabunIT๙" w:hAnsi="TH SarabunIT๙" w:cs="TH SarabunIT๙"/>
          <w:spacing w:val="-4"/>
          <w:sz w:val="32"/>
          <w:szCs w:val="32"/>
          <w:lang w:val="en-GB"/>
        </w:rPr>
        <w:t>4</w:t>
      </w:r>
      <w:r w:rsidR="00A95E1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หน่วยงานต้นสังกัดควรออกแบบการ</w:t>
      </w:r>
      <w:r w:rsidR="004563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นิเทศ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ติดตาม</w:t>
      </w:r>
      <w:r w:rsid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การจัดการเรียนการสอนที่ง่าย สะดวก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563F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และสอดคล้องกับสถานการณ์</w:t>
      </w:r>
      <w:r w:rsidR="00A95E1A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การแพร่ระบาดของโรค</w:t>
      </w:r>
      <w:r w:rsidR="00A95E1A"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ติดเชื้อไวรัสโคโรนา </w:t>
      </w:r>
      <w:r w:rsidR="00A95E1A" w:rsidRPr="00142821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A95E1A"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A95E1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="00A95E1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A95E1A"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A95E1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เพื่อให้ผู้บริหารและครูเกิดทักษะ</w:t>
      </w:r>
      <w:r w:rsidR="004563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ความรู้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ในการปฏิบัติงาน</w:t>
      </w:r>
    </w:p>
    <w:p w14:paraId="1F060789" w14:textId="6CF69037" w:rsidR="00A769A0" w:rsidRDefault="00A769A0" w:rsidP="001005F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A95E1A">
        <w:rPr>
          <w:rFonts w:ascii="TH SarabunIT๙" w:hAnsi="TH SarabunIT๙" w:cs="TH SarabunIT๙"/>
          <w:spacing w:val="-4"/>
          <w:sz w:val="32"/>
          <w:szCs w:val="32"/>
          <w:lang w:val="en-GB"/>
        </w:rPr>
        <w:t>5</w:t>
      </w:r>
      <w:r w:rsidR="00A95E1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โรงเรียนควรออกแบบโปรแกรมการจัดการเรียนการสอนในรูปแบบ </w:t>
      </w:r>
      <w:r w:rsidRPr="00960A1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142821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Pr="00960A1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อย่างเป็นระบบ</w:t>
      </w:r>
    </w:p>
    <w:p w14:paraId="59BDC5E9" w14:textId="717CFAC2" w:rsidR="001005F1" w:rsidRPr="001005F1" w:rsidRDefault="00A769A0" w:rsidP="001005F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2FE5F585" w14:textId="77777777" w:rsidR="000F265B" w:rsidRDefault="000F265B" w:rsidP="00665FC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4F840FC4" w14:textId="77777777" w:rsidR="000F265B" w:rsidRDefault="000F265B" w:rsidP="00665FC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185DB9E8" w14:textId="77777777" w:rsidR="000F265B" w:rsidRDefault="000F265B" w:rsidP="00665FC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5EB1BBBE" w14:textId="77777777" w:rsidR="000F265B" w:rsidRDefault="000F265B" w:rsidP="00665FC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637C4648" w14:textId="77777777" w:rsidR="000F265B" w:rsidRDefault="000F265B" w:rsidP="00665FC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</w:p>
    <w:p w14:paraId="31A12554" w14:textId="77777777" w:rsidR="000F265B" w:rsidRDefault="000F265B" w:rsidP="00665FC8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sectPr w:rsidR="000F265B" w:rsidSect="00A95E1A">
          <w:headerReference w:type="default" r:id="rId7"/>
          <w:pgSz w:w="11906" w:h="16838"/>
          <w:pgMar w:top="1440" w:right="1133" w:bottom="1440" w:left="1701" w:header="708" w:footer="708" w:gutter="0"/>
          <w:cols w:space="708"/>
          <w:titlePg/>
          <w:docGrid w:linePitch="360"/>
        </w:sectPr>
      </w:pPr>
    </w:p>
    <w:p w14:paraId="5662EA57" w14:textId="5C032D09" w:rsidR="00B853C1" w:rsidRDefault="00B853C1" w:rsidP="00B85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จังหวัดพัทลุง</w:t>
      </w:r>
    </w:p>
    <w:p w14:paraId="5D85CE16" w14:textId="77777777" w:rsidR="00B853C1" w:rsidRPr="00B853C1" w:rsidRDefault="00B853C1" w:rsidP="00B85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3799"/>
        <w:gridCol w:w="3714"/>
        <w:gridCol w:w="3828"/>
        <w:gridCol w:w="3402"/>
      </w:tblGrid>
      <w:tr w:rsidR="00B853C1" w14:paraId="3AA7A36D" w14:textId="77777777" w:rsidTr="002E5293">
        <w:tc>
          <w:tcPr>
            <w:tcW w:w="3799" w:type="dxa"/>
            <w:vAlign w:val="center"/>
          </w:tcPr>
          <w:p w14:paraId="03B62FC4" w14:textId="77777777" w:rsidR="00B853C1" w:rsidRDefault="00B853C1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714" w:type="dxa"/>
          </w:tcPr>
          <w:p w14:paraId="7F5329F2" w14:textId="25D241EB" w:rsidR="00B853C1" w:rsidRPr="00E4323D" w:rsidRDefault="00B853C1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 w:rsidR="00ED45C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 w:rsidR="00ED45C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347D2E83" w14:textId="77777777" w:rsidR="00B853C1" w:rsidRDefault="00B853C1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416E2C55" w14:textId="77777777" w:rsidR="00B853C1" w:rsidRDefault="00B853C1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B853C1" w14:paraId="0BD3F5B5" w14:textId="77777777" w:rsidTr="002E5293">
        <w:tc>
          <w:tcPr>
            <w:tcW w:w="3799" w:type="dxa"/>
          </w:tcPr>
          <w:p w14:paraId="14FD7307" w14:textId="5228B316" w:rsidR="00B853C1" w:rsidRPr="00B853C1" w:rsidRDefault="00B853C1" w:rsidP="00B853C1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สำนักงานเขตพื้นที่การศึกษาประถมศึกษาพัทลุง เขต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</w:p>
        </w:tc>
        <w:tc>
          <w:tcPr>
            <w:tcW w:w="3714" w:type="dxa"/>
          </w:tcPr>
          <w:p w14:paraId="2B37ECB9" w14:textId="1FECBE8C" w:rsidR="005B00BC" w:rsidRPr="002B2867" w:rsidRDefault="005B00BC" w:rsidP="005B00B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โรงเรียนผ่านการประเมิน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Stop Covid Plus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TSCP+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และดำเนินการตาม</w:t>
            </w:r>
            <w:r w:rsidR="002B28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แนวทางการป้องกัน </w:t>
            </w:r>
            <w:r w:rsidR="002B286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B286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D-M-H-T-T-A</w:t>
            </w:r>
          </w:p>
          <w:p w14:paraId="6CF5447C" w14:textId="387AEBC8" w:rsidR="002E5293" w:rsidRDefault="005B00BC" w:rsidP="005B00B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2E52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เปิดเรียน</w:t>
            </w:r>
            <w:r w:rsidR="002E52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ตั้งแต่วันที่ </w:t>
            </w:r>
            <w:r w:rsidR="002E5293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1-</w:t>
            </w:r>
            <w:r w:rsidR="002E5293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="002E5293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มิถุนายน </w:t>
            </w:r>
            <w:r w:rsidR="002E5293" w:rsidRPr="002E5293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2564 </w:t>
            </w:r>
            <w:r w:rsidR="00B554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ได้</w:t>
            </w:r>
            <w:r w:rsidR="002E5293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ครบทุกโรง (</w:t>
            </w:r>
            <w:r w:rsidR="00B55412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116 </w:t>
            </w:r>
            <w:proofErr w:type="gramStart"/>
            <w:r w:rsidR="00B554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โรง  คิดเป็น</w:t>
            </w:r>
            <w:r w:rsidR="002E5293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ร้อยละ</w:t>
            </w:r>
            <w:proofErr w:type="gramEnd"/>
            <w:r w:rsidR="002E5293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2E5293" w:rsidRPr="002E5293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100</w:t>
            </w:r>
            <w:r w:rsidR="002E5293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 xml:space="preserve">) </w:t>
            </w:r>
          </w:p>
          <w:p w14:paraId="7C0FAE52" w14:textId="04DCB3EE" w:rsidR="005B00BC" w:rsidRPr="002E5293" w:rsidRDefault="008A7955" w:rsidP="005B00BC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</w:t>
            </w:r>
            <w:r w:rsidR="005B00BC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จัดการเรียนการสอน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5B00BC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5B00BC" w:rsidRPr="002E529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4</w:t>
            </w:r>
            <w:r w:rsidR="005B00BC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รูปแบบ คือ</w:t>
            </w:r>
          </w:p>
          <w:p w14:paraId="5FE236A0" w14:textId="77777777" w:rsidR="002E5293" w:rsidRDefault="005B00BC" w:rsidP="005B00B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Site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009F853E" w14:textId="045679D6" w:rsidR="005B00BC" w:rsidRDefault="005B00BC" w:rsidP="005B00B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Air</w:t>
            </w:r>
          </w:p>
          <w:p w14:paraId="02C73BF9" w14:textId="72AB9ECC" w:rsidR="005B00BC" w:rsidRDefault="005B00BC" w:rsidP="005B00B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2E5293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  <w:r w:rsidR="002E529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A328C90" w14:textId="3AA8D120" w:rsidR="00B853C1" w:rsidRPr="005B00BC" w:rsidRDefault="005B00BC" w:rsidP="008A795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2E529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Blended Learning </w:t>
            </w:r>
            <w:r w:rsidR="002E5293" w:rsidRPr="00080A78">
              <w:rPr>
                <w:rFonts w:ascii="TH SarabunIT๙" w:hAnsi="TH SarabunIT๙" w:cs="TH SarabunIT๙"/>
                <w:sz w:val="32"/>
                <w:szCs w:val="32"/>
                <w:cs/>
              </w:rPr>
              <w:t>ซึ่ง</w:t>
            </w:r>
            <w:r w:rsidR="002E52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เป็นรูปแบบที่โรงเรียนใช้มากที่สุด</w:t>
            </w:r>
          </w:p>
        </w:tc>
        <w:tc>
          <w:tcPr>
            <w:tcW w:w="3828" w:type="dxa"/>
          </w:tcPr>
          <w:p w14:paraId="7E063A52" w14:textId="77777777" w:rsidR="00B853C1" w:rsidRDefault="002B2867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ผู้ปกครองและนักเรียนขาดความพร้อมด้านอุปกรณ์เทคโนโลยี</w:t>
            </w:r>
          </w:p>
          <w:p w14:paraId="64E612C9" w14:textId="5F0AE6D2" w:rsidR="009618F6" w:rsidRDefault="0001551C" w:rsidP="009618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2. </w:t>
            </w:r>
            <w:r w:rsidR="001B2A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ผู้ปกครองบางส่วนต้องทำงานนอกบ้าน ไม่มีเวลาดูแลบุตรหลานในเรื่องการเรียน</w:t>
            </w:r>
          </w:p>
          <w:p w14:paraId="562FD83A" w14:textId="613E4111" w:rsidR="009618F6" w:rsidRDefault="009618F6" w:rsidP="009618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3. </w:t>
            </w:r>
            <w:r w:rsidR="001B2A85" w:rsidRPr="00464C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โรงเรียนขาดแคลนงบประมาณ</w:t>
            </w:r>
            <w:r w:rsidR="001B2A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ในการทำเอกสาร ใบงาน</w:t>
            </w:r>
          </w:p>
          <w:p w14:paraId="604752EB" w14:textId="1BD1F8B0" w:rsidR="0001551C" w:rsidRPr="009618F6" w:rsidRDefault="009618F6" w:rsidP="001B2A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4. </w:t>
            </w:r>
            <w:r w:rsidR="001B2A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ครูส่วนใหญ่ขาดทักษะการใช้สื่อเทคโนโลยีเพื่อผลิตสื่อการสอนออนไลน์ และการใช้งานแอพลิเคชั่นเสริม</w:t>
            </w:r>
          </w:p>
        </w:tc>
        <w:tc>
          <w:tcPr>
            <w:tcW w:w="3402" w:type="dxa"/>
          </w:tcPr>
          <w:p w14:paraId="2B44DCB6" w14:textId="77777777" w:rsidR="00B853C1" w:rsidRDefault="00B853C1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3BEB" w14:paraId="55586C03" w14:textId="77777777" w:rsidTr="002E5293">
        <w:tc>
          <w:tcPr>
            <w:tcW w:w="3799" w:type="dxa"/>
          </w:tcPr>
          <w:p w14:paraId="46D88E90" w14:textId="18514CA0" w:rsidR="004F3BEB" w:rsidRDefault="004F3BEB" w:rsidP="004F3BE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สำนักงานเขตพื้นที่การศึกษาประถมศึกษาพัทลุง เขต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</w:t>
            </w:r>
          </w:p>
        </w:tc>
        <w:tc>
          <w:tcPr>
            <w:tcW w:w="3714" w:type="dxa"/>
          </w:tcPr>
          <w:p w14:paraId="1D1161A4" w14:textId="77777777" w:rsidR="008A7955" w:rsidRPr="002B2867" w:rsidRDefault="008A7955" w:rsidP="008A795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โรงเรียนผ่านการประเมิน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Stop Covid Plus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TSCP+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และดำเนินการตามแนวทางการป้องกัน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D-M-H-T-T-A</w:t>
            </w:r>
          </w:p>
          <w:p w14:paraId="3323E3D0" w14:textId="77777777" w:rsidR="008A7955" w:rsidRDefault="008A7955" w:rsidP="00A95E1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โรงเรียนเริ่มเปิดเรียนตั้งแต่วันที่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มิถุนายน </w:t>
            </w: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2564</w:t>
            </w:r>
            <w:r w:rsidR="00B55412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 </w:t>
            </w:r>
            <w:r w:rsidR="00B554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</w:t>
            </w:r>
            <w:r w:rsidR="00B55412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จัดการเรียนการสอน</w:t>
            </w:r>
          </w:p>
          <w:p w14:paraId="7CE2057F" w14:textId="3C528A78" w:rsidR="00973141" w:rsidRPr="008A7955" w:rsidRDefault="00973141" w:rsidP="00973141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4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รูปแบบ คือ</w:t>
            </w:r>
          </w:p>
        </w:tc>
        <w:tc>
          <w:tcPr>
            <w:tcW w:w="3828" w:type="dxa"/>
          </w:tcPr>
          <w:p w14:paraId="05F9DB84" w14:textId="77777777" w:rsidR="004F3BEB" w:rsidRDefault="004F3BEB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D670C86" w14:textId="77777777" w:rsidR="004F3BEB" w:rsidRDefault="004F3BEB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7955" w14:paraId="3042DCD0" w14:textId="77777777" w:rsidTr="008A7955">
        <w:tc>
          <w:tcPr>
            <w:tcW w:w="3799" w:type="dxa"/>
            <w:vAlign w:val="center"/>
          </w:tcPr>
          <w:p w14:paraId="59C6E4F2" w14:textId="77777777" w:rsidR="008A7955" w:rsidRDefault="008A7955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3714" w:type="dxa"/>
          </w:tcPr>
          <w:p w14:paraId="3E49FDBE" w14:textId="3612A2D2" w:rsidR="008A7955" w:rsidRPr="00E4323D" w:rsidRDefault="00ED45CA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37983618" w14:textId="77777777" w:rsidR="008A7955" w:rsidRDefault="008A7955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656008EA" w14:textId="77777777" w:rsidR="008A7955" w:rsidRDefault="008A7955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8A7955" w14:paraId="1380AC11" w14:textId="77777777" w:rsidTr="008A7955">
        <w:tc>
          <w:tcPr>
            <w:tcW w:w="3799" w:type="dxa"/>
            <w:vAlign w:val="center"/>
          </w:tcPr>
          <w:p w14:paraId="23AF4675" w14:textId="77777777" w:rsidR="008A7955" w:rsidRDefault="008A7955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4" w:type="dxa"/>
          </w:tcPr>
          <w:p w14:paraId="1E330101" w14:textId="77777777" w:rsidR="003A3EB8" w:rsidRDefault="003A3EB8" w:rsidP="003A3E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Site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48BA0E89" w14:textId="76352C7D" w:rsidR="003A3EB8" w:rsidRDefault="003A3EB8" w:rsidP="008A79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Air</w:t>
            </w:r>
          </w:p>
          <w:p w14:paraId="2C0C4491" w14:textId="77777777" w:rsidR="008A7955" w:rsidRDefault="008A7955" w:rsidP="008A79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62EC40F" w14:textId="6DAF29A4" w:rsidR="008A7955" w:rsidRPr="008A7955" w:rsidRDefault="008A7955" w:rsidP="008A7955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</w:tc>
        <w:tc>
          <w:tcPr>
            <w:tcW w:w="3828" w:type="dxa"/>
            <w:vAlign w:val="center"/>
          </w:tcPr>
          <w:p w14:paraId="1B2426DA" w14:textId="77777777" w:rsidR="008A7955" w:rsidRDefault="008A7955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center"/>
          </w:tcPr>
          <w:p w14:paraId="54F343E6" w14:textId="77777777" w:rsidR="008A7955" w:rsidRDefault="008A7955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A7955" w14:paraId="12D23690" w14:textId="77777777" w:rsidTr="008A7955">
        <w:tc>
          <w:tcPr>
            <w:tcW w:w="3799" w:type="dxa"/>
          </w:tcPr>
          <w:p w14:paraId="6296EDD0" w14:textId="77777777" w:rsidR="008A7955" w:rsidRPr="004F3BEB" w:rsidRDefault="008A7955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สำนักงานอาชีวศึกษาจังหวัดพัทลุง</w:t>
            </w:r>
          </w:p>
        </w:tc>
        <w:tc>
          <w:tcPr>
            <w:tcW w:w="3714" w:type="dxa"/>
          </w:tcPr>
          <w:p w14:paraId="111E3C13" w14:textId="77777777" w:rsidR="00785D23" w:rsidRDefault="00B55412" w:rsidP="00B5541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โรงเรียนเริ่มเปิดเรียนตั้งแต่วันที่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มิถุนายน </w:t>
            </w: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2564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ครบทุกโรง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7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โรง คิดเป็น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ร้อยละ </w:t>
            </w: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100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 xml:space="preserve">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จัดการเรียนการสอน </w:t>
            </w:r>
          </w:p>
          <w:p w14:paraId="52011CC9" w14:textId="4FF35754" w:rsidR="008A7955" w:rsidRDefault="00B55412" w:rsidP="00B554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รูปแบบ คือ</w:t>
            </w:r>
          </w:p>
          <w:p w14:paraId="39793814" w14:textId="77777777" w:rsidR="00B55412" w:rsidRDefault="00B55412" w:rsidP="00B554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Site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A691B4C" w14:textId="632D6265" w:rsidR="00B55412" w:rsidRDefault="00B55412" w:rsidP="00B554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gramStart"/>
            <w:r w:rsidR="00785D23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 w:rsidR="00785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Line</w:t>
            </w:r>
            <w:proofErr w:type="gramEnd"/>
          </w:p>
          <w:p w14:paraId="532E2272" w14:textId="0B3ED0C2" w:rsidR="00B55412" w:rsidRDefault="00B55412" w:rsidP="00785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</w:tc>
        <w:tc>
          <w:tcPr>
            <w:tcW w:w="3828" w:type="dxa"/>
          </w:tcPr>
          <w:p w14:paraId="2BEC601C" w14:textId="77777777" w:rsidR="008A7955" w:rsidRDefault="008A7955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62FCCD8" w14:textId="77777777" w:rsidR="008A7955" w:rsidRDefault="008A7955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7955" w14:paraId="561A4449" w14:textId="77777777" w:rsidTr="008A7955">
        <w:tc>
          <w:tcPr>
            <w:tcW w:w="3799" w:type="dxa"/>
          </w:tcPr>
          <w:p w14:paraId="2583FFB7" w14:textId="77777777" w:rsidR="008A7955" w:rsidRPr="005B00BC" w:rsidRDefault="008A7955" w:rsidP="00BD74EC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สำนักงานศึกษาธิการจังหวัดพัทลุง</w:t>
            </w:r>
          </w:p>
        </w:tc>
        <w:tc>
          <w:tcPr>
            <w:tcW w:w="3714" w:type="dxa"/>
          </w:tcPr>
          <w:p w14:paraId="5E04F6E7" w14:textId="596FB4BE" w:rsidR="003A3EB8" w:rsidRPr="00586849" w:rsidRDefault="00785D23" w:rsidP="003A3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684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86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โรงเรียนทุกสังกัดในพื้นที่ </w:t>
            </w:r>
            <w:r w:rsidR="00586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ผ่านการประเมิน</w:t>
            </w:r>
            <w:r w:rsidR="0058684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 w:rsidR="00586849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Stop Covid Plus </w:t>
            </w:r>
            <w:r w:rsidR="00586849"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="00586849" w:rsidRPr="0058684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TSCP+</w:t>
            </w:r>
            <w:r w:rsidR="00586849"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 และ</w:t>
            </w:r>
            <w:r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เริ่มเปิดเรียนตั้งแต่วันที่ </w:t>
            </w:r>
            <w:r w:rsidRPr="00586849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1-</w:t>
            </w:r>
            <w:r w:rsidRPr="0058684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14</w:t>
            </w:r>
            <w:r w:rsidRPr="005868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มิถุนายน </w:t>
            </w:r>
            <w:r w:rsidRPr="00586849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2564</w:t>
            </w:r>
            <w:r w:rsidRPr="00586849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</w:t>
            </w:r>
            <w:r w:rsidR="003A3EB8"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โดยจัดการเรียนการสอน </w:t>
            </w:r>
            <w:r w:rsidR="003A3EB8" w:rsidRPr="0058684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</w:t>
            </w:r>
            <w:r w:rsidR="003A3EB8"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รูปแบบ เรียงลำดับจากมากไปน้อย คือ</w:t>
            </w:r>
          </w:p>
          <w:p w14:paraId="7F80DFCB" w14:textId="77777777" w:rsidR="003A3EB8" w:rsidRPr="00586849" w:rsidRDefault="003A3EB8" w:rsidP="003A3E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Site </w:t>
            </w:r>
          </w:p>
          <w:p w14:paraId="7B88F38E" w14:textId="3F13982E" w:rsidR="003A3EB8" w:rsidRPr="00586849" w:rsidRDefault="003A3EB8" w:rsidP="003A3E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Hand </w:t>
            </w:r>
          </w:p>
          <w:p w14:paraId="0E1673D2" w14:textId="1BA321E3" w:rsidR="003A3EB8" w:rsidRPr="00586849" w:rsidRDefault="003A3EB8" w:rsidP="003A3EB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Blended Learning </w:t>
            </w:r>
          </w:p>
          <w:p w14:paraId="4596E813" w14:textId="77777777" w:rsidR="008A7955" w:rsidRDefault="003A3EB8" w:rsidP="00A95E1A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gramStart"/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Line</w:t>
            </w:r>
            <w:proofErr w:type="gramEnd"/>
          </w:p>
          <w:p w14:paraId="53F5DB4F" w14:textId="02F14FC8" w:rsidR="00973141" w:rsidRPr="00785D23" w:rsidRDefault="00973141" w:rsidP="00973141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>5</w:t>
            </w:r>
            <w:r w:rsidRPr="005868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)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Air</w:t>
            </w:r>
          </w:p>
        </w:tc>
        <w:tc>
          <w:tcPr>
            <w:tcW w:w="3828" w:type="dxa"/>
          </w:tcPr>
          <w:p w14:paraId="19EB38A6" w14:textId="77777777" w:rsidR="008A7955" w:rsidRDefault="008A7955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FE8EEB3" w14:textId="77777777" w:rsidR="008A7955" w:rsidRDefault="008A7955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6849" w14:paraId="0891979B" w14:textId="77777777" w:rsidTr="00BD74EC">
        <w:tc>
          <w:tcPr>
            <w:tcW w:w="3799" w:type="dxa"/>
            <w:vAlign w:val="center"/>
          </w:tcPr>
          <w:p w14:paraId="70D9C31F" w14:textId="77777777" w:rsidR="00586849" w:rsidRDefault="00586849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3714" w:type="dxa"/>
          </w:tcPr>
          <w:p w14:paraId="6D1F66F5" w14:textId="77777777" w:rsidR="00586849" w:rsidRPr="00E4323D" w:rsidRDefault="00586849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68BDB804" w14:textId="77777777" w:rsidR="00586849" w:rsidRDefault="00586849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51496AC3" w14:textId="77777777" w:rsidR="00586849" w:rsidRDefault="00586849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86849" w14:paraId="14930237" w14:textId="77777777" w:rsidTr="00BD74EC">
        <w:tc>
          <w:tcPr>
            <w:tcW w:w="3799" w:type="dxa"/>
            <w:vAlign w:val="center"/>
          </w:tcPr>
          <w:p w14:paraId="5471C3D7" w14:textId="77777777" w:rsidR="00586849" w:rsidRDefault="00586849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14" w:type="dxa"/>
          </w:tcPr>
          <w:p w14:paraId="2853AA2E" w14:textId="20E5D33A" w:rsidR="00A95E1A" w:rsidRDefault="00A95E1A" w:rsidP="00A95E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  <w:r w:rsidRPr="005868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)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Demand</w:t>
            </w:r>
          </w:p>
          <w:p w14:paraId="2D7140F1" w14:textId="7B47160D" w:rsidR="00586849" w:rsidRDefault="00586849" w:rsidP="005868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โรงเรียนในสังกัดสำนักงานเขตพื้นที่การศึกษาประถมศึกษา (สพป.) สำนักงานคณะกรรมการการอาขีวศึกษา (สอศ.) สำนักบริหารงานการศึกษาพิเศษ (สศศ.) และสำนักงานคณะกรรมการส่งเสริมการศึกษาเอกชน (สช,) ใช้รูปแบบการจัดการเรียนการสอนแบบ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Site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มากที่สุด</w:t>
            </w:r>
          </w:p>
          <w:p w14:paraId="5320FD4D" w14:textId="0867BDA8" w:rsidR="00586849" w:rsidRDefault="00586849" w:rsidP="0058684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โรงเรียนในสังกัดสำนักงานเขตพื้นที่การศึกษามัธยมศึกษา (สพม.) ใช้รูปแบบการจัดการเรียนการสอนแบบ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Line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มากที่สุด</w:t>
            </w:r>
          </w:p>
          <w:p w14:paraId="792A9397" w14:textId="63E4926D" w:rsidR="00586849" w:rsidRPr="00586849" w:rsidRDefault="00586849" w:rsidP="00714197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4.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 xml:space="preserve">กศน.พัทลุง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ใช้รูปแบบการจัดการเรียนการสอนแบบ </w:t>
            </w:r>
            <w:r w:rsidR="007141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3 </w:t>
            </w:r>
            <w:r w:rsidR="007141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รูปแบบ คือ </w:t>
            </w:r>
            <w:r w:rsidR="00714197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 w:rsidR="00714197"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Site</w:t>
            </w:r>
            <w:r w:rsidR="007141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>,</w:t>
            </w:r>
            <w:r w:rsidR="007141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proofErr w:type="gramStart"/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Line</w:t>
            </w:r>
            <w:proofErr w:type="gramEnd"/>
            <w:r w:rsidR="007141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และ </w:t>
            </w:r>
            <w:r w:rsidR="00714197"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</w:p>
        </w:tc>
        <w:tc>
          <w:tcPr>
            <w:tcW w:w="3828" w:type="dxa"/>
            <w:vAlign w:val="center"/>
          </w:tcPr>
          <w:p w14:paraId="716CF313" w14:textId="77777777" w:rsidR="00586849" w:rsidRDefault="00586849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center"/>
          </w:tcPr>
          <w:p w14:paraId="7BB61D67" w14:textId="77777777" w:rsidR="00586849" w:rsidRDefault="00586849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5B9383CB" w14:textId="77777777" w:rsidR="00586849" w:rsidRDefault="00586849" w:rsidP="00B853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8A8F6C6" w14:textId="7E8E4EB8" w:rsidR="00F972C9" w:rsidRDefault="00714197" w:rsidP="00973141">
      <w:pPr>
        <w:rPr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 w:type="page"/>
      </w:r>
      <w:r w:rsidR="00A90A6E" w:rsidRPr="00A90A6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จังหวัด</w:t>
      </w:r>
      <w:r w:rsidR="00E4323D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นครศรีธรรมราช</w:t>
      </w:r>
      <w:r w:rsidR="00F972C9" w:rsidRPr="00A90A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3828"/>
        <w:gridCol w:w="3685"/>
        <w:gridCol w:w="3828"/>
        <w:gridCol w:w="3402"/>
      </w:tblGrid>
      <w:tr w:rsidR="008455F8" w14:paraId="32AE958B" w14:textId="77777777" w:rsidTr="002E5293">
        <w:tc>
          <w:tcPr>
            <w:tcW w:w="3828" w:type="dxa"/>
            <w:vAlign w:val="center"/>
          </w:tcPr>
          <w:p w14:paraId="7D21C92F" w14:textId="77777777" w:rsidR="008455F8" w:rsidRDefault="008455F8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685" w:type="dxa"/>
          </w:tcPr>
          <w:p w14:paraId="14301500" w14:textId="22D4F3B1" w:rsidR="008455F8" w:rsidRPr="00E4323D" w:rsidRDefault="00ED45CA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13A25D78" w14:textId="77777777" w:rsidR="008455F8" w:rsidRDefault="008455F8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56E88E79" w14:textId="77777777" w:rsidR="008455F8" w:rsidRDefault="008455F8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22E5C" w14:paraId="18B35536" w14:textId="77777777" w:rsidTr="002E5293">
        <w:tc>
          <w:tcPr>
            <w:tcW w:w="3828" w:type="dxa"/>
          </w:tcPr>
          <w:p w14:paraId="45689100" w14:textId="77777777" w:rsidR="00D22E5C" w:rsidRDefault="00D22E5C" w:rsidP="008455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32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สำนักงานเขตพื้นที่การศึกษาประถมศึกษานครศรีธรรมราช เขต 1</w:t>
            </w:r>
          </w:p>
          <w:p w14:paraId="578F7B00" w14:textId="77777777" w:rsidR="00D22E5C" w:rsidRDefault="00D22E5C" w:rsidP="008455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F23A13" w14:textId="77777777" w:rsidR="00D22E5C" w:rsidRDefault="00D22E5C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E92B32C" w14:textId="32762BB8" w:rsidR="00D22E5C" w:rsidRPr="002E5293" w:rsidRDefault="00D22E5C" w:rsidP="00464C8A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E52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การจัดการเรียนการสอนมี </w:t>
            </w:r>
            <w:r w:rsidR="005B00BC" w:rsidRPr="002E5293">
              <w:rPr>
                <w:rFonts w:ascii="TH SarabunIT๙" w:hAnsi="TH SarabunIT๙" w:cs="TH SarabunIT๙"/>
                <w:spacing w:val="-8"/>
                <w:sz w:val="32"/>
                <w:szCs w:val="32"/>
                <w:lang w:val="en-GB"/>
              </w:rPr>
              <w:t>5</w:t>
            </w:r>
            <w:r w:rsidRPr="002E52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รูปแบบ คือ</w:t>
            </w:r>
          </w:p>
          <w:p w14:paraId="048CB4D4" w14:textId="77777777" w:rsidR="002E5293" w:rsidRDefault="00D22E5C" w:rsidP="00464C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Air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3CBA71F8" w14:textId="2501D154" w:rsidR="00D22E5C" w:rsidRDefault="00D22E5C" w:rsidP="00464C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gramStart"/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Line</w:t>
            </w:r>
            <w:proofErr w:type="gramEnd"/>
          </w:p>
          <w:p w14:paraId="57B300BF" w14:textId="77777777" w:rsidR="00D22E5C" w:rsidRDefault="00D22E5C" w:rsidP="00464C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shd w:val="clear" w:color="auto" w:fill="FFFFFF"/>
              </w:rPr>
              <w:t>On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0A78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shd w:val="clear" w:color="auto" w:fill="FFFFFF"/>
              </w:rPr>
              <w:t>demand</w:t>
            </w:r>
          </w:p>
          <w:p w14:paraId="1B813606" w14:textId="1ADBA85E" w:rsidR="005B00BC" w:rsidRDefault="00D22E5C" w:rsidP="00464C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B00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  <w:p w14:paraId="51AADD18" w14:textId="3620AC98" w:rsidR="00D22E5C" w:rsidRDefault="005B00BC" w:rsidP="002E5293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) </w:t>
            </w:r>
            <w:r w:rsidR="00D22E5C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  <w:r w:rsidR="00D22E5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D22E5C" w:rsidRPr="00080A78">
              <w:rPr>
                <w:rFonts w:ascii="TH SarabunIT๙" w:hAnsi="TH SarabunIT๙" w:cs="TH SarabunIT๙"/>
                <w:sz w:val="32"/>
                <w:szCs w:val="32"/>
                <w:cs/>
              </w:rPr>
              <w:t>ซึ่ง</w:t>
            </w:r>
            <w:r w:rsidR="002E52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D22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รูปแบบที่โรงเรียน</w:t>
            </w:r>
            <w:r w:rsidR="002E529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22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ใช้มากที่สุด</w:t>
            </w:r>
          </w:p>
        </w:tc>
        <w:tc>
          <w:tcPr>
            <w:tcW w:w="3828" w:type="dxa"/>
            <w:vMerge w:val="restart"/>
          </w:tcPr>
          <w:p w14:paraId="3DEE9D81" w14:textId="47D36F45" w:rsidR="00D22E5C" w:rsidRDefault="00D22E5C" w:rsidP="00454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ผู้ปกครองไม่มีความรู้ ไม่สามารถสอน</w:t>
            </w:r>
            <w:r w:rsidR="001B2A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หรือให้ความรู้แก่บุตรหลาน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061D3B9A" w14:textId="21BD00B0" w:rsidR="00D22E5C" w:rsidRDefault="00D22E5C" w:rsidP="00454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ผู้ปกครองต้องทำงานนอกบ้าน ไม่มีเวลาเอาใจใส่การเรียนของบุตรหลานได้อย่างเต็มที่</w:t>
            </w:r>
          </w:p>
          <w:p w14:paraId="7FB52615" w14:textId="77777777" w:rsidR="00D22E5C" w:rsidRDefault="00D22E5C" w:rsidP="00454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ขาดแคลนอุปกรณ์เทคโนโลยี ไม่มีความพร้อมเรื่องสัญญาณอินเตอร์เน็ต</w:t>
            </w:r>
          </w:p>
          <w:p w14:paraId="6382F46E" w14:textId="3349861A" w:rsidR="00D22E5C" w:rsidRDefault="00D22E5C" w:rsidP="00454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C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 นักเรียนขาดความกระตือรือร้น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เอาใจใส่</w:t>
            </w:r>
            <w:r w:rsidR="001B2A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เกิดความไม่เข้าใจ ทำให้เรียนไม่ทัน</w:t>
            </w:r>
          </w:p>
          <w:p w14:paraId="31E80318" w14:textId="77777777" w:rsidR="00D22E5C" w:rsidRDefault="00D22E5C" w:rsidP="00454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4C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 โรงเรียนขาดแคลนงบประมาณ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ในการทำเอกสาร ใบความรู้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CC524D" w14:textId="7C35F2FC" w:rsidR="00773D41" w:rsidRDefault="00773D41" w:rsidP="00454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บางครอบครัวมีอุปกรณ์เทคโนโลยีสำหรับใช้เรียนออนไลน์ไม่เพียงพอกับจำนวนบุตรหลาน</w:t>
            </w:r>
          </w:p>
          <w:p w14:paraId="3CB7B697" w14:textId="42A0FE31" w:rsidR="00773D41" w:rsidRPr="00773D41" w:rsidRDefault="00773D41" w:rsidP="00454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สถานที่เรียนไม่เหมาะสม ไม่เอื้อต่อการเรียนรู้</w:t>
            </w:r>
          </w:p>
          <w:p w14:paraId="22F0B4AB" w14:textId="77777777" w:rsidR="00D22E5C" w:rsidRPr="00454149" w:rsidRDefault="00D22E5C" w:rsidP="00454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2AAC0DB" w14:textId="7B49FC51" w:rsidR="00D22E5C" w:rsidRDefault="00D22E5C" w:rsidP="00454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ให้ความช่วยเหลือเรื่องอุปกรณ์เทคโนโลยี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สัญญาณอินเตอร์เน็ต</w:t>
            </w:r>
          </w:p>
          <w:p w14:paraId="76E3A5DF" w14:textId="77777777" w:rsidR="00D22E5C" w:rsidRDefault="00D22E5C" w:rsidP="00454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จัดสรรงบประมาณด้านการจัดทำเอกสาร</w:t>
            </w:r>
          </w:p>
          <w:p w14:paraId="074FBA86" w14:textId="392FE2ED" w:rsidR="00D22E5C" w:rsidRPr="007D1570" w:rsidRDefault="007D1570" w:rsidP="007D15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1570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จัดการศึกษาโดยครอบครัวในรูปแบบ “บ้านเรียน” ภายใต้กลยุทธ์ บ้านสร้าง โรงเรียนสนับสนุน เขตพื้นที่ส่งเสริม ช่วยสร้างความสัมพันธ์ระหว่างโรงเรียนและผู้ปกครองมากขึ้น</w:t>
            </w:r>
          </w:p>
        </w:tc>
      </w:tr>
      <w:tr w:rsidR="00D22E5C" w14:paraId="57F41EA7" w14:textId="77777777" w:rsidTr="002E5293">
        <w:tc>
          <w:tcPr>
            <w:tcW w:w="3828" w:type="dxa"/>
          </w:tcPr>
          <w:p w14:paraId="1A8D24BF" w14:textId="729436AB" w:rsidR="00D22E5C" w:rsidRPr="00E4323D" w:rsidRDefault="00D22E5C" w:rsidP="008455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สำนักงานเขตพื้นที่การศึกษาประถมศึกษานครศรีธรรมราช เขต 2</w:t>
            </w:r>
          </w:p>
        </w:tc>
        <w:tc>
          <w:tcPr>
            <w:tcW w:w="3685" w:type="dxa"/>
          </w:tcPr>
          <w:p w14:paraId="3892F854" w14:textId="475FB8CD" w:rsidR="00D22E5C" w:rsidRPr="00B7182C" w:rsidRDefault="00D22E5C" w:rsidP="00454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โรงเรียนผ่านการประเมิน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 w:rsidR="002E52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</w:t>
            </w:r>
            <w:r w:rsidR="002E5293"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Stop Covid 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Plus 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TSCP+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 และดำเนินการ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ตาม</w:t>
            </w:r>
            <w:r w:rsidR="00B7182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B7182C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6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มาตรการหลัก (</w:t>
            </w: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DMHT-RC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 w:rsidR="00B71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B7182C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 6 </w:t>
            </w:r>
            <w:r w:rsidR="00B7182C"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</w:t>
            </w:r>
            <w:r w:rsidR="00B7182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เสริม (</w:t>
            </w:r>
            <w:r w:rsidR="00B7182C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SSET-</w:t>
            </w:r>
            <w:r w:rsidR="00B7182C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CQ</w:t>
            </w:r>
            <w:r w:rsidR="00B71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538E165" w14:textId="77777777" w:rsidR="00D22E5C" w:rsidRPr="002E5293" w:rsidRDefault="00D22E5C" w:rsidP="00464C8A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E52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2. การจัดการเรียนการสอน มี 5 รูปแบบ คือ </w:t>
            </w:r>
          </w:p>
          <w:p w14:paraId="2F4DE597" w14:textId="71279B46" w:rsidR="008A7955" w:rsidRPr="00ED45CA" w:rsidRDefault="00D22E5C" w:rsidP="00464C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shd w:val="clear" w:color="auto" w:fill="FFFFFF"/>
              </w:rPr>
              <w:t>On Site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="00ED45C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(รร.ขนาดเล็ก ไม่เกิน </w:t>
            </w:r>
            <w:r w:rsidR="00ED45C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en-GB"/>
              </w:rPr>
              <w:t xml:space="preserve">60 </w:t>
            </w:r>
            <w:r w:rsidR="00ED45C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>คน)</w:t>
            </w:r>
          </w:p>
          <w:p w14:paraId="3E6E96A3" w14:textId="5A6DA03B" w:rsidR="00D22E5C" w:rsidRDefault="00D22E5C" w:rsidP="00464C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Air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1C852B7" w14:textId="77777777" w:rsidR="002E5293" w:rsidRDefault="00D22E5C" w:rsidP="00464C8A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464C8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3</w:t>
            </w:r>
            <w:r w:rsidRPr="00464C8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) </w:t>
            </w:r>
            <w:proofErr w:type="gramStart"/>
            <w:r w:rsidRPr="00464C8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shd w:val="clear" w:color="auto" w:fill="FFFFFF"/>
              </w:rPr>
              <w:t>On Line</w:t>
            </w:r>
            <w:proofErr w:type="gramEnd"/>
            <w:r w:rsidRPr="00464C8A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3BE84BD9" w14:textId="77777777" w:rsidR="002E5293" w:rsidRDefault="00D22E5C" w:rsidP="00464C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4C8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4</w:t>
            </w:r>
            <w:r w:rsidRPr="00464C8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) </w:t>
            </w:r>
            <w:r w:rsidRPr="00464C8A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pacing w:val="-10"/>
                <w:sz w:val="32"/>
                <w:szCs w:val="32"/>
                <w:shd w:val="clear" w:color="auto" w:fill="FFFFFF"/>
              </w:rPr>
              <w:t>On</w:t>
            </w:r>
            <w:r w:rsidRPr="00464C8A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464C8A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pacing w:val="-10"/>
                <w:sz w:val="32"/>
                <w:szCs w:val="32"/>
                <w:shd w:val="clear" w:color="auto" w:fill="FFFFFF"/>
              </w:rPr>
              <w:t>demand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5A1F648" w14:textId="77777777" w:rsidR="00D22E5C" w:rsidRDefault="00D22E5C" w:rsidP="00973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  <w:r w:rsidRPr="00080A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52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รูปแบบที่ใช้มากที่สุด</w:t>
            </w:r>
          </w:p>
          <w:p w14:paraId="33C77001" w14:textId="72EF6614" w:rsidR="00973141" w:rsidRDefault="00973141" w:rsidP="00973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8" w:type="dxa"/>
            <w:vMerge/>
          </w:tcPr>
          <w:p w14:paraId="0520AE2F" w14:textId="77777777" w:rsidR="00D22E5C" w:rsidRPr="00454149" w:rsidRDefault="00D22E5C" w:rsidP="00454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C46890F" w14:textId="77777777" w:rsidR="00D22E5C" w:rsidRDefault="00D22E5C" w:rsidP="00D52A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ควรจัดทำและพัฒนาแบบเรียนสำเร็จรูป</w:t>
            </w:r>
            <w:r w:rsidR="00D52A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เพื่อความสะดวกและเข้าถึงได้ง่ายสำหรับนักเรียน ผู้ปกครอง และเป็นการแก้ปัญหาระยะยาวในสถานการณ์ปัจจุบัน</w:t>
            </w:r>
          </w:p>
          <w:p w14:paraId="51C6F00E" w14:textId="483CE93B" w:rsidR="00773D41" w:rsidRPr="00773D41" w:rsidRDefault="00773D41" w:rsidP="00773D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โรงเรียนต้องให้ข้อมูล คำแนะนำเกี่ยวกับการจัดการเรียนการสอนแก่ผู้ปกครองอย่างต่อเนื่อง</w:t>
            </w:r>
          </w:p>
        </w:tc>
      </w:tr>
      <w:tr w:rsidR="00ED45CA" w14:paraId="73CF2832" w14:textId="77777777" w:rsidTr="00ED45CA">
        <w:tc>
          <w:tcPr>
            <w:tcW w:w="3828" w:type="dxa"/>
            <w:vAlign w:val="center"/>
          </w:tcPr>
          <w:p w14:paraId="7EF9CA5F" w14:textId="77777777" w:rsidR="00ED45CA" w:rsidRDefault="00ED45C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3685" w:type="dxa"/>
          </w:tcPr>
          <w:p w14:paraId="4FD58FA7" w14:textId="77777777" w:rsidR="00ED45CA" w:rsidRPr="00E4323D" w:rsidRDefault="00ED45CA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4EF4DE4C" w14:textId="77777777" w:rsidR="00ED45CA" w:rsidRDefault="00ED45C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2300E147" w14:textId="77777777" w:rsidR="00ED45CA" w:rsidRDefault="00ED45C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ED45CA" w14:paraId="228E3065" w14:textId="77777777" w:rsidTr="00ED45CA">
        <w:tc>
          <w:tcPr>
            <w:tcW w:w="3828" w:type="dxa"/>
          </w:tcPr>
          <w:p w14:paraId="0F807F99" w14:textId="77777777" w:rsidR="00ED45CA" w:rsidRDefault="00ED45CA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สำนักงานศึกษาธิการจังหวัดนครศรีธรรมราช</w:t>
            </w:r>
          </w:p>
        </w:tc>
        <w:tc>
          <w:tcPr>
            <w:tcW w:w="3685" w:type="dxa"/>
          </w:tcPr>
          <w:p w14:paraId="4FABC2DC" w14:textId="142529A4" w:rsidR="00ED45CA" w:rsidRDefault="00ED45CA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1. </w:t>
            </w:r>
            <w:r w:rsidR="007A5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โรงเรียนทุกสังกัดในพื้นที่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จัดการเรียนการสอน </w:t>
            </w:r>
            <w:r w:rsidR="007A5CC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รูปแบบ คือ</w:t>
            </w:r>
          </w:p>
          <w:p w14:paraId="0B5F4732" w14:textId="09443B76" w:rsidR="00ED45CA" w:rsidRDefault="00ED45CA" w:rsidP="00BD74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="007A5CC4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 w:rsidR="007A5C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Line</w:t>
            </w:r>
          </w:p>
          <w:p w14:paraId="613AF166" w14:textId="249C51C9" w:rsidR="00ED45CA" w:rsidRDefault="00ED45CA" w:rsidP="00BD74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7A5CC4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Air </w:t>
            </w:r>
          </w:p>
          <w:p w14:paraId="2D4BC4A6" w14:textId="0E3991C9" w:rsidR="00ED45CA" w:rsidRDefault="00ED45CA" w:rsidP="00BD74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="007A5C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Demand </w:t>
            </w:r>
          </w:p>
          <w:p w14:paraId="4EC3F20A" w14:textId="1BFA4771" w:rsidR="00ED45CA" w:rsidRDefault="00ED45CA" w:rsidP="00BD74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="007A5CC4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</w:p>
          <w:p w14:paraId="30B23F1C" w14:textId="0F756307" w:rsidR="00ED45CA" w:rsidRDefault="00ED45CA" w:rsidP="007A5C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) </w:t>
            </w:r>
            <w:r w:rsidR="007A5C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  <w:p w14:paraId="5A331F82" w14:textId="77777777" w:rsidR="007A5CC4" w:rsidRDefault="007A5CC4" w:rsidP="007A5C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โรงเรียนในสังกัดสำนักงานเขตพื้นที่การศึกษาประถมศึกษา (สพป.) สำนักบริหารงานการศึกษาพิเศษ (สศศ.) และสำนักงานคณะกรรมการส่งเสริมการศึกษาเอกชน (สช,) ใช้รูปแบบการจัดการเรียนการสอนแบบ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มากที่สุด</w:t>
            </w:r>
          </w:p>
          <w:p w14:paraId="21645B3E" w14:textId="1C8BA229" w:rsidR="007A5CC4" w:rsidRPr="007A5CC4" w:rsidRDefault="007A5CC4" w:rsidP="007A5C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โรงเรียนในสังกัดสำนักงานเขตพื้นที่การศึกษามัธยมศึกษา (สพม.) สำนักงานคณะกรรมการ</w:t>
            </w:r>
            <w:r w:rsidR="00451F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</w:t>
            </w:r>
            <w:r w:rsidR="000E5F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อาชี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วศึกษา (</w:t>
            </w:r>
            <w:r w:rsidR="00451F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สอศ.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)</w:t>
            </w:r>
            <w:r w:rsidR="00451F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และสำนักงานส่งเสริมการศึกษานอกระบบและการศึกษาตามอัธยาศัย (กศน.)ใช้รูปแบบการจัดการเรียนการสอนแบบ </w:t>
            </w:r>
            <w:r w:rsidR="00451F12"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 w:rsidR="00451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Line</w:t>
            </w:r>
            <w:r w:rsidR="00451F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มากที่สุด</w:t>
            </w:r>
          </w:p>
        </w:tc>
        <w:tc>
          <w:tcPr>
            <w:tcW w:w="3828" w:type="dxa"/>
          </w:tcPr>
          <w:p w14:paraId="220D14DE" w14:textId="77777777" w:rsidR="00ED45CA" w:rsidRDefault="00ED45CA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AE65D17" w14:textId="77777777" w:rsidR="00ED45CA" w:rsidRDefault="00ED45CA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71A287A" w14:textId="764CB1FD" w:rsidR="00ED45CA" w:rsidRPr="00ED45CA" w:rsidRDefault="00ED45CA" w:rsidP="00C9378A">
      <w:pPr>
        <w:spacing w:after="0" w:line="240" w:lineRule="auto"/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</w:pPr>
    </w:p>
    <w:p w14:paraId="6F41B41B" w14:textId="77777777" w:rsidR="00973141" w:rsidRDefault="001B2A85" w:rsidP="00973141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1B2A8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หมายเหตุ</w:t>
      </w:r>
      <w:r w:rsidRPr="001B2A85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1B2A8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ศบค.</w:t>
      </w:r>
      <w:r w:rsidRPr="001B2A85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C9378A" w:rsidRPr="001B2A85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จังหวัดนครศรีธรรมราช กำหนดเปิด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ประจำปีการศึกษา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2564 </w:t>
      </w:r>
      <w:r w:rsidR="009770BB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(รูปแบบ </w:t>
      </w:r>
      <w:r w:rsidR="009770BB" w:rsidRPr="00080A7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</w:rPr>
        <w:t>On Site</w:t>
      </w:r>
      <w:r w:rsidR="009770BB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)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ในวันที่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12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กรกฏาคม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</w:p>
    <w:p w14:paraId="3539AFBA" w14:textId="46A7648C" w:rsidR="00714197" w:rsidRDefault="00714197" w:rsidP="00973141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จังหวัดสุราษฎร์ธานี</w:t>
      </w:r>
    </w:p>
    <w:p w14:paraId="011732A3" w14:textId="77777777" w:rsidR="00714197" w:rsidRPr="00B853C1" w:rsidRDefault="00714197" w:rsidP="0071419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3799"/>
        <w:gridCol w:w="3714"/>
        <w:gridCol w:w="3828"/>
        <w:gridCol w:w="3402"/>
      </w:tblGrid>
      <w:tr w:rsidR="00714197" w14:paraId="0FA10374" w14:textId="77777777" w:rsidTr="00BD74EC">
        <w:tc>
          <w:tcPr>
            <w:tcW w:w="3799" w:type="dxa"/>
            <w:vAlign w:val="center"/>
          </w:tcPr>
          <w:p w14:paraId="71FE564D" w14:textId="77777777" w:rsidR="00714197" w:rsidRDefault="00714197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714" w:type="dxa"/>
          </w:tcPr>
          <w:p w14:paraId="4541C5EE" w14:textId="77777777" w:rsidR="00714197" w:rsidRPr="00E4323D" w:rsidRDefault="00714197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07530784" w14:textId="77777777" w:rsidR="00714197" w:rsidRDefault="00714197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17541471" w14:textId="77777777" w:rsidR="00714197" w:rsidRDefault="00714197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714197" w14:paraId="6C5D8338" w14:textId="77777777" w:rsidTr="00BD74EC">
        <w:tc>
          <w:tcPr>
            <w:tcW w:w="3799" w:type="dxa"/>
          </w:tcPr>
          <w:p w14:paraId="2F0E28CC" w14:textId="7BFC7FA5" w:rsidR="00714197" w:rsidRPr="00B853C1" w:rsidRDefault="00714197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สำนักงานเขตพื้นที่การศึกษาประถมศึกษาสุราษฎร์ธานี เขต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</w:p>
        </w:tc>
        <w:tc>
          <w:tcPr>
            <w:tcW w:w="3714" w:type="dxa"/>
          </w:tcPr>
          <w:p w14:paraId="3EBF254A" w14:textId="7911BE60" w:rsidR="00714197" w:rsidRPr="005B00BC" w:rsidRDefault="00714197" w:rsidP="009770B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9770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ต้นสังกัดสำรวจและประเมินผลความต้องการของผู้ปกครองและนักเรียนเกี่ยวกับรูปแบบการจัดการเรียนการสอน และกำหนดให้ดำเนินการตามรูปแบบที่ต้องการ</w:t>
            </w:r>
          </w:p>
        </w:tc>
        <w:tc>
          <w:tcPr>
            <w:tcW w:w="3828" w:type="dxa"/>
          </w:tcPr>
          <w:p w14:paraId="70C52D27" w14:textId="0359CBE7" w:rsidR="00714197" w:rsidRPr="009618F6" w:rsidRDefault="00714197" w:rsidP="00F12B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7622CCC" w14:textId="77777777" w:rsidR="00714197" w:rsidRDefault="00714197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4197" w14:paraId="580B3C96" w14:textId="77777777" w:rsidTr="00BD74EC">
        <w:tc>
          <w:tcPr>
            <w:tcW w:w="3799" w:type="dxa"/>
          </w:tcPr>
          <w:p w14:paraId="14E8F311" w14:textId="77777777" w:rsidR="00714197" w:rsidRDefault="00714197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สำนักงานเขตพื้นที่การศึกษาประถมศึกษาสุราษฎร์ธานี เขต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</w:t>
            </w:r>
          </w:p>
          <w:p w14:paraId="47C1A0A7" w14:textId="77777777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6A3CF976" w14:textId="77777777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403B190E" w14:textId="77777777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363D0B39" w14:textId="77777777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5EE45B14" w14:textId="77777777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7986F224" w14:textId="77777777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49045427" w14:textId="77777777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323BF453" w14:textId="16753BAE" w:rsidR="000F446A" w:rsidRDefault="000F446A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3714" w:type="dxa"/>
          </w:tcPr>
          <w:p w14:paraId="557A7D65" w14:textId="77777777" w:rsidR="00714197" w:rsidRDefault="009770BB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Stop Covid Plus 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TSCP+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 และดำเนินการ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6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มาตรการหลัก (</w:t>
            </w: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DMHT-RC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 6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เสริม 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SSET-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CQ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980C304" w14:textId="09E7C687" w:rsidR="000E1E73" w:rsidRPr="002E5293" w:rsidRDefault="000E1E73" w:rsidP="000E1E73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การจัดการเรียนการสอนมี 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4</w:t>
            </w:r>
            <w:r w:rsidRPr="002E529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รูปแบบ คือ</w:t>
            </w:r>
          </w:p>
          <w:p w14:paraId="1BC63F5B" w14:textId="52405EAA" w:rsidR="000E1E73" w:rsidRDefault="000E1E73" w:rsidP="000E1E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Line</w:t>
            </w:r>
          </w:p>
          <w:p w14:paraId="1F7943CD" w14:textId="05C58720" w:rsidR="000E1E73" w:rsidRDefault="000E1E73" w:rsidP="000E1E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shd w:val="clear" w:color="auto" w:fill="FFFFFF"/>
              </w:rPr>
              <w:t>On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0A78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shd w:val="clear" w:color="auto" w:fill="FFFFFF"/>
              </w:rPr>
              <w:t>demand</w:t>
            </w:r>
          </w:p>
          <w:p w14:paraId="0A2ADCBA" w14:textId="29F659B2" w:rsidR="000E1E73" w:rsidRDefault="000E1E73" w:rsidP="000E1E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  <w:p w14:paraId="6C5093B4" w14:textId="77777777" w:rsidR="000E1E73" w:rsidRDefault="000E1E73" w:rsidP="00F12BE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80A78">
              <w:rPr>
                <w:rFonts w:ascii="TH SarabunIT๙" w:hAnsi="TH SarabunIT๙" w:cs="TH SarabunIT๙"/>
                <w:sz w:val="32"/>
                <w:szCs w:val="32"/>
                <w:cs/>
              </w:rPr>
              <w:t>ซึ่ง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เป็นรูปแบบที่โรงเรียน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ใช้มากที่สุด</w:t>
            </w:r>
            <w:r w:rsidR="006108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6D717414" w14:textId="5677AA90" w:rsidR="000F446A" w:rsidRDefault="000F446A" w:rsidP="00F12BE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มูลนิธิการศึกษาทางไกลผ่านดาวเทียม ในพระบรมราชูปถัมภ์ได้สนับสนุนใบงาน สำหรับโรงเรียนขนาดเล็กที่มีนักเรียนไม่เกิน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60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  <w:lang w:val="en-GB"/>
              </w:rPr>
              <w:t>คน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24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  <w:lang w:val="en-GB"/>
              </w:rPr>
              <w:t>โรง)</w:t>
            </w:r>
          </w:p>
          <w:p w14:paraId="4118F20A" w14:textId="60E46CFA" w:rsidR="000F446A" w:rsidRPr="00610891" w:rsidRDefault="0035362D" w:rsidP="00F12BE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4.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โรงเรียนที่อยู่ในพื้นที่สีเขียว (อ.ท่าชนะ</w:t>
            </w:r>
          </w:p>
        </w:tc>
        <w:tc>
          <w:tcPr>
            <w:tcW w:w="3828" w:type="dxa"/>
          </w:tcPr>
          <w:p w14:paraId="750A33F5" w14:textId="77777777" w:rsidR="00714197" w:rsidRDefault="00714197" w:rsidP="007141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3402" w:type="dxa"/>
          </w:tcPr>
          <w:p w14:paraId="23784567" w14:textId="77777777" w:rsidR="00714197" w:rsidRDefault="00714197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446A" w14:paraId="36C23930" w14:textId="77777777" w:rsidTr="00BD74EC">
        <w:tc>
          <w:tcPr>
            <w:tcW w:w="3799" w:type="dxa"/>
            <w:vAlign w:val="center"/>
          </w:tcPr>
          <w:p w14:paraId="6A1D4E89" w14:textId="77777777" w:rsidR="000F446A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3714" w:type="dxa"/>
          </w:tcPr>
          <w:p w14:paraId="015AD3B6" w14:textId="77777777" w:rsidR="000F446A" w:rsidRPr="00E4323D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14789CD9" w14:textId="77777777" w:rsidR="000F446A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7225FF5B" w14:textId="77777777" w:rsidR="000F446A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F446A" w14:paraId="5D583368" w14:textId="77777777" w:rsidTr="00610891">
        <w:tc>
          <w:tcPr>
            <w:tcW w:w="3799" w:type="dxa"/>
          </w:tcPr>
          <w:p w14:paraId="2F96DCEA" w14:textId="77777777" w:rsidR="000F446A" w:rsidRDefault="000F446A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4" w:type="dxa"/>
          </w:tcPr>
          <w:p w14:paraId="49A5BE45" w14:textId="1B8BE532" w:rsidR="000F446A" w:rsidRPr="00586849" w:rsidRDefault="000F446A" w:rsidP="00F12B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อ.ไชยา อ.ท่าฉาง อ.พนม และ อ.คีรีรัฐนิคม) มีนักเรียนไม่เกิน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120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  <w:lang w:val="en-GB"/>
              </w:rPr>
              <w:t>คน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Stop Covid Plus 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TSCP+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แล้ว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  <w:lang w:val="en-GB"/>
              </w:rPr>
              <w:t xml:space="preserve">สามารถจัดการเรียนการสอนรูปแบบ </w:t>
            </w: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shd w:val="clear" w:color="auto" w:fill="FFFFFF"/>
              </w:rPr>
              <w:t>On Site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ได้ตั้งแต่วันที่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2564</w:t>
            </w:r>
          </w:p>
        </w:tc>
        <w:tc>
          <w:tcPr>
            <w:tcW w:w="3828" w:type="dxa"/>
          </w:tcPr>
          <w:p w14:paraId="76813EEB" w14:textId="77777777" w:rsidR="000F446A" w:rsidRDefault="000F446A" w:rsidP="00BD74E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3402" w:type="dxa"/>
          </w:tcPr>
          <w:p w14:paraId="5757C61D" w14:textId="77777777" w:rsidR="000F446A" w:rsidRDefault="000F446A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0891" w14:paraId="194529A4" w14:textId="77777777" w:rsidTr="00610891">
        <w:tc>
          <w:tcPr>
            <w:tcW w:w="3799" w:type="dxa"/>
          </w:tcPr>
          <w:p w14:paraId="3DC7ED21" w14:textId="77777777" w:rsidR="00610891" w:rsidRDefault="00610891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สำนักงานเขตพื้นที่การศึกษามัธยมศึกษาสุราษฎร์ธานี ชุมพร</w:t>
            </w:r>
          </w:p>
        </w:tc>
        <w:tc>
          <w:tcPr>
            <w:tcW w:w="3714" w:type="dxa"/>
          </w:tcPr>
          <w:p w14:paraId="3C6899B5" w14:textId="3F35AE9E" w:rsidR="00F12BED" w:rsidRDefault="00F12BED" w:rsidP="00F12BE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8684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86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Stop Covid Plus </w:t>
            </w:r>
            <w:r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Pr="0058684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TSCP+</w:t>
            </w:r>
            <w:r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ครบทุกโรง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66 </w:t>
            </w:r>
            <w:proofErr w:type="gram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โรง  คิดเป็น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ร้อยละ</w:t>
            </w:r>
            <w:proofErr w:type="gramEnd"/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100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 xml:space="preserve">) </w:t>
            </w:r>
          </w:p>
          <w:p w14:paraId="0E370633" w14:textId="0D9563C3" w:rsidR="00F12BED" w:rsidRPr="00586849" w:rsidRDefault="00F12BED" w:rsidP="00F12B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โดยจัดการเรียนการสอน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4</w:t>
            </w:r>
            <w:r w:rsidRPr="0058684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รูปแบบ คือ</w:t>
            </w:r>
          </w:p>
          <w:p w14:paraId="6FF58879" w14:textId="223DAD46" w:rsidR="00F12BED" w:rsidRPr="00586849" w:rsidRDefault="00F12BED" w:rsidP="00F12BE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Line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ซึ่งเป็นรูปแบบที่</w:t>
            </w:r>
            <w:r w:rsidR="00A225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ช้มากที่สุด</w:t>
            </w:r>
          </w:p>
          <w:p w14:paraId="398181C5" w14:textId="77777777" w:rsidR="00F12BED" w:rsidRPr="00586849" w:rsidRDefault="00F12BED" w:rsidP="00F12BE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Hand </w:t>
            </w:r>
          </w:p>
          <w:p w14:paraId="385C2720" w14:textId="60F3F70F" w:rsidR="00F12BED" w:rsidRPr="00586849" w:rsidRDefault="00F12BED" w:rsidP="00F12BE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On Air</w:t>
            </w:r>
          </w:p>
          <w:p w14:paraId="39E0ECEC" w14:textId="7E747077" w:rsidR="00610891" w:rsidRPr="00714197" w:rsidRDefault="00F12BED" w:rsidP="00F12BE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5868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 On Demand</w:t>
            </w:r>
            <w:r w:rsidRPr="005868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3828" w:type="dxa"/>
          </w:tcPr>
          <w:p w14:paraId="04EDDCB9" w14:textId="77777777" w:rsidR="00610891" w:rsidRDefault="00610891" w:rsidP="00BD74E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3402" w:type="dxa"/>
          </w:tcPr>
          <w:p w14:paraId="34396785" w14:textId="77777777" w:rsidR="00610891" w:rsidRDefault="00610891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0891" w14:paraId="167296EC" w14:textId="77777777" w:rsidTr="00610891">
        <w:tc>
          <w:tcPr>
            <w:tcW w:w="3799" w:type="dxa"/>
          </w:tcPr>
          <w:p w14:paraId="0D5B47A2" w14:textId="77777777" w:rsidR="00610891" w:rsidRPr="00714197" w:rsidRDefault="00610891" w:rsidP="00BD74EC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14197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4.</w:t>
            </w:r>
            <w:r w:rsidRPr="0071419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สำนักงานอาชีวศึกษาจังหวัดสุราษฎร์ธานี</w:t>
            </w:r>
          </w:p>
        </w:tc>
        <w:tc>
          <w:tcPr>
            <w:tcW w:w="3714" w:type="dxa"/>
          </w:tcPr>
          <w:p w14:paraId="333A5604" w14:textId="53FF876B" w:rsidR="00A2253F" w:rsidRPr="002B2867" w:rsidRDefault="00A2253F" w:rsidP="00A2253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Stop Covid Plus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TSCP+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และดำเนินการตามแนวทางการป้องกัน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D-M-H-T-T-A</w:t>
            </w:r>
          </w:p>
          <w:p w14:paraId="3635AD67" w14:textId="77777777" w:rsidR="00610891" w:rsidRDefault="00A2253F" w:rsidP="00973141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F446A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Pr="000F44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446A" w:rsidRPr="000F446A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จัดตั้งศูนย์บริหารสถานการณ์โควิด-19</w:t>
            </w:r>
            <w:r w:rsidR="000F446A" w:rsidRPr="000F446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="000F446A" w:rsidRPr="005642C7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ของอาชีวศึกษาจังหวัดสุราษฎร์ธานี</w:t>
            </w:r>
            <w:r w:rsidR="000F446A" w:rsidRPr="000F44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D7B72C" w14:textId="33F3643F" w:rsidR="0035362D" w:rsidRPr="00714197" w:rsidRDefault="0035362D" w:rsidP="00973141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0F446A">
              <w:rPr>
                <w:rFonts w:ascii="TH SarabunIT๙" w:hAnsi="TH SarabunIT๙" w:cs="TH SarabunIT๙"/>
                <w:sz w:val="32"/>
                <w:szCs w:val="32"/>
                <w:cs/>
              </w:rPr>
              <w:t>ศบค.อศจ.สุราษฎร์ธานี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เพื่อรายงาน</w:t>
            </w:r>
          </w:p>
        </w:tc>
        <w:tc>
          <w:tcPr>
            <w:tcW w:w="3828" w:type="dxa"/>
          </w:tcPr>
          <w:p w14:paraId="069D573A" w14:textId="77777777" w:rsidR="00610891" w:rsidRDefault="0027249E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ขาดแคลนงบสนับสนุนจัดซื้ออุปกรณ์ป้องกันให้บุคลากรทางการศึกษา</w:t>
            </w:r>
          </w:p>
          <w:p w14:paraId="6351CA66" w14:textId="77777777" w:rsidR="0027249E" w:rsidRDefault="0027249E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การจัดการเรียนการสอนออนไลน์ไม่เหมาะกับการฝึกปฏิบัติของผู้เรียนสายอาชีวศึกษา</w:t>
            </w:r>
          </w:p>
          <w:p w14:paraId="4B9AB1A1" w14:textId="4DE8D05E" w:rsidR="00A2253F" w:rsidRPr="00A2253F" w:rsidRDefault="00A2253F" w:rsidP="00973141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3. </w:t>
            </w:r>
            <w:r w:rsidRPr="00A2253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ผู้เรียน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มี</w:t>
            </w:r>
            <w:r w:rsidRPr="00A2253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ความพร้อมไม่เท่ากันในการ</w:t>
            </w:r>
          </w:p>
        </w:tc>
        <w:tc>
          <w:tcPr>
            <w:tcW w:w="3402" w:type="dxa"/>
          </w:tcPr>
          <w:p w14:paraId="089D527F" w14:textId="77777777" w:rsidR="00610891" w:rsidRDefault="00610891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446A" w14:paraId="064F5ED0" w14:textId="77777777" w:rsidTr="00BD74EC">
        <w:tc>
          <w:tcPr>
            <w:tcW w:w="3799" w:type="dxa"/>
            <w:vAlign w:val="center"/>
          </w:tcPr>
          <w:p w14:paraId="5FC9F418" w14:textId="77777777" w:rsidR="000F446A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3714" w:type="dxa"/>
          </w:tcPr>
          <w:p w14:paraId="61A6320E" w14:textId="77777777" w:rsidR="000F446A" w:rsidRPr="00E4323D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การจัดการเรียนการสอน</w:t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ในสถานการณ์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แพร่ระบาดของโรคติดเชื้อ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ไวรัสโคโรนา 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2019 (covid-</w:t>
            </w:r>
            <w:r w:rsidRPr="00E4323D">
              <w:rPr>
                <w:rFonts w:ascii="TH SarabunPSK" w:hAnsi="TH SarabunPSK" w:cs="TH SarabunPSK"/>
                <w:spacing w:val="-4"/>
                <w:sz w:val="32"/>
                <w:szCs w:val="32"/>
              </w:rPr>
              <w:t>19</w:t>
            </w:r>
            <w:r w:rsidRPr="00E4323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3FDB2E29" w14:textId="77777777" w:rsidR="000F446A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3402" w:type="dxa"/>
            <w:vAlign w:val="center"/>
          </w:tcPr>
          <w:p w14:paraId="5686A406" w14:textId="77777777" w:rsidR="000F446A" w:rsidRDefault="000F446A" w:rsidP="00BD74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F446A" w14:paraId="106C0C2A" w14:textId="77777777" w:rsidTr="00BD74EC">
        <w:tc>
          <w:tcPr>
            <w:tcW w:w="3799" w:type="dxa"/>
          </w:tcPr>
          <w:p w14:paraId="2DF502DE" w14:textId="77777777" w:rsidR="000F446A" w:rsidRDefault="000F446A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4" w:type="dxa"/>
          </w:tcPr>
          <w:p w14:paraId="31AE8F1C" w14:textId="7149B6B6" w:rsidR="005642C7" w:rsidRPr="000F446A" w:rsidRDefault="00973141" w:rsidP="005642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สถานการณ์ประจำวัน และเผยแพร่ลง</w:t>
            </w:r>
            <w:r w:rsidR="005642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เว็บไซต์ </w:t>
            </w:r>
            <w:r w:rsidR="005642C7" w:rsidRPr="000F446A">
              <w:rPr>
                <w:rFonts w:ascii="TH SarabunIT๙" w:hAnsi="TH SarabunIT๙" w:cs="TH SarabunIT๙"/>
                <w:sz w:val="32"/>
                <w:szCs w:val="32"/>
              </w:rPr>
              <w:t>ww.covic.moe.go.th</w:t>
            </w:r>
          </w:p>
          <w:p w14:paraId="10B4E1B8" w14:textId="77777777" w:rsidR="005642C7" w:rsidRPr="00973141" w:rsidRDefault="005642C7" w:rsidP="005642C7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5362D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3. </w:t>
            </w:r>
            <w:r w:rsidRPr="0035362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โรงเรียนจัดการเรียนการสอน </w:t>
            </w:r>
            <w:r w:rsidRPr="0035362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</w:t>
            </w:r>
            <w:r w:rsidRPr="0035362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รูปแบบ</w:t>
            </w:r>
            <w:r w:rsidRPr="0097314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คือ</w:t>
            </w:r>
          </w:p>
          <w:p w14:paraId="0643FA55" w14:textId="77777777" w:rsidR="005642C7" w:rsidRDefault="005642C7" w:rsidP="005642C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80A78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1)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Line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ซึ่งเป็นรูปแบบที่ใช้มากที่สุด</w:t>
            </w:r>
          </w:p>
          <w:p w14:paraId="2B7BC60F" w14:textId="787FC116" w:rsidR="000F446A" w:rsidRPr="005642C7" w:rsidRDefault="005642C7" w:rsidP="00973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314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2</w:t>
            </w:r>
            <w:r w:rsidRPr="0097314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) </w:t>
            </w:r>
            <w:r w:rsidRPr="0097314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shd w:val="clear" w:color="auto" w:fill="FFFFFF"/>
              </w:rPr>
              <w:t>Blended Learning</w:t>
            </w:r>
            <w:r w:rsidRPr="0097314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973141" w:rsidRPr="0097314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shd w:val="clear" w:color="auto" w:fill="FFFFFF"/>
                <w:cs/>
              </w:rPr>
              <w:t>(</w:t>
            </w:r>
            <w:proofErr w:type="gramStart"/>
            <w:r w:rsidRPr="0097314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shd w:val="clear" w:color="auto" w:fill="FFFFFF"/>
              </w:rPr>
              <w:t>On Line</w:t>
            </w:r>
            <w:proofErr w:type="gramEnd"/>
            <w:r w:rsidRPr="0097314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973141">
              <w:rPr>
                <w:rFonts w:ascii="TH SarabunIT๙" w:hAnsi="TH SarabunIT๙" w:cs="TH SarabunIT๙"/>
                <w:spacing w:val="-10"/>
                <w:sz w:val="32"/>
                <w:szCs w:val="32"/>
                <w:lang w:val="en-GB"/>
              </w:rPr>
              <w:t xml:space="preserve">+ </w:t>
            </w:r>
            <w:r w:rsidRPr="0097314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shd w:val="clear" w:color="auto" w:fill="FFFFFF"/>
              </w:rPr>
              <w:t>On Site</w:t>
            </w:r>
            <w:r w:rsidR="00973141" w:rsidRPr="0097314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shd w:val="clear" w:color="auto" w:fill="FFFFFF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shd w:val="clear" w:color="auto" w:fill="FFFFFF"/>
                <w:cs/>
              </w:rPr>
              <w:t xml:space="preserve">เพื่อฝึกปฏิบัติ (ไม่เกิน </w:t>
            </w:r>
            <w: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shd w:val="clear" w:color="auto" w:fill="FFFFFF"/>
                <w:lang w:val="en-GB"/>
              </w:rPr>
              <w:t xml:space="preserve">20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shd w:val="clear" w:color="auto" w:fill="FFFFFF"/>
                <w:cs/>
              </w:rPr>
              <w:t>คน)</w:t>
            </w:r>
          </w:p>
        </w:tc>
        <w:tc>
          <w:tcPr>
            <w:tcW w:w="3828" w:type="dxa"/>
          </w:tcPr>
          <w:p w14:paraId="4669E4E5" w14:textId="778E8F7F" w:rsidR="000F446A" w:rsidRDefault="00973141" w:rsidP="00BD74E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2253F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เรียนออนไลน์ เช่น โทรศัพท์มือถือ คอมพิวเตอร์ สัญญาณอินเทอร์เน็ต</w:t>
            </w:r>
          </w:p>
        </w:tc>
        <w:tc>
          <w:tcPr>
            <w:tcW w:w="3402" w:type="dxa"/>
          </w:tcPr>
          <w:p w14:paraId="677F0EEA" w14:textId="77777777" w:rsidR="000F446A" w:rsidRDefault="000F446A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642C7" w14:paraId="41D199E0" w14:textId="77777777" w:rsidTr="00BD74EC">
        <w:tc>
          <w:tcPr>
            <w:tcW w:w="3799" w:type="dxa"/>
          </w:tcPr>
          <w:p w14:paraId="7B20EBB2" w14:textId="08F782B8" w:rsidR="005642C7" w:rsidRPr="00714197" w:rsidRDefault="00973141" w:rsidP="00BD74EC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E8172" wp14:editId="179B373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3089910</wp:posOffset>
                      </wp:positionV>
                      <wp:extent cx="8915400" cy="3810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8AE2D" w14:textId="78797070" w:rsidR="00973141" w:rsidRPr="00973141" w:rsidRDefault="00973141" w:rsidP="00973141">
                                  <w:pPr>
                                    <w:spacing w:after="0" w:line="240" w:lineRule="auto"/>
                                    <w:rPr>
                                      <w:lang w:val="en-GB"/>
                                    </w:rPr>
                                  </w:pPr>
                                  <w:r w:rsidRPr="001B2A85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>หมายเหตุ</w:t>
                                  </w:r>
                                  <w:r w:rsidRPr="001B2A85">
                                    <w:rPr>
                                      <w:rFonts w:ascii="TH SarabunIT๙" w:hAnsi="TH SarabunIT๙" w:cs="TH SarabunIT๙" w:hint="cs"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 xml:space="preserve"> </w:t>
                                  </w:r>
                                  <w:r w:rsidRPr="001B2A85"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:cs/>
                                    </w:rPr>
                                    <w:t>ศบค.</w:t>
                                  </w:r>
                                  <w:r w:rsidRPr="001B2A85">
                                    <w:rPr>
                                      <w:rFonts w:ascii="TH SarabunIT๙" w:hAnsi="TH SarabunIT๙" w:cs="TH SarabunIT๙" w:hint="cs"/>
                                      <w:color w:val="000000" w:themeColor="text1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B2A85"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จังหวัด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>สุราษฎร์ธานี</w:t>
                                  </w:r>
                                  <w:r w:rsidRPr="001B2A85"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 กำหนดเปิด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4"/>
                                      <w:sz w:val="32"/>
                                      <w:szCs w:val="32"/>
                                      <w:cs/>
                                    </w:rPr>
                                    <w:t xml:space="preserve">ภาคเรียนที่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4"/>
                                      <w:sz w:val="32"/>
                                      <w:szCs w:val="32"/>
                                      <w:cs/>
                                      <w:lang w:val="en-GB"/>
                                    </w:rPr>
                                    <w:t xml:space="preserve">ประจำปีการศึกษา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2564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4"/>
                                      <w:sz w:val="32"/>
                                      <w:szCs w:val="32"/>
                                      <w:cs/>
                                      <w:lang w:val="en-GB"/>
                                    </w:rPr>
                                    <w:t xml:space="preserve">(รูปแบบ </w:t>
                                  </w:r>
                                  <w:r w:rsidRPr="00080A78"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pacing w:val="-4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On Site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4"/>
                                      <w:sz w:val="32"/>
                                      <w:szCs w:val="32"/>
                                      <w:cs/>
                                      <w:lang w:val="en-GB"/>
                                    </w:rPr>
                                    <w:t xml:space="preserve">) ในวันที่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28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4"/>
                                      <w:sz w:val="32"/>
                                      <w:szCs w:val="32"/>
                                      <w:cs/>
                                      <w:lang w:val="en-GB"/>
                                    </w:rPr>
                                    <w:t xml:space="preserve">มิถุนายน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pacing w:val="-4"/>
                                      <w:sz w:val="32"/>
                                      <w:szCs w:val="32"/>
                                      <w:lang w:val="en-GB"/>
                                    </w:rPr>
                                    <w:t>2564</w:t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5E81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8pt;margin-top:243.3pt;width:702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" fillcolor="white [3201]" stroked="f" strokeweight=".5pt">
                      <v:textbox>
                        <w:txbxContent>
                          <w:p w14:paraId="73C8AE2D" w14:textId="78797070" w:rsidR="00973141" w:rsidRPr="00973141" w:rsidRDefault="00973141" w:rsidP="00973141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1B2A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หมายเหตุ</w:t>
                            </w:r>
                            <w:r w:rsidRPr="001B2A8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1B2A8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ศบค.</w:t>
                            </w:r>
                            <w:r w:rsidRPr="001B2A8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B2A85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สุราษฎร์ธานี</w:t>
                            </w:r>
                            <w:r w:rsidRPr="001B2A85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กำหนดเปิด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ภาคเรียนที่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lang w:val="en-GB"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ประจำปีการศึกษา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lang w:val="en-GB"/>
                              </w:rPr>
                              <w:t xml:space="preserve">2564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(รูปแบบ </w:t>
                            </w:r>
                            <w:r w:rsidRPr="00080A78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-4"/>
                                <w:sz w:val="32"/>
                                <w:szCs w:val="32"/>
                                <w:shd w:val="clear" w:color="auto" w:fill="FFFFFF"/>
                              </w:rPr>
                              <w:t>On Site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) ในวันที่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lang w:val="en-GB"/>
                              </w:rPr>
                              <w:t xml:space="preserve">28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มิถุนายน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lang w:val="en-GB"/>
                              </w:rPr>
                              <w:t>2564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42C7"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5. </w:t>
            </w:r>
            <w:r w:rsidR="005642C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สำนักงานศึกษาธิการจังหวัดสุราษฎร์ธานี</w:t>
            </w:r>
          </w:p>
        </w:tc>
        <w:tc>
          <w:tcPr>
            <w:tcW w:w="3714" w:type="dxa"/>
          </w:tcPr>
          <w:p w14:paraId="0A15D6F5" w14:textId="77777777" w:rsidR="005642C7" w:rsidRDefault="005642C7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โรงเรียนผ่านการประเมิน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Thai 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Stop Covid Plus 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</w:t>
            </w:r>
            <w:r w:rsidRPr="00B7182C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TSCP+</w:t>
            </w:r>
            <w:r w:rsidRPr="00B71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 และดำเนินการ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6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มาตรการหลัก (</w:t>
            </w:r>
            <w:r w:rsidRPr="002E529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DMHT-RC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 xml:space="preserve"> 6 </w:t>
            </w:r>
            <w:r w:rsidRPr="002E529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เสริม (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  <w:t>SSET-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CQ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E0142EB" w14:textId="50AAC520" w:rsidR="005642C7" w:rsidRDefault="005642C7" w:rsidP="005642C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โรงเรียนในสังกัดสำนักงานเขตพื้นที่การศึกษาประถมศึกษา (สพป.) ใช้รูปแบบการจัดการเรียนการสอนแบบ </w:t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On Hand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มากที่สุด</w:t>
            </w:r>
          </w:p>
          <w:p w14:paraId="38FF0E91" w14:textId="28D88D44" w:rsidR="005642C7" w:rsidRPr="005642C7" w:rsidRDefault="005642C7" w:rsidP="008A00B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โรงเรียนในสังกัดสำนักงานเขตพื้นที่การศึกษามัธยมศึกษา </w:t>
            </w:r>
            <w:r w:rsidR="0097314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(สพม.) สำนักงานคณะกรรมการการอาชี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วศึกษา (สอศ.) </w:t>
            </w:r>
            <w:r w:rsidR="008A00B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ใช้รูปแบบการจัดการเรียนการสอนแบบ </w:t>
            </w:r>
            <w:r w:rsidR="008A00B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br/>
            </w:r>
            <w:r w:rsidRPr="00080A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On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Line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มากที่สุด</w:t>
            </w:r>
          </w:p>
        </w:tc>
        <w:tc>
          <w:tcPr>
            <w:tcW w:w="3828" w:type="dxa"/>
          </w:tcPr>
          <w:p w14:paraId="2BDE90BE" w14:textId="77777777" w:rsidR="005642C7" w:rsidRDefault="005642C7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ผู้ปกครองมีค่าใช้จ่ายเพิ่มขึ้นในการซื้อแพ็คเกจอินเตอร์เน็ต เพื่อใช้ในการเรียนออนไลน์ของบุตรหลาน</w:t>
            </w:r>
          </w:p>
          <w:p w14:paraId="1463881E" w14:textId="77777777" w:rsidR="005642C7" w:rsidRDefault="005642C7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นักเรียนขาดอุปกรณ์เทคโนโลยีในการเรียนออนไลน์</w:t>
            </w:r>
          </w:p>
          <w:p w14:paraId="49699820" w14:textId="77777777" w:rsidR="005642C7" w:rsidRDefault="005642C7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ขาดงบประมาณสนับสนุนจากหน่วยงานภายนอกในการดำเนินการตามมาตรการการป้องกันโรค</w:t>
            </w:r>
          </w:p>
          <w:p w14:paraId="72FDEA6D" w14:textId="77777777" w:rsidR="005642C7" w:rsidRDefault="005642C7" w:rsidP="00BD74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โรงเรียนขาดการปรับปรุง และพัฒนาระบบการเรียนการสอนทางไกล</w:t>
            </w:r>
          </w:p>
          <w:p w14:paraId="12173988" w14:textId="77777777" w:rsidR="005642C7" w:rsidRPr="00B7182C" w:rsidRDefault="005642C7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ผู้ปกครองไม่มีความรู้และไม่มีเวลาเต็มที่ในการดูแลการเรียนของบุตรหลาน</w:t>
            </w:r>
          </w:p>
        </w:tc>
        <w:tc>
          <w:tcPr>
            <w:tcW w:w="3402" w:type="dxa"/>
          </w:tcPr>
          <w:p w14:paraId="2006D978" w14:textId="77777777" w:rsidR="005642C7" w:rsidRDefault="005642C7" w:rsidP="00BD74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E214FE3" w14:textId="77777777" w:rsidR="008A00B2" w:rsidRDefault="008A00B2" w:rsidP="00973141">
      <w:pPr>
        <w:spacing w:after="0" w:line="240" w:lineRule="auto"/>
        <w:rPr>
          <w:spacing w:val="-4"/>
          <w:sz w:val="32"/>
          <w:szCs w:val="32"/>
          <w:lang w:val="en-GB"/>
        </w:rPr>
      </w:pPr>
    </w:p>
    <w:sectPr w:rsidR="008A00B2" w:rsidSect="000F265B">
      <w:pgSz w:w="16838" w:h="11906" w:orient="landscape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63F9" w14:textId="77777777" w:rsidR="009D5E65" w:rsidRDefault="009D5E65" w:rsidP="00A95E1A">
      <w:pPr>
        <w:spacing w:after="0" w:line="240" w:lineRule="auto"/>
      </w:pPr>
      <w:r>
        <w:separator/>
      </w:r>
    </w:p>
  </w:endnote>
  <w:endnote w:type="continuationSeparator" w:id="0">
    <w:p w14:paraId="547C63F1" w14:textId="77777777" w:rsidR="009D5E65" w:rsidRDefault="009D5E65" w:rsidP="00A9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6E58" w14:textId="77777777" w:rsidR="009D5E65" w:rsidRDefault="009D5E65" w:rsidP="00A95E1A">
      <w:pPr>
        <w:spacing w:after="0" w:line="240" w:lineRule="auto"/>
      </w:pPr>
      <w:r>
        <w:separator/>
      </w:r>
    </w:p>
  </w:footnote>
  <w:footnote w:type="continuationSeparator" w:id="0">
    <w:p w14:paraId="463A2C0D" w14:textId="77777777" w:rsidR="009D5E65" w:rsidRDefault="009D5E65" w:rsidP="00A9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34112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8588D9F" w14:textId="283205B9" w:rsidR="00A95E1A" w:rsidRPr="00A95E1A" w:rsidRDefault="00A95E1A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95E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95E1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95E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5362D" w:rsidRPr="0035362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A95E1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F98D0BE" w14:textId="77777777" w:rsidR="00A95E1A" w:rsidRDefault="00A95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86D14"/>
    <w:multiLevelType w:val="hybridMultilevel"/>
    <w:tmpl w:val="FF32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68C6"/>
    <w:multiLevelType w:val="hybridMultilevel"/>
    <w:tmpl w:val="FF32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4C9"/>
    <w:rsid w:val="0001551C"/>
    <w:rsid w:val="000524C4"/>
    <w:rsid w:val="00080A78"/>
    <w:rsid w:val="00096813"/>
    <w:rsid w:val="000A1ABE"/>
    <w:rsid w:val="000B7BCE"/>
    <w:rsid w:val="000E1E73"/>
    <w:rsid w:val="000E5FF1"/>
    <w:rsid w:val="000F265B"/>
    <w:rsid w:val="000F446A"/>
    <w:rsid w:val="001005F1"/>
    <w:rsid w:val="00141BB8"/>
    <w:rsid w:val="00142821"/>
    <w:rsid w:val="001B1548"/>
    <w:rsid w:val="001B2A85"/>
    <w:rsid w:val="001E3A57"/>
    <w:rsid w:val="00200F1D"/>
    <w:rsid w:val="00226449"/>
    <w:rsid w:val="0027249E"/>
    <w:rsid w:val="0028603F"/>
    <w:rsid w:val="002B2867"/>
    <w:rsid w:val="002B3046"/>
    <w:rsid w:val="002B6FC2"/>
    <w:rsid w:val="002E5293"/>
    <w:rsid w:val="002F1045"/>
    <w:rsid w:val="003275E4"/>
    <w:rsid w:val="00345870"/>
    <w:rsid w:val="0035362D"/>
    <w:rsid w:val="003537C8"/>
    <w:rsid w:val="00365084"/>
    <w:rsid w:val="003A3EB8"/>
    <w:rsid w:val="003C0269"/>
    <w:rsid w:val="003C43E3"/>
    <w:rsid w:val="00410151"/>
    <w:rsid w:val="0041749B"/>
    <w:rsid w:val="004178FE"/>
    <w:rsid w:val="00451F12"/>
    <w:rsid w:val="00454149"/>
    <w:rsid w:val="004563FD"/>
    <w:rsid w:val="0046262E"/>
    <w:rsid w:val="00464C8A"/>
    <w:rsid w:val="0047589B"/>
    <w:rsid w:val="00496087"/>
    <w:rsid w:val="004E5E26"/>
    <w:rsid w:val="004F1198"/>
    <w:rsid w:val="004F3BEB"/>
    <w:rsid w:val="004F752A"/>
    <w:rsid w:val="00561C03"/>
    <w:rsid w:val="0056314A"/>
    <w:rsid w:val="005642C7"/>
    <w:rsid w:val="005815B9"/>
    <w:rsid w:val="00586849"/>
    <w:rsid w:val="005B00BC"/>
    <w:rsid w:val="005D3E83"/>
    <w:rsid w:val="00603D95"/>
    <w:rsid w:val="00610891"/>
    <w:rsid w:val="00614C92"/>
    <w:rsid w:val="00620916"/>
    <w:rsid w:val="006254F7"/>
    <w:rsid w:val="006540C3"/>
    <w:rsid w:val="00665FC8"/>
    <w:rsid w:val="00714197"/>
    <w:rsid w:val="00751FF3"/>
    <w:rsid w:val="0075221C"/>
    <w:rsid w:val="007554C9"/>
    <w:rsid w:val="00773D41"/>
    <w:rsid w:val="0077488A"/>
    <w:rsid w:val="00784B36"/>
    <w:rsid w:val="007856FB"/>
    <w:rsid w:val="00785D23"/>
    <w:rsid w:val="007A28C6"/>
    <w:rsid w:val="007A5CC4"/>
    <w:rsid w:val="007D1570"/>
    <w:rsid w:val="007E615C"/>
    <w:rsid w:val="00806DDB"/>
    <w:rsid w:val="00807453"/>
    <w:rsid w:val="00807573"/>
    <w:rsid w:val="008455F8"/>
    <w:rsid w:val="00846688"/>
    <w:rsid w:val="0087361D"/>
    <w:rsid w:val="008A00B2"/>
    <w:rsid w:val="008A7955"/>
    <w:rsid w:val="008C0468"/>
    <w:rsid w:val="008E1FA9"/>
    <w:rsid w:val="009556A3"/>
    <w:rsid w:val="00960A1D"/>
    <w:rsid w:val="009618F6"/>
    <w:rsid w:val="00973141"/>
    <w:rsid w:val="009770BB"/>
    <w:rsid w:val="009D5E65"/>
    <w:rsid w:val="009D6638"/>
    <w:rsid w:val="009E1B26"/>
    <w:rsid w:val="00A2253F"/>
    <w:rsid w:val="00A23CBA"/>
    <w:rsid w:val="00A52254"/>
    <w:rsid w:val="00A769A0"/>
    <w:rsid w:val="00A90A6E"/>
    <w:rsid w:val="00A95E1A"/>
    <w:rsid w:val="00AC66BE"/>
    <w:rsid w:val="00B55412"/>
    <w:rsid w:val="00B7182C"/>
    <w:rsid w:val="00B853C1"/>
    <w:rsid w:val="00BD74EC"/>
    <w:rsid w:val="00C00474"/>
    <w:rsid w:val="00C11778"/>
    <w:rsid w:val="00C23CFA"/>
    <w:rsid w:val="00C87DC0"/>
    <w:rsid w:val="00C90262"/>
    <w:rsid w:val="00C9378A"/>
    <w:rsid w:val="00CE3CED"/>
    <w:rsid w:val="00CE5A9A"/>
    <w:rsid w:val="00D22E5C"/>
    <w:rsid w:val="00D45F02"/>
    <w:rsid w:val="00D52A21"/>
    <w:rsid w:val="00DF1419"/>
    <w:rsid w:val="00E4323D"/>
    <w:rsid w:val="00EA26A6"/>
    <w:rsid w:val="00ED45CA"/>
    <w:rsid w:val="00EE6F90"/>
    <w:rsid w:val="00F002CE"/>
    <w:rsid w:val="00F12BED"/>
    <w:rsid w:val="00F16FDA"/>
    <w:rsid w:val="00F8461E"/>
    <w:rsid w:val="00F972C9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339B"/>
  <w15:docId w15:val="{A63870E6-3F74-4CD8-8A8E-C3D506E8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2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0A78"/>
    <w:rPr>
      <w:b/>
      <w:bCs/>
    </w:rPr>
  </w:style>
  <w:style w:type="character" w:styleId="Emphasis">
    <w:name w:val="Emphasis"/>
    <w:basedOn w:val="DefaultParagraphFont"/>
    <w:uiPriority w:val="20"/>
    <w:qFormat/>
    <w:rsid w:val="009618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225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A95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1A"/>
  </w:style>
  <w:style w:type="paragraph" w:styleId="Footer">
    <w:name w:val="footer"/>
    <w:basedOn w:val="Normal"/>
    <w:link w:val="FooterChar"/>
    <w:uiPriority w:val="99"/>
    <w:unhideWhenUsed/>
    <w:rsid w:val="00A95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3264</Words>
  <Characters>18608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048</dc:creator>
  <cp:keywords/>
  <dc:description/>
  <cp:lastModifiedBy>OPS 048</cp:lastModifiedBy>
  <cp:revision>14</cp:revision>
  <dcterms:created xsi:type="dcterms:W3CDTF">2021-06-24T03:31:00Z</dcterms:created>
  <dcterms:modified xsi:type="dcterms:W3CDTF">2021-07-05T01:57:00Z</dcterms:modified>
</cp:coreProperties>
</file>